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8DD3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FEC18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3241573F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п. </w:t>
      </w:r>
      <w:proofErr w:type="spellStart"/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Холмогоровка</w:t>
      </w:r>
      <w:proofErr w:type="spellEnd"/>
    </w:p>
    <w:p w14:paraId="0FBCCF8D" w14:textId="77777777" w:rsidR="00792542" w:rsidRPr="00792542" w:rsidRDefault="00792542" w:rsidP="0079254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9730885" w14:textId="77777777" w:rsidR="00792542" w:rsidRPr="00792542" w:rsidRDefault="00792542" w:rsidP="0079254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D1ACE47" w14:textId="77777777" w:rsidR="00792542" w:rsidRPr="00792542" w:rsidRDefault="00792542" w:rsidP="0079254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8684C36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AC53" w14:textId="77777777" w:rsidR="00792542" w:rsidRPr="00792542" w:rsidRDefault="00792542" w:rsidP="00792542">
      <w:pPr>
        <w:spacing w:after="0" w:line="240" w:lineRule="auto"/>
        <w:rPr>
          <w:rFonts w:ascii="Times New Roman" w:eastAsia="Calibri" w:hAnsi="Times New Roman" w:cs="Times New Roman"/>
        </w:rPr>
      </w:pPr>
      <w:r w:rsidRPr="0079254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r w:rsidRPr="00792542">
        <w:rPr>
          <w:rFonts w:ascii="Times New Roman" w:eastAsia="Calibri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</w:t>
      </w:r>
    </w:p>
    <w:p w14:paraId="501FDDF8" w14:textId="77777777" w:rsidR="00792542" w:rsidRPr="00792542" w:rsidRDefault="00792542" w:rsidP="00792542">
      <w:pPr>
        <w:spacing w:after="0" w:line="240" w:lineRule="auto"/>
        <w:rPr>
          <w:rFonts w:ascii="Times New Roman" w:eastAsia="Calibri" w:hAnsi="Times New Roman" w:cs="Times New Roman"/>
        </w:rPr>
      </w:pPr>
      <w:r w:rsidRPr="007925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заведующий МАДОУ </w:t>
      </w:r>
    </w:p>
    <w:p w14:paraId="7193498F" w14:textId="77777777" w:rsidR="00792542" w:rsidRPr="00792542" w:rsidRDefault="00792542" w:rsidP="00792542">
      <w:pPr>
        <w:spacing w:after="0" w:line="240" w:lineRule="auto"/>
        <w:rPr>
          <w:rFonts w:ascii="Times New Roman" w:eastAsia="Calibri" w:hAnsi="Times New Roman" w:cs="Times New Roman"/>
        </w:rPr>
      </w:pPr>
      <w:r w:rsidRPr="007925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Детский сад п. </w:t>
      </w:r>
      <w:proofErr w:type="spellStart"/>
      <w:r w:rsidRPr="00792542">
        <w:rPr>
          <w:rFonts w:ascii="Times New Roman" w:eastAsia="Calibri" w:hAnsi="Times New Roman" w:cs="Times New Roman"/>
        </w:rPr>
        <w:t>Холмогоровка</w:t>
      </w:r>
      <w:proofErr w:type="spellEnd"/>
      <w:r w:rsidRPr="00792542">
        <w:rPr>
          <w:rFonts w:ascii="Times New Roman" w:eastAsia="Calibri" w:hAnsi="Times New Roman" w:cs="Times New Roman"/>
        </w:rPr>
        <w:t xml:space="preserve">  </w:t>
      </w:r>
    </w:p>
    <w:p w14:paraId="3A79E451" w14:textId="77777777" w:rsidR="00792542" w:rsidRPr="00792542" w:rsidRDefault="00792542" w:rsidP="00792542">
      <w:pPr>
        <w:spacing w:after="0" w:line="240" w:lineRule="auto"/>
        <w:rPr>
          <w:rFonts w:ascii="Times New Roman" w:eastAsia="Calibri" w:hAnsi="Times New Roman" w:cs="Times New Roman"/>
        </w:rPr>
      </w:pPr>
      <w:r w:rsidRPr="007925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_____________ Шут Н.В.</w:t>
      </w:r>
    </w:p>
    <w:p w14:paraId="7138CA85" w14:textId="77777777" w:rsidR="00792542" w:rsidRPr="00792542" w:rsidRDefault="00792542" w:rsidP="00792542">
      <w:pPr>
        <w:spacing w:after="0" w:line="240" w:lineRule="auto"/>
        <w:rPr>
          <w:rFonts w:ascii="Calibri" w:eastAsia="Calibri" w:hAnsi="Calibri" w:cs="Times New Roman"/>
        </w:rPr>
      </w:pPr>
      <w:r w:rsidRPr="007925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№ 96а от 13.10.2022 г                                                                                                 </w:t>
      </w:r>
    </w:p>
    <w:p w14:paraId="2ABE3B04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</w:rPr>
      </w:pPr>
    </w:p>
    <w:p w14:paraId="5EEAD51A" w14:textId="77777777" w:rsidR="00792542" w:rsidRPr="00792542" w:rsidRDefault="00792542" w:rsidP="00792542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792542">
        <w:rPr>
          <w:rFonts w:ascii="Calibri" w:eastAsia="Times New Roman" w:hAnsi="Calibri" w:cs="Times New Roman"/>
        </w:rPr>
        <w:t xml:space="preserve">                                                                                                 </w:t>
      </w:r>
    </w:p>
    <w:p w14:paraId="71FE3FAD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14:paraId="41DDCC01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b/>
        </w:rPr>
      </w:pPr>
      <w:r w:rsidRPr="00792542"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</w:p>
    <w:p w14:paraId="74E81B73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</w:rPr>
      </w:pPr>
      <w:r w:rsidRPr="00792542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</w:p>
    <w:p w14:paraId="077209DC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</w:rPr>
      </w:pPr>
    </w:p>
    <w:p w14:paraId="3CF0F2CC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программа</w:t>
      </w:r>
    </w:p>
    <w:p w14:paraId="39918D3C" w14:textId="77777777" w:rsidR="009B4D3B" w:rsidRDefault="009B4D3B" w:rsidP="0026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</w:t>
      </w:r>
      <w:r w:rsidR="00792542"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удожественно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эстетической </w:t>
      </w:r>
      <w:r w:rsidR="00792542"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направленности </w:t>
      </w:r>
    </w:p>
    <w:p w14:paraId="5630B0BE" w14:textId="7BBDC092" w:rsidR="00263A96" w:rsidRDefault="00792542" w:rsidP="0026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«Здравствуй, театр</w:t>
      </w:r>
      <w:r w:rsidR="00263A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!»</w:t>
      </w:r>
    </w:p>
    <w:p w14:paraId="3363D776" w14:textId="0CD6E3CF" w:rsidR="00792542" w:rsidRPr="00792542" w:rsidRDefault="00792542" w:rsidP="0026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7925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</w:t>
      </w:r>
    </w:p>
    <w:p w14:paraId="184DA416" w14:textId="0C148B45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нормативный срок освоения – </w:t>
      </w:r>
      <w:r w:rsidR="002769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месяцев</w:t>
      </w:r>
    </w:p>
    <w:p w14:paraId="759C9EC7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8440BE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B463A9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600B6F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A36E46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CA622D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9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</w:p>
    <w:p w14:paraId="3D251DA8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музыкальный руководитель</w:t>
      </w:r>
    </w:p>
    <w:p w14:paraId="53EF908B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Завьялова Н. Н                                 </w:t>
      </w:r>
    </w:p>
    <w:p w14:paraId="28890E85" w14:textId="77777777" w:rsidR="00792542" w:rsidRPr="00792542" w:rsidRDefault="00792542" w:rsidP="0079254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CFEDEFB" w14:textId="77777777" w:rsidR="00792542" w:rsidRPr="00792542" w:rsidRDefault="00792542" w:rsidP="0079254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8BD14C8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14:paraId="18D30F15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6449C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14:paraId="49B3066A" w14:textId="77777777" w:rsidR="00792542" w:rsidRPr="00792542" w:rsidRDefault="00792542" w:rsidP="00792542">
      <w:pPr>
        <w:spacing w:after="20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409E027" w14:textId="77777777" w:rsidR="00792542" w:rsidRPr="00792542" w:rsidRDefault="00792542" w:rsidP="00792542">
      <w:pPr>
        <w:spacing w:after="20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39E93B98" w14:textId="77777777" w:rsidR="00792542" w:rsidRPr="00792542" w:rsidRDefault="00792542" w:rsidP="00792542">
      <w:pPr>
        <w:tabs>
          <w:tab w:val="left" w:pos="7725"/>
        </w:tabs>
        <w:spacing w:after="20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792542">
        <w:rPr>
          <w:rFonts w:ascii="Calibri" w:eastAsia="Calibri" w:hAnsi="Calibri" w:cs="Times New Roman"/>
          <w:b/>
        </w:rPr>
        <w:tab/>
      </w:r>
    </w:p>
    <w:p w14:paraId="43A000C6" w14:textId="77777777" w:rsidR="00792542" w:rsidRPr="00792542" w:rsidRDefault="00792542" w:rsidP="00792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792542">
        <w:rPr>
          <w:rFonts w:ascii="Times New Roman" w:eastAsia="Calibri" w:hAnsi="Times New Roman" w:cs="Times New Roman"/>
          <w:sz w:val="24"/>
          <w:szCs w:val="24"/>
        </w:rPr>
        <w:t>Холмогоровка</w:t>
      </w:r>
      <w:proofErr w:type="spellEnd"/>
    </w:p>
    <w:p w14:paraId="6C4A7B80" w14:textId="77777777" w:rsidR="00792542" w:rsidRPr="00792542" w:rsidRDefault="00792542" w:rsidP="00792542">
      <w:pPr>
        <w:spacing w:after="0" w:line="240" w:lineRule="auto"/>
        <w:ind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lastRenderedPageBreak/>
        <w:t>2022</w:t>
      </w:r>
    </w:p>
    <w:p w14:paraId="0070D9F6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665A9C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EB48A" w14:textId="78F56F28" w:rsidR="00792542" w:rsidRDefault="00792542" w:rsidP="00792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7AB654CD" w14:textId="77777777" w:rsidR="00792542" w:rsidRPr="00792542" w:rsidRDefault="00792542" w:rsidP="00792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0FB5D" w14:textId="77777777" w:rsidR="00792542" w:rsidRPr="00792542" w:rsidRDefault="00792542" w:rsidP="00792542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раздел. Пояснительная записка:</w:t>
      </w:r>
    </w:p>
    <w:p w14:paraId="0FC80896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программы;</w:t>
      </w:r>
    </w:p>
    <w:p w14:paraId="07FE2841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новизна программы;</w:t>
      </w:r>
    </w:p>
    <w:p w14:paraId="3C5AFD36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программы от существующих программ;</w:t>
      </w:r>
    </w:p>
    <w:p w14:paraId="09B0D1EB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Программы;</w:t>
      </w:r>
    </w:p>
    <w:p w14:paraId="5F71DAEB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участвующих в Программе;</w:t>
      </w:r>
    </w:p>
    <w:p w14:paraId="2DE84C34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Программы;</w:t>
      </w:r>
    </w:p>
    <w:p w14:paraId="43C030C5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режим занятий;</w:t>
      </w:r>
    </w:p>
    <w:p w14:paraId="3F1BD327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и способы определения из результативности;</w:t>
      </w:r>
    </w:p>
    <w:p w14:paraId="298053FD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и способы определения результативности;</w:t>
      </w:r>
    </w:p>
    <w:p w14:paraId="3B22DC10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реализации Программы.</w:t>
      </w:r>
    </w:p>
    <w:p w14:paraId="436132C5" w14:textId="77777777" w:rsidR="00792542" w:rsidRPr="00792542" w:rsidRDefault="00792542" w:rsidP="00792542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раздел.</w:t>
      </w:r>
    </w:p>
    <w:p w14:paraId="02E58B0F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план.</w:t>
      </w:r>
    </w:p>
    <w:p w14:paraId="3B14699C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14:paraId="19245121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планирование.</w:t>
      </w:r>
    </w:p>
    <w:p w14:paraId="21492619" w14:textId="77777777" w:rsidR="00792542" w:rsidRPr="00792542" w:rsidRDefault="00792542" w:rsidP="00792542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раздел. </w:t>
      </w:r>
    </w:p>
    <w:p w14:paraId="0E474F06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Программы.</w:t>
      </w:r>
    </w:p>
    <w:p w14:paraId="60AF46A9" w14:textId="77777777" w:rsidR="00792542" w:rsidRPr="00792542" w:rsidRDefault="00792542" w:rsidP="0079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14:paraId="3F36A50D" w14:textId="3D29F133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6F44B" w14:textId="44A68EA7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B795B" w14:textId="672B65FB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44ACB" w14:textId="64E603D8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E54DA" w14:textId="777A11CC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9C0D0" w14:textId="0E36AF3A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CF85E" w14:textId="3801261C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FD298" w14:textId="22DEE391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CFD0D" w14:textId="6214D195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9369E" w14:textId="03711E0C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A7340" w14:textId="31441D44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38A54" w14:textId="777E7D12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12375" w14:textId="3D0A2C86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F588" w14:textId="1E8A4EFB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AE3A" w14:textId="3D9CC601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4F386" w14:textId="35DF2962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355F0" w14:textId="2B44C104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D6E5A" w14:textId="236F3981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DD649" w14:textId="3112B937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82ED9" w14:textId="700A19B0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737E" w14:textId="63C37AAB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5E06A" w14:textId="5CBF2ABB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73B2D" w14:textId="5805EEC2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57844" w14:textId="4503C935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ABD83" w14:textId="77551A76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512D6" w14:textId="6D1059DB" w:rsid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16A7" w14:textId="77777777" w:rsidR="00792542" w:rsidRP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6AD87" w14:textId="77777777" w:rsidR="00792542" w:rsidRPr="00792542" w:rsidRDefault="00792542" w:rsidP="00792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BEAA9" w14:textId="5D109B1A" w:rsidR="00792542" w:rsidRPr="00792542" w:rsidRDefault="00792542" w:rsidP="0079254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92542">
        <w:rPr>
          <w:rFonts w:ascii="Times New Roman" w:eastAsia="Calibri" w:hAnsi="Times New Roman" w:cs="Times New Roman"/>
          <w:b/>
          <w:sz w:val="28"/>
          <w:szCs w:val="28"/>
        </w:rPr>
        <w:t>рганизационный раздел</w:t>
      </w:r>
    </w:p>
    <w:p w14:paraId="2E062E56" w14:textId="77777777" w:rsidR="00792542" w:rsidRPr="00792542" w:rsidRDefault="00792542" w:rsidP="007925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293609772"/>
      <w:r w:rsidRPr="0079254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End w:id="0"/>
    </w:p>
    <w:p w14:paraId="3E2C6405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5F84C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играет огромную роль в формировании духовно развитой личности, в совершенствовании человеческих чувств, в осмыслении явлений жизни и природы. Общение с произведениями искусства отражает действительность во всей гамме ее проявления. Это не только способствует формированию органов чувств, установленных на восприятие отдельных видов искусства, но и активизирует эстетическое сознание, т.е. позволяет человеку от психо-физического отношения к произведениям искусства перейти к аналитическому отношению к нему. Общение с искусством совершенствует эстетический вкус, позволяет корректировать свой эстетический идеал, соотносить ценностные ориентиры разных эпох и народов.</w:t>
      </w:r>
    </w:p>
    <w:p w14:paraId="28134557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эстетического воспитания в образовании должны сводиться к постоянному развитию интеллектуального и чувственного начал в человеке. Через приобщение к искусству в ребёнке активизируется творческий потенциал, и чем раньше заложены основы этого потенциала, тем активнее будет его проявление в приобщении к художественным ценностям мировой культуры. </w:t>
      </w:r>
    </w:p>
    <w:p w14:paraId="0657EA42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актуальным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дошкольного учреждения является введение ребёнка в мир искусства посредством интеграции искусств, которая явно проступает в театральной деятельности, базирующейся на интересной и важной для ребёнка деятельности – игре. Театр обладает огромной силой воздействия на эмоциональный мир ребенка, поскольку позволяет искусствам, в их сочетании, преодолевать время и пространство.</w:t>
      </w:r>
    </w:p>
    <w:p w14:paraId="75C29CAC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театральной деятельности развиваются самые разные способности, а активизация творческих проявлений способствует интересу к театральному искусству. </w:t>
      </w:r>
    </w:p>
    <w:p w14:paraId="46016340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основополагающим для дошкольников является игра, то именно через неё введение детей в сценическое искусство способствует более адекватному развитию чувств, пробуждению таких качеств личности как соучастие, сострадание. Современные условия требуют от дошкольных программ ориентации на формирование у детей тех человеческих качеств, которые станут необходимыми в его взрослой жизни. И именно обращение к театральной деятельности позволит развить у ребёнка способность ставить себя на место другого, радоваться и тревожиться вместе с ним.</w:t>
      </w:r>
    </w:p>
    <w:p w14:paraId="3E497653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в ребёнка в школу возникают объективные трудности, прежде всего, связанные с  эмоциональной адаптацией. Для разрешения этого естественного явления выявлялся самый короткий путь эмоционального раскрепощения ребенка, снятия «зажатости», обучения чувствованию и художественному воображению. Им стал путь через театральную игру, фантазирование, сочинительство. </w:t>
      </w:r>
    </w:p>
    <w:p w14:paraId="234D3375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всестороннее развитие личности ребенка, его индивидуальность. В ней четко выражены положения «Концепции дошкольного воспитания», ориентированной на гуманизацию педагогического процесса. Методы и средства музыкально-театральной деятельности распределены в соответствии с психолого-педагогическими особенностями этапов детского возраста.</w:t>
      </w:r>
    </w:p>
    <w:p w14:paraId="63BBD928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направлением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кружка «Здравствуй, театр» является </w:t>
      </w:r>
      <w:r w:rsidRPr="0079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 - эстетическое развитие детей средствами театральной игры. </w:t>
      </w:r>
    </w:p>
    <w:p w14:paraId="3886C293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«Формирование творческой личности средствами театральной деятельности»;</w:t>
      </w:r>
    </w:p>
    <w:p w14:paraId="24E3629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в детском саду для занятий с детьми 4-5 лет Москва, Мозаика – синтез 2008год.</w:t>
      </w:r>
    </w:p>
    <w:p w14:paraId="4249DE8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в детском саду для занятий с детьми  5-6 лет Москва, Мозаика – синтез 2008год.</w:t>
      </w:r>
    </w:p>
    <w:p w14:paraId="26EA7FD7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в детском саду для занятий с детьми  6 -7  лет Москва, Мозаика – синтез 2008год.</w:t>
      </w:r>
    </w:p>
    <w:p w14:paraId="0D3727B0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рекомендаций автора, выстраивается программа, в которой определена необходимая в наших условиях направленность и выдвинута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сверхзадача: </w:t>
      </w:r>
      <w:r w:rsidRPr="0079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духовной культуры детей.</w:t>
      </w:r>
    </w:p>
    <w:p w14:paraId="17FA307B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923B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0E06F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этого к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новизне 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мы отнесём специфические задачи, необходимые для реализации программ, которые ставит перед собой педагог.</w:t>
      </w:r>
    </w:p>
    <w:p w14:paraId="52BEFE08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на методологические принципы и идеи, направленные на формирование личности, что доказывает её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педагогическую целесообразность.</w:t>
      </w:r>
    </w:p>
    <w:p w14:paraId="04244E8E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Отличительной особенностью 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данной дополнительной образовательной программы от уже существующих образовательных программ, является 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акцентуация на тесном контакте с родителями детей, которая проявляется не только в привлечении их к изготовлению костюмов, разучиванию ролей, но и проведению экскурсий по ознакомлению с театром в городские театральные студии, школу искусств, активном участии родителей в детских спектаклях, организации фестивалей, на которых демонстрируются домашние спектакли, созданные родителями.</w:t>
      </w:r>
    </w:p>
    <w:p w14:paraId="7FE6424C" w14:textId="1590033E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27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учебный год 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5-7 лет</w:t>
      </w:r>
    </w:p>
    <w:p w14:paraId="3F8A5DF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программы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творческого потенциала детей дошкольного возраста средствами театрализованных игр и театральных представлений.</w:t>
      </w:r>
    </w:p>
    <w:p w14:paraId="3A43860D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14:paraId="4B7A78D7" w14:textId="77777777" w:rsidR="00792542" w:rsidRPr="00792542" w:rsidRDefault="00792542" w:rsidP="00792542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миролюбие, доброжелательное поведение, создавать благоприятные условия для развития эмоционально-волевой сферы.</w:t>
      </w:r>
    </w:p>
    <w:p w14:paraId="347A9AF6" w14:textId="77777777" w:rsidR="00792542" w:rsidRPr="00792542" w:rsidRDefault="00792542" w:rsidP="00792542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видами театра (драматический, музыкальный и т.д.).</w:t>
      </w:r>
    </w:p>
    <w:p w14:paraId="5E979473" w14:textId="77777777" w:rsidR="00792542" w:rsidRPr="00792542" w:rsidRDefault="00792542" w:rsidP="00792542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артистические навыки детей в плане переживания и воплощения образа, моделировать навыки социального поведения в заданных условиях.</w:t>
      </w:r>
    </w:p>
    <w:p w14:paraId="7826EBBF" w14:textId="77777777" w:rsidR="00792542" w:rsidRPr="00792542" w:rsidRDefault="00792542" w:rsidP="00792542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эмоционально-волевую сферу дошкольников, творческие способности детей средствами театрального искусства. </w:t>
      </w:r>
    </w:p>
    <w:p w14:paraId="082EF4C7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создания программы определились методологические подходы: культурологический и</w:t>
      </w:r>
      <w:r w:rsidRPr="007925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92542">
        <w:rPr>
          <w:rFonts w:ascii="Times New Roman" w:eastAsia="Calibri" w:hAnsi="Times New Roman" w:cs="Times New Roman"/>
          <w:sz w:val="24"/>
          <w:szCs w:val="24"/>
        </w:rPr>
        <w:t>личностно-деятельностный.</w:t>
      </w:r>
    </w:p>
    <w:p w14:paraId="0C712979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b/>
          <w:sz w:val="24"/>
          <w:szCs w:val="24"/>
        </w:rPr>
        <w:t>Культурологический подход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является особо значимым в системе эстетического воспитания и объективируется через основное направление программы – введение детей в мир театрального искусства, как части духовной культуры человечества. С позиции театральной деятельности, цели, задач и, педагогических принципов, культурологический подход приобретает особое освещение и перерастает в </w:t>
      </w:r>
      <w:proofErr w:type="spellStart"/>
      <w:r w:rsidRPr="00792542">
        <w:rPr>
          <w:rFonts w:ascii="Times New Roman" w:eastAsia="Calibri" w:hAnsi="Times New Roman" w:cs="Times New Roman"/>
          <w:sz w:val="24"/>
          <w:szCs w:val="24"/>
        </w:rPr>
        <w:t>культуротворческий</w:t>
      </w:r>
      <w:proofErr w:type="spellEnd"/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, как особенность театрально-творческой игры. </w:t>
      </w:r>
    </w:p>
    <w:p w14:paraId="6C50BCC1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b/>
          <w:sz w:val="24"/>
          <w:szCs w:val="24"/>
        </w:rPr>
        <w:t>Личностно-деятельностный подход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позволяет выявить в программе значимость личности ребёнка как субъекта, осознающего роль искусства не только в жизни всего человечества, но и в своей личной жизни. Этот подход способствует осознанию театральной игры как «поля культуры», в котором ребёнок не просто получает знания и их потребляет, а делает собственные открытия, присваивает полученные знания, творчески их перерабатывая. </w:t>
      </w:r>
    </w:p>
    <w:p w14:paraId="706621FC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b/>
          <w:sz w:val="24"/>
          <w:szCs w:val="24"/>
        </w:rPr>
        <w:t>Методологические подходы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являются основанием для выделения  </w:t>
      </w:r>
      <w:r w:rsidRPr="00792542">
        <w:rPr>
          <w:rFonts w:ascii="Times New Roman" w:eastAsia="Calibri" w:hAnsi="Times New Roman" w:cs="Times New Roman"/>
          <w:i/>
          <w:sz w:val="24"/>
          <w:szCs w:val="24"/>
        </w:rPr>
        <w:t>дидактических принципов</w:t>
      </w:r>
      <w:r w:rsidRPr="007925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. 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Не исключая такие принципы педагогики как принципы активности, деятельности, оптимальности, единства воспитания, обучения и развития, исторического и логического, теории и практики, следует выделить 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>принципы,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наиболее существенные для данной программы: </w:t>
      </w:r>
      <w:r w:rsidRPr="00792542">
        <w:rPr>
          <w:rFonts w:ascii="Times New Roman" w:eastAsia="Calibri" w:hAnsi="Times New Roman" w:cs="Times New Roman"/>
          <w:i/>
          <w:sz w:val="24"/>
          <w:szCs w:val="24"/>
        </w:rPr>
        <w:t>гуманизации, комплексности, интеграции, преемственности, дифференциации, целостности, развития, субъектности</w:t>
      </w:r>
      <w:r w:rsidRPr="007925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32B3B7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b/>
          <w:sz w:val="24"/>
          <w:szCs w:val="24"/>
        </w:rPr>
        <w:t>Принцип гуманизации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составляет опору в разработке содержания программы, действий педагога и способствует:</w:t>
      </w:r>
    </w:p>
    <w:p w14:paraId="49252E00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пониманию психики ребёнка, его способностей, интересов, возможностей;</w:t>
      </w:r>
    </w:p>
    <w:p w14:paraId="32628A85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изучению личности ребёнка;</w:t>
      </w:r>
    </w:p>
    <w:p w14:paraId="0968E5F7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выстраиванию процесса игры с учётом развития интеллектуального и творческого потенциала детей;</w:t>
      </w:r>
    </w:p>
    <w:p w14:paraId="184AD973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осознанию себя как культурной ценности;</w:t>
      </w:r>
    </w:p>
    <w:p w14:paraId="0A84C468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связи театральной игры  с жизнью;</w:t>
      </w:r>
    </w:p>
    <w:p w14:paraId="226F8307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отбору содержания игровой деятельности;</w:t>
      </w:r>
    </w:p>
    <w:p w14:paraId="2B0274B1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отбора литературных произведений – сказок;</w:t>
      </w:r>
    </w:p>
    <w:p w14:paraId="18437947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методов и способов интерпретации содержания;</w:t>
      </w:r>
    </w:p>
    <w:p w14:paraId="6F905D80" w14:textId="77777777" w:rsidR="00792542" w:rsidRPr="00792542" w:rsidRDefault="00792542" w:rsidP="007925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осознания гуманистической составляющей культурных ценностей.</w:t>
      </w:r>
    </w:p>
    <w:p w14:paraId="105FE6FF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Все эти факторы предполагают наличие гуманизации как основополагающего элемента программы.</w:t>
      </w:r>
    </w:p>
    <w:p w14:paraId="4A2D82E7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3AF95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3D4E6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B595E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комплексности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позволяет рассмотреть программу и её этапы через единство эмоциональных и мыслительных процессов, проходящих в многообразных видах деятельности. Комплексность выступает, как совокупность всех составляющих процесса театральной деятельности. </w:t>
      </w:r>
    </w:p>
    <w:p w14:paraId="7F602E81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Данный принцип способствует:</w:t>
      </w:r>
    </w:p>
    <w:p w14:paraId="27E51662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выбору комплекса игровых действий, направленных на </w:t>
      </w:r>
      <w:proofErr w:type="spellStart"/>
      <w:r w:rsidRPr="00792542">
        <w:rPr>
          <w:rFonts w:ascii="Times New Roman" w:eastAsia="Calibri" w:hAnsi="Times New Roman" w:cs="Times New Roman"/>
          <w:sz w:val="24"/>
          <w:szCs w:val="24"/>
        </w:rPr>
        <w:t>поступенное</w:t>
      </w:r>
      <w:proofErr w:type="spellEnd"/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и постепенное вхождение детей в мир театрального искусства;</w:t>
      </w:r>
    </w:p>
    <w:p w14:paraId="1A986979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выбору комплекса действий педагогов по театральному развитию детей;</w:t>
      </w:r>
    </w:p>
    <w:p w14:paraId="6412FF73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выбору комплекса воспитываемых качеств личности;</w:t>
      </w:r>
    </w:p>
    <w:p w14:paraId="47DEDD55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способствует осознанию процесса формирования личности как комплекса человеческих</w:t>
      </w:r>
    </w:p>
    <w:p w14:paraId="4BDDD7B3" w14:textId="77777777" w:rsidR="00792542" w:rsidRPr="00792542" w:rsidRDefault="00792542" w:rsidP="00792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качеств, реализуемых в деятельности и включению самого этого процесса в комплекс действий педагогов по «выращиванию человека».</w:t>
      </w:r>
    </w:p>
    <w:p w14:paraId="18A8D55B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Опираясь на принцип комплексности, можно выстраивать программу деятельности, которая имеет направленность и нравственное содержание, носит деятельный и оптимальный характер. Данный принцип способствует осуществлению интеграции психических процессов, отражает совокупность взаимосвязанных компонентов эстетического воспитания, позволяет рассмотреть объединение и интеграцию искусств и разрешить противоречия, предостерегающие от узости подходов, позволяет постичь театральную игру в её целостности.</w:t>
      </w:r>
    </w:p>
    <w:p w14:paraId="200DCA0B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 интеграции  </w:t>
      </w:r>
      <w:r w:rsidRPr="00792542">
        <w:rPr>
          <w:rFonts w:ascii="Times New Roman" w:eastAsia="Calibri" w:hAnsi="Times New Roman" w:cs="Times New Roman"/>
          <w:sz w:val="24"/>
          <w:szCs w:val="24"/>
        </w:rPr>
        <w:t>способствует:</w:t>
      </w:r>
    </w:p>
    <w:p w14:paraId="4C0CD47F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интеграции театральной деятельности с музыкой, ИЗО, литературой. </w:t>
      </w:r>
    </w:p>
    <w:p w14:paraId="2340F77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интеграции творчества педагога и ребёнка</w:t>
      </w:r>
    </w:p>
    <w:p w14:paraId="0E613B5D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позволяет рассмотреть взаимодействие всех возможностей личности и её творческих проявлений.</w:t>
      </w:r>
    </w:p>
    <w:p w14:paraId="432F10B0" w14:textId="77777777" w:rsidR="00792542" w:rsidRPr="00792542" w:rsidRDefault="00792542" w:rsidP="00792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ab/>
      </w:r>
      <w:r w:rsidRPr="00792542">
        <w:rPr>
          <w:rFonts w:ascii="Times New Roman" w:eastAsia="Calibri" w:hAnsi="Times New Roman" w:cs="Times New Roman"/>
          <w:sz w:val="24"/>
          <w:szCs w:val="24"/>
        </w:rPr>
        <w:tab/>
        <w:t>Принцип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 преемственности </w:t>
      </w:r>
      <w:r w:rsidRPr="00792542">
        <w:rPr>
          <w:rFonts w:ascii="Times New Roman" w:eastAsia="Calibri" w:hAnsi="Times New Roman" w:cs="Times New Roman"/>
          <w:sz w:val="24"/>
          <w:szCs w:val="24"/>
        </w:rPr>
        <w:t>способствует:</w:t>
      </w:r>
    </w:p>
    <w:p w14:paraId="7FA008B9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систематизация связей между направленностью образования дошкольного учреждения и начальной школы;</w:t>
      </w:r>
    </w:p>
    <w:p w14:paraId="397BAAC7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логической последовательности и взаимодействия игровых действий;</w:t>
      </w:r>
    </w:p>
    <w:p w14:paraId="58535AA6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развитию художественного сознания ребёнка. </w:t>
      </w:r>
    </w:p>
    <w:p w14:paraId="10C981A7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 дифференциации </w:t>
      </w:r>
      <w:r w:rsidRPr="00792542">
        <w:rPr>
          <w:rFonts w:ascii="Times New Roman" w:eastAsia="Calibri" w:hAnsi="Times New Roman" w:cs="Times New Roman"/>
          <w:sz w:val="24"/>
          <w:szCs w:val="24"/>
        </w:rPr>
        <w:t>способствует:</w:t>
      </w:r>
    </w:p>
    <w:p w14:paraId="1D7F940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дифференциации возможностей  детей при выборе вида деятельности в театральной игре;</w:t>
      </w:r>
    </w:p>
    <w:p w14:paraId="425D7D8C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дифференциации при направленности детей на художественное творчество;</w:t>
      </w:r>
    </w:p>
    <w:p w14:paraId="17A62A85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дифференциации способностей детей для выбора заданий в игровой деятельности;</w:t>
      </w:r>
    </w:p>
    <w:p w14:paraId="5CB9EECE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 xml:space="preserve">целостности 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как внутреннего единства выступает во взаимодействии со всеми выдвинутыми принципами и является основой всех выбранных подходов. Рассматривается целостная система общего дошкольного воспитания и образования, целостный феномен театральной культуры, целостное представление личности во всём многообразии его психических и физических особенностей, целостный процесс игровой деятельности и как результат – создание системы отношений детей к окружающему миру, другим людям, искусству, себе. </w:t>
      </w:r>
    </w:p>
    <w:p w14:paraId="640B4168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>целостности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способствует:</w:t>
      </w:r>
    </w:p>
    <w:p w14:paraId="1ED91431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осознанию значимости мыслительного и эмоционального процесса;</w:t>
      </w:r>
    </w:p>
    <w:p w14:paraId="08E8546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единству всех образовательных и воспитательных процессов;</w:t>
      </w:r>
    </w:p>
    <w:p w14:paraId="53F99FAB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единству всех ступеней дошкольного воспитания и образования;</w:t>
      </w:r>
    </w:p>
    <w:p w14:paraId="2A6F573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единству творческой направленности деятельности;</w:t>
      </w:r>
    </w:p>
    <w:p w14:paraId="0C708DC7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единству взаимодействия педагога, ребёнка, коллектива с театральным искусством как составляющим целостной культуры человечества.</w:t>
      </w:r>
    </w:p>
    <w:p w14:paraId="54FBCDC1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r w:rsidRPr="007925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92542">
        <w:rPr>
          <w:rFonts w:ascii="Times New Roman" w:eastAsia="Calibri" w:hAnsi="Times New Roman" w:cs="Times New Roman"/>
          <w:sz w:val="24"/>
          <w:szCs w:val="24"/>
        </w:rPr>
        <w:t>способствует:</w:t>
      </w:r>
    </w:p>
    <w:p w14:paraId="5B11435F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направлению отбора содержания игры; </w:t>
      </w:r>
    </w:p>
    <w:p w14:paraId="405280AF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выбору способов действий для полноценного развития детей созданию пути развития компетентности участников образовательного процесса;</w:t>
      </w:r>
    </w:p>
    <w:p w14:paraId="381F860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созданию условий для творческой деятельности детей.</w:t>
      </w:r>
    </w:p>
    <w:p w14:paraId="2C649255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Принцип </w:t>
      </w:r>
      <w:r w:rsidRPr="00792542">
        <w:rPr>
          <w:rFonts w:ascii="Times New Roman" w:eastAsia="Calibri" w:hAnsi="Times New Roman" w:cs="Times New Roman"/>
          <w:b/>
          <w:sz w:val="24"/>
          <w:szCs w:val="24"/>
        </w:rPr>
        <w:t>субъектности</w:t>
      </w: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 важен при вычленении значимости субъекта – носителя определённых свойств личности, познающего мир и воздействующего на него своей практической деятельностью. Наблюдается первичная связь данного принципа с личностно-деятельностным подходом. В тоже время  субъектность, как принцип может действовать: </w:t>
      </w:r>
    </w:p>
    <w:p w14:paraId="294E82AC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только в системе, </w:t>
      </w:r>
    </w:p>
    <w:p w14:paraId="43F7D860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в поле культуры, </w:t>
      </w:r>
    </w:p>
    <w:p w14:paraId="1634B731" w14:textId="77777777" w:rsidR="00792542" w:rsidRPr="00792542" w:rsidRDefault="00792542" w:rsidP="00792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47DE2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 процессе творчества,</w:t>
      </w:r>
    </w:p>
    <w:p w14:paraId="4D3E31F3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 xml:space="preserve">в постижении и присвоении знаний, </w:t>
      </w:r>
    </w:p>
    <w:p w14:paraId="660F1203" w14:textId="77777777" w:rsidR="00792542" w:rsidRPr="00792542" w:rsidRDefault="00792542" w:rsidP="0079254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 осознании ценностей, и способности их приумножить.</w:t>
      </w:r>
    </w:p>
    <w:p w14:paraId="6B32FC04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i/>
          <w:sz w:val="24"/>
          <w:szCs w:val="24"/>
        </w:rPr>
        <w:t xml:space="preserve">Таким образом, при </w:t>
      </w:r>
      <w:r w:rsidRPr="00792542">
        <w:rPr>
          <w:rFonts w:ascii="Times New Roman" w:eastAsia="Calibri" w:hAnsi="Times New Roman" w:cs="Times New Roman"/>
          <w:sz w:val="24"/>
          <w:szCs w:val="24"/>
        </w:rPr>
        <w:t>составлении программы, выделились важные положения педагогики и методологии.</w:t>
      </w:r>
    </w:p>
    <w:p w14:paraId="1DFB1A1E" w14:textId="77777777" w:rsidR="00792542" w:rsidRPr="00792542" w:rsidRDefault="00792542" w:rsidP="007925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25C3B2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использовали следующие </w:t>
      </w: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14:paraId="54D1527D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Театральная игра</w:t>
      </w:r>
    </w:p>
    <w:p w14:paraId="7D56628B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игра — исторически сложившееся общественное явление, самостоятельный вид деятельности, свойственный человеку.</w:t>
      </w:r>
    </w:p>
    <w:p w14:paraId="760F663B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9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ориентироваться в пространстве, равно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размещаться по площадке, строить диалог с партнером на заданную тему; развивать способность произвольно напря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и расслаблять отдельные группы мышц; запоминать сло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героев спектаклей; развивать зрительное, слуховое внима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память, наблюдательность, образное мышление, фантазию, воображение, а также интерес к сценическому искусству. Уп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ражнять в четком произношении слов, отрабатывать дикцию. Воспитывать нравственно-этические качества, культуру пове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театре и в жизни, доброжелательность, контактное от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 со сверстниками, любовь к фольклору.</w:t>
      </w:r>
    </w:p>
    <w:p w14:paraId="47D1C97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Ритмопластика</w:t>
      </w:r>
    </w:p>
    <w:p w14:paraId="562AA09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Ритмопластика включает в себя комплексные ритмичес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музыкальные, пластические игры и упражнения, при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званные обеспечить развитие естественных психомоторных способностей дошкольников, обретение ими ощущений гар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своего тела с окружающим миром, развитие свободы и выразительности телодвижений.</w:t>
      </w:r>
    </w:p>
    <w:p w14:paraId="3C5F89D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92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произвольно реагировать на ко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манду или музыкальный сигнал, готовность действовать со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гласованно, включаясь одновременно или последовательно. Развивать координацию движений; учить запоминать задан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позы и образно передавать их. Развивать способность искренне верить в любую воображаемую ситуацию. Доби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создания образа животных с помощью выразительных пластических движений. Воспитывать гуманные чувства.</w:t>
      </w:r>
    </w:p>
    <w:p w14:paraId="3837AD6F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и техника речи</w:t>
      </w:r>
    </w:p>
    <w:p w14:paraId="4B055B3B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объединяет игры и упражнения, направлен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развитие дыхания и свободы речевого аппарата.</w:t>
      </w:r>
    </w:p>
    <w:p w14:paraId="2789D375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речевое дыхание и правильную артику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ляцию, четкую дикцию, разнообразную интонацию, логику речи; развивать связную образную речь, творческую фантазию, умение сочинять небольшие рассказы и сказки, подбирать простейшие рифмы. Учить произносить скороговорки и сти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хи, тренировать четкое произношение согласных в конце сло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Учить пользоваться интонациями, выражающими основ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чувства. Пополнять словарный запас ребенка.</w:t>
      </w:r>
    </w:p>
    <w:p w14:paraId="6D81EDFE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театральной культуры</w:t>
      </w:r>
    </w:p>
    <w:p w14:paraId="2C9415D9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призван обеспечить условия для обладания до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школьниками элементарными знаниями и понятиями, про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терминологией театрального искусства. В раз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 включены следующие основные темы: особенности театрального искусства; виды театрального искусства, осно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актерского мастерства. Культура зрителя.</w:t>
      </w:r>
    </w:p>
    <w:p w14:paraId="4816E0F3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14:paraId="30C0B02E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спектаклем</w:t>
      </w:r>
    </w:p>
    <w:p w14:paraId="6B33AFBF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спектаклем базируется на авторских пьесах и включает в себя знакомство с пьесой, сказкой, а также работу над спектаклем — от этюдов к рождению спектакля.</w:t>
      </w:r>
    </w:p>
    <w:p w14:paraId="38EA26D3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сочинять этюды по сказкам, басням; разви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навыки действий с воображаемыми предметами; учить находить ключевые слова в отдельных фразах и предложе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щенно, 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жалобно, презрительно, осуждающе, таинственно и т. п.); пополнять словарный запас, образный строй речи.</w:t>
      </w:r>
    </w:p>
    <w:p w14:paraId="09E050FC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42">
        <w:rPr>
          <w:rFonts w:ascii="Times New Roman" w:eastAsia="Calibri" w:hAnsi="Times New Roman" w:cs="Times New Roman"/>
          <w:sz w:val="24"/>
          <w:szCs w:val="24"/>
        </w:rPr>
        <w:t>В процессе работы с детьми предполагается их активное участие в выступлениях, дальнейшее развитие театральной деятельности в условиях начальной школы, интенсификация творческих способностей, интеллектуальная состоятельность.</w:t>
      </w:r>
    </w:p>
    <w:p w14:paraId="7D8F8F56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AD480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0E36E887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3518" w14:textId="5C0B8184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5-ти разделов, работа над которыми продолжается в течение одного учебного года с детьми старшего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7925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14:paraId="2398C073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BB074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один учебный год</w:t>
      </w:r>
    </w:p>
    <w:p w14:paraId="5F4D2037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798"/>
        <w:gridCol w:w="1557"/>
        <w:gridCol w:w="2225"/>
      </w:tblGrid>
      <w:tr w:rsidR="00792542" w:rsidRPr="00792542" w14:paraId="0049E4CD" w14:textId="77777777" w:rsidTr="00792542">
        <w:trPr>
          <w:trHeight w:val="807"/>
        </w:trPr>
        <w:tc>
          <w:tcPr>
            <w:tcW w:w="3991" w:type="dxa"/>
            <w:vAlign w:val="center"/>
          </w:tcPr>
          <w:p w14:paraId="2CD9C229" w14:textId="77777777" w:rsidR="00792542" w:rsidRPr="00792542" w:rsidRDefault="00792542" w:rsidP="00792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  <w:tc>
          <w:tcPr>
            <w:tcW w:w="2798" w:type="dxa"/>
            <w:vAlign w:val="center"/>
          </w:tcPr>
          <w:p w14:paraId="38FA731D" w14:textId="77777777" w:rsidR="00792542" w:rsidRPr="00792542" w:rsidRDefault="00792542" w:rsidP="007925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непосредственно образовательной деятельности</w:t>
            </w:r>
          </w:p>
        </w:tc>
        <w:tc>
          <w:tcPr>
            <w:tcW w:w="1557" w:type="dxa"/>
            <w:vAlign w:val="center"/>
          </w:tcPr>
          <w:p w14:paraId="6F431EAE" w14:textId="7F5C2938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25" w:type="dxa"/>
            <w:vAlign w:val="center"/>
          </w:tcPr>
          <w:p w14:paraId="0FCB2B54" w14:textId="48EB82D3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792542" w:rsidRPr="00792542" w14:paraId="21F7F867" w14:textId="77777777" w:rsidTr="00792542">
        <w:trPr>
          <w:trHeight w:val="264"/>
        </w:trPr>
        <w:tc>
          <w:tcPr>
            <w:tcW w:w="3991" w:type="dxa"/>
            <w:vAlign w:val="center"/>
          </w:tcPr>
          <w:p w14:paraId="2DDB3130" w14:textId="4F74AFA6" w:rsidR="00792542" w:rsidRPr="00792542" w:rsidRDefault="00792542" w:rsidP="00792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98" w:type="dxa"/>
            <w:vAlign w:val="center"/>
          </w:tcPr>
          <w:p w14:paraId="4CFAD86D" w14:textId="6B3F1110" w:rsidR="00792542" w:rsidRPr="00792542" w:rsidRDefault="00792542" w:rsidP="00792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557" w:type="dxa"/>
            <w:vAlign w:val="center"/>
          </w:tcPr>
          <w:p w14:paraId="4E4DBB98" w14:textId="77777777" w:rsidR="00792542" w:rsidRPr="00792542" w:rsidRDefault="00792542" w:rsidP="00792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vAlign w:val="center"/>
          </w:tcPr>
          <w:p w14:paraId="17228293" w14:textId="77777777" w:rsidR="00792542" w:rsidRPr="00792542" w:rsidRDefault="00792542" w:rsidP="007925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41014755" w14:textId="77777777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A5F65" w14:textId="1C4E35DC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542">
        <w:rPr>
          <w:rFonts w:ascii="Times New Roman" w:eastAsia="Times New Roman" w:hAnsi="Times New Roman" w:cs="Times New Roman"/>
          <w:sz w:val="24"/>
          <w:szCs w:val="24"/>
        </w:rPr>
        <w:t>При актуализации направления работы с детьми и выявлении их готовности к включению в творческие игры, используемые в данной программе, проводится первичный педагогический анализ отдельных способностей.</w:t>
      </w:r>
    </w:p>
    <w:p w14:paraId="33CA8587" w14:textId="7F75033F" w:rsidR="00792542" w:rsidRPr="00792542" w:rsidRDefault="00792542" w:rsidP="0079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542">
        <w:rPr>
          <w:rFonts w:ascii="Times New Roman" w:eastAsia="Times New Roman" w:hAnsi="Times New Roman" w:cs="Times New Roman"/>
          <w:sz w:val="24"/>
          <w:szCs w:val="24"/>
        </w:rPr>
        <w:t>Всё вышеизложенное позволяет выделить программные задачи и результативность действий педагога по годам работы.</w:t>
      </w:r>
    </w:p>
    <w:p w14:paraId="7BC0E991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E82A9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91C4C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1A891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B902D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F3757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21F31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6C770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705A5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CC943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7030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D5D38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3A716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9BCE6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CCD0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54C93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943E7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03FD7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70C78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56BA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348B4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B547B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A0182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B99E5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BD68A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8C46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ABC36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37291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68EC1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D121A" w14:textId="0E06BA5D" w:rsid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82FDE" w14:textId="27C12653" w:rsid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80D5A" w14:textId="5C550F4F" w:rsid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92CD4" w14:textId="77777777" w:rsid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6E098" w14:textId="77777777" w:rsid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B2BAF" w14:textId="2C0C4D1B" w:rsidR="00792542" w:rsidRP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 для занятий с детьми 6-7 лет</w:t>
      </w:r>
    </w:p>
    <w:p w14:paraId="38979172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и активизировать познавательный интерес детей.</w:t>
      </w:r>
    </w:p>
    <w:p w14:paraId="29B39716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Снимать зажатость и скованность.</w:t>
      </w:r>
    </w:p>
    <w:p w14:paraId="69B7E435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зрительное и слуховое внимание, память, наб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людательность, находчивость, фантазию, воображение, образ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ное мышление.</w:t>
      </w:r>
    </w:p>
    <w:p w14:paraId="4EBAAE74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музыкальный слух.</w:t>
      </w:r>
    </w:p>
    <w:p w14:paraId="6AC372E0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умение согласовывать свои действия с други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ми детьми.</w:t>
      </w:r>
    </w:p>
    <w:p w14:paraId="671AFA4D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умение общаться с людьми в разных ситуа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циях.</w:t>
      </w:r>
    </w:p>
    <w:p w14:paraId="110150A4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интерес к сценическому искусству.</w:t>
      </w:r>
    </w:p>
    <w:p w14:paraId="7A7F4FEF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способность верить в любую воображаемую ситуацию (превращать и превращаться).</w:t>
      </w:r>
    </w:p>
    <w:p w14:paraId="012A720C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навыки действий с воображаемыми предметами.</w:t>
      </w:r>
    </w:p>
    <w:p w14:paraId="5465F154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сочинять этюды по сказкам.</w:t>
      </w:r>
    </w:p>
    <w:p w14:paraId="65E7FB7B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импровизировать игры-драматизации на темы зна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комых сказок.</w:t>
      </w:r>
    </w:p>
    <w:p w14:paraId="0FA78C6E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чувство ритма и координацию движений.</w:t>
      </w:r>
    </w:p>
    <w:p w14:paraId="29C31D45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пластическую выразительность и музыкальность.</w:t>
      </w:r>
    </w:p>
    <w:p w14:paraId="3D46BA95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двигательные способности, ловкость, подвиж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14:paraId="5D70A9CA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создавать образы живых существ с помощью вы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разительных пластических движений.</w:t>
      </w:r>
    </w:p>
    <w:p w14:paraId="462E850C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умение пользоваться разнообразными жестами.</w:t>
      </w:r>
    </w:p>
    <w:p w14:paraId="01B2EEF6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артикуляцию.</w:t>
      </w:r>
    </w:p>
    <w:p w14:paraId="4885FF6D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дикцию на основе чтения скороговорок и стихов.</w:t>
      </w:r>
    </w:p>
    <w:p w14:paraId="57A4CAF2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Тренировать четкое произношение согласных в конце слова. </w:t>
      </w:r>
    </w:p>
    <w:p w14:paraId="680A884B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Пополнять словарный запас.</w:t>
      </w:r>
    </w:p>
    <w:p w14:paraId="771B920A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строить диалог.</w:t>
      </w:r>
    </w:p>
    <w:p w14:paraId="77BE7FF1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Научить пользоваться интонациями, выражающими ос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новные чувства.</w:t>
      </w:r>
    </w:p>
    <w:p w14:paraId="623F398F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Знакомить с театральной терминологией, видами теат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рального искусства.</w:t>
      </w:r>
    </w:p>
    <w:p w14:paraId="2E900A47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Знакомить с создателями спектакля.</w:t>
      </w:r>
    </w:p>
    <w:p w14:paraId="66E70BC6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Знакомить с устройством зрительного зала и сцены.</w:t>
      </w:r>
    </w:p>
    <w:p w14:paraId="48BB9DCB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поведения в театре.</w:t>
      </w:r>
    </w:p>
    <w:p w14:paraId="60A1600B" w14:textId="77777777" w:rsidR="00792542" w:rsidRPr="00792542" w:rsidRDefault="00792542" w:rsidP="0079254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усвоения программы </w:t>
      </w:r>
    </w:p>
    <w:p w14:paraId="29EE6408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действовать согласованно, включаясь в действие одновременно или последовательно.</w:t>
      </w:r>
    </w:p>
    <w:p w14:paraId="39805F2C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снимать напряжение с отдельных групп мышц.</w:t>
      </w:r>
    </w:p>
    <w:p w14:paraId="0CCFF3C7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Запоминают заданные позы.</w:t>
      </w:r>
    </w:p>
    <w:p w14:paraId="20C7D623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Запоминают и описывают внешний вид любого ребенка.</w:t>
      </w:r>
    </w:p>
    <w:p w14:paraId="2D6EC313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Знают 5—8 артикуляционных упражнений.</w:t>
      </w:r>
    </w:p>
    <w:p w14:paraId="0D3E78E3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делать длинный выдох при незаметном корот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ком вздохе, не прерывают дыхание в середине фразы и без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звучно.</w:t>
      </w:r>
    </w:p>
    <w:p w14:paraId="30B04CCB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произносить скороговорки в разных темпах, ше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потом.</w:t>
      </w:r>
    </w:p>
    <w:p w14:paraId="767EE7A7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произносить одну и ту же фразу или скороговорку с разными интонациями.</w:t>
      </w:r>
    </w:p>
    <w:p w14:paraId="7D89DEAF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выразительно прочитать диалогический стихотвор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ный текст, правильно и четко произнося слова с нужными ин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тонациями.</w:t>
      </w:r>
    </w:p>
    <w:p w14:paraId="2D30EADE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составлять предложения с заданными словами.</w:t>
      </w:r>
    </w:p>
    <w:p w14:paraId="48AF13E6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сочинять этюды по сказкам.</w:t>
      </w:r>
    </w:p>
    <w:p w14:paraId="7F9B42CE" w14:textId="77777777" w:rsidR="00792542" w:rsidRPr="00792542" w:rsidRDefault="00792542" w:rsidP="007925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строить простейший диалог.</w:t>
      </w:r>
    </w:p>
    <w:p w14:paraId="025EDA64" w14:textId="77777777" w:rsidR="00792542" w:rsidRP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CE40E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F5A9A2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796D55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641707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45222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F9CDF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11EB89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85960D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DA3BCD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bookmarkStart w:id="1" w:name="_Toc293609778"/>
    </w:p>
    <w:p w14:paraId="1A350177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>Учебный план</w:t>
      </w:r>
      <w:bookmarkEnd w:id="1"/>
    </w:p>
    <w:p w14:paraId="7E85EB79" w14:textId="77777777" w:rsidR="00792542" w:rsidRP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821"/>
        <w:gridCol w:w="2532"/>
      </w:tblGrid>
      <w:tr w:rsidR="00792542" w:rsidRPr="00792542" w14:paraId="73BD7A62" w14:textId="77777777" w:rsidTr="00792542">
        <w:trPr>
          <w:trHeight w:val="588"/>
        </w:trPr>
        <w:tc>
          <w:tcPr>
            <w:tcW w:w="927" w:type="dxa"/>
            <w:vAlign w:val="center"/>
            <w:hideMark/>
          </w:tcPr>
          <w:p w14:paraId="72A7787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1" w:type="dxa"/>
            <w:vAlign w:val="center"/>
            <w:hideMark/>
          </w:tcPr>
          <w:p w14:paraId="1DC562A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непосредственно </w:t>
            </w:r>
          </w:p>
          <w:p w14:paraId="38661FB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2532" w:type="dxa"/>
            <w:vAlign w:val="center"/>
            <w:hideMark/>
          </w:tcPr>
          <w:p w14:paraId="40DABBA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92542" w:rsidRPr="00792542" w14:paraId="5E89DD7D" w14:textId="77777777" w:rsidTr="00792542">
        <w:trPr>
          <w:trHeight w:val="484"/>
        </w:trPr>
        <w:tc>
          <w:tcPr>
            <w:tcW w:w="927" w:type="dxa"/>
            <w:vAlign w:val="center"/>
            <w:hideMark/>
          </w:tcPr>
          <w:p w14:paraId="470CFD9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vAlign w:val="center"/>
            <w:hideMark/>
          </w:tcPr>
          <w:p w14:paraId="586A14D3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анализ театрально-игровой деятельности</w:t>
            </w:r>
          </w:p>
        </w:tc>
        <w:tc>
          <w:tcPr>
            <w:tcW w:w="2532" w:type="dxa"/>
            <w:vAlign w:val="center"/>
            <w:hideMark/>
          </w:tcPr>
          <w:p w14:paraId="78ADC39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542" w:rsidRPr="00792542" w14:paraId="6D92F457" w14:textId="77777777" w:rsidTr="00792542">
        <w:trPr>
          <w:trHeight w:val="489"/>
        </w:trPr>
        <w:tc>
          <w:tcPr>
            <w:tcW w:w="927" w:type="dxa"/>
            <w:vAlign w:val="center"/>
            <w:hideMark/>
          </w:tcPr>
          <w:p w14:paraId="6A02FD3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vAlign w:val="center"/>
            <w:hideMark/>
          </w:tcPr>
          <w:p w14:paraId="0FB83983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532" w:type="dxa"/>
            <w:vAlign w:val="center"/>
            <w:hideMark/>
          </w:tcPr>
          <w:p w14:paraId="298321F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92542" w:rsidRPr="00792542" w14:paraId="7F200A78" w14:textId="77777777" w:rsidTr="00792542">
        <w:trPr>
          <w:trHeight w:val="478"/>
        </w:trPr>
        <w:tc>
          <w:tcPr>
            <w:tcW w:w="927" w:type="dxa"/>
            <w:vAlign w:val="center"/>
            <w:hideMark/>
          </w:tcPr>
          <w:p w14:paraId="39B4A69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1" w:type="dxa"/>
            <w:vAlign w:val="center"/>
            <w:hideMark/>
          </w:tcPr>
          <w:p w14:paraId="6268BC5C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532" w:type="dxa"/>
            <w:vAlign w:val="center"/>
            <w:hideMark/>
          </w:tcPr>
          <w:p w14:paraId="670F01C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542" w:rsidRPr="00792542" w14:paraId="35F162DA" w14:textId="77777777" w:rsidTr="00792542">
        <w:trPr>
          <w:trHeight w:val="482"/>
        </w:trPr>
        <w:tc>
          <w:tcPr>
            <w:tcW w:w="927" w:type="dxa"/>
            <w:vAlign w:val="center"/>
            <w:hideMark/>
          </w:tcPr>
          <w:p w14:paraId="0B3EA1F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1" w:type="dxa"/>
            <w:vAlign w:val="center"/>
            <w:hideMark/>
          </w:tcPr>
          <w:p w14:paraId="7CD9659C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2532" w:type="dxa"/>
            <w:vAlign w:val="center"/>
            <w:hideMark/>
          </w:tcPr>
          <w:p w14:paraId="3B1C17C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2542" w:rsidRPr="00792542" w14:paraId="4CC481E3" w14:textId="77777777" w:rsidTr="00792542">
        <w:trPr>
          <w:trHeight w:val="487"/>
        </w:trPr>
        <w:tc>
          <w:tcPr>
            <w:tcW w:w="927" w:type="dxa"/>
            <w:vAlign w:val="center"/>
            <w:hideMark/>
          </w:tcPr>
          <w:p w14:paraId="086A28C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1" w:type="dxa"/>
            <w:vAlign w:val="center"/>
            <w:hideMark/>
          </w:tcPr>
          <w:p w14:paraId="6BAB1D20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2532" w:type="dxa"/>
            <w:vAlign w:val="center"/>
            <w:hideMark/>
          </w:tcPr>
          <w:p w14:paraId="1E8955B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542" w:rsidRPr="00792542" w14:paraId="1A326A08" w14:textId="77777777" w:rsidTr="00792542">
        <w:trPr>
          <w:trHeight w:val="476"/>
        </w:trPr>
        <w:tc>
          <w:tcPr>
            <w:tcW w:w="927" w:type="dxa"/>
            <w:vAlign w:val="center"/>
            <w:hideMark/>
          </w:tcPr>
          <w:p w14:paraId="29B7B01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1" w:type="dxa"/>
            <w:vAlign w:val="center"/>
            <w:hideMark/>
          </w:tcPr>
          <w:p w14:paraId="06EA4469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2532" w:type="dxa"/>
            <w:vAlign w:val="center"/>
            <w:hideMark/>
          </w:tcPr>
          <w:p w14:paraId="644F278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2542" w:rsidRPr="00792542" w14:paraId="600400E8" w14:textId="77777777" w:rsidTr="00792542">
        <w:trPr>
          <w:trHeight w:val="63"/>
        </w:trPr>
        <w:tc>
          <w:tcPr>
            <w:tcW w:w="927" w:type="dxa"/>
            <w:vAlign w:val="center"/>
            <w:hideMark/>
          </w:tcPr>
          <w:p w14:paraId="1B1A704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511BB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vAlign w:val="center"/>
            <w:hideMark/>
          </w:tcPr>
          <w:p w14:paraId="22A04A57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2" w:type="dxa"/>
            <w:vAlign w:val="center"/>
            <w:hideMark/>
          </w:tcPr>
          <w:p w14:paraId="7A50BAC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475515E2" w14:textId="77777777" w:rsidR="00792542" w:rsidRDefault="00792542" w:rsidP="00792542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sectPr w:rsidR="00792542" w:rsidSect="003E5EEE">
          <w:pgSz w:w="11906" w:h="16838"/>
          <w:pgMar w:top="567" w:right="851" w:bottom="567" w:left="851" w:header="283" w:footer="283" w:gutter="0"/>
          <w:cols w:space="708"/>
          <w:docGrid w:linePitch="360"/>
        </w:sectPr>
      </w:pPr>
    </w:p>
    <w:p w14:paraId="64DA5A72" w14:textId="77777777" w:rsidR="00792542" w:rsidRPr="00792542" w:rsidRDefault="00792542" w:rsidP="00792542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bookmarkStart w:id="2" w:name="_Toc293609780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lastRenderedPageBreak/>
        <w:t xml:space="preserve">Методика  проведения  театрально-игровой деятельности детей </w:t>
      </w:r>
      <w:bookmarkEnd w:id="2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6-7 лет</w:t>
      </w:r>
    </w:p>
    <w:p w14:paraId="27CCA2AE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W w:w="15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3024"/>
        <w:gridCol w:w="7295"/>
        <w:gridCol w:w="1927"/>
      </w:tblGrid>
      <w:tr w:rsidR="00792542" w:rsidRPr="00792542" w14:paraId="7700D145" w14:textId="77777777" w:rsidTr="00792542">
        <w:trPr>
          <w:trHeight w:val="377"/>
        </w:trPr>
        <w:tc>
          <w:tcPr>
            <w:tcW w:w="2993" w:type="dxa"/>
            <w:vAlign w:val="center"/>
          </w:tcPr>
          <w:p w14:paraId="7089A9D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  диагностики</w:t>
            </w:r>
          </w:p>
        </w:tc>
        <w:tc>
          <w:tcPr>
            <w:tcW w:w="3026" w:type="dxa"/>
            <w:vAlign w:val="center"/>
          </w:tcPr>
          <w:p w14:paraId="6C4501D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7289" w:type="dxa"/>
            <w:vAlign w:val="center"/>
          </w:tcPr>
          <w:p w14:paraId="2E641DB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Методика проведения</w:t>
            </w:r>
          </w:p>
        </w:tc>
        <w:tc>
          <w:tcPr>
            <w:tcW w:w="1926" w:type="dxa"/>
            <w:vAlign w:val="center"/>
          </w:tcPr>
          <w:p w14:paraId="51D517D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792542" w:rsidRPr="00792542" w14:paraId="62729C8E" w14:textId="77777777" w:rsidTr="00792542">
        <w:trPr>
          <w:trHeight w:val="167"/>
        </w:trPr>
        <w:tc>
          <w:tcPr>
            <w:tcW w:w="15236" w:type="dxa"/>
            <w:gridSpan w:val="4"/>
            <w:vAlign w:val="center"/>
          </w:tcPr>
          <w:p w14:paraId="7569446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Театральная игра</w:t>
            </w:r>
          </w:p>
        </w:tc>
      </w:tr>
      <w:tr w:rsidR="00792542" w:rsidRPr="00792542" w14:paraId="34816E72" w14:textId="77777777" w:rsidTr="00792542">
        <w:trPr>
          <w:trHeight w:val="1129"/>
        </w:trPr>
        <w:tc>
          <w:tcPr>
            <w:tcW w:w="2993" w:type="dxa"/>
            <w:vAlign w:val="center"/>
          </w:tcPr>
          <w:p w14:paraId="61ECCBC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Общеразвивающие игры</w:t>
            </w:r>
          </w:p>
        </w:tc>
        <w:tc>
          <w:tcPr>
            <w:tcW w:w="3026" w:type="dxa"/>
            <w:tcBorders>
              <w:right w:val="single" w:sz="4" w:space="0" w:color="000000"/>
            </w:tcBorders>
            <w:vAlign w:val="center"/>
          </w:tcPr>
          <w:p w14:paraId="5452631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«Передай позу»</w:t>
            </w:r>
          </w:p>
          <w:p w14:paraId="77B136D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память, внимание, наблюдательность,             фан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тазию, выдержку.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8244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нает и показывает следующему. В итоге сравнивается поза по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следнего ребенка с позой водящего. Детей обязательно следует поделить на исполнителей и зрителей.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vAlign w:val="center"/>
          </w:tcPr>
          <w:p w14:paraId="639C5DB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00C42EB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0140F84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7389F8C5" w14:textId="77777777" w:rsidTr="00792542">
        <w:trPr>
          <w:trHeight w:val="1922"/>
        </w:trPr>
        <w:tc>
          <w:tcPr>
            <w:tcW w:w="2993" w:type="dxa"/>
            <w:vAlign w:val="center"/>
          </w:tcPr>
          <w:p w14:paraId="6476E8A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и этюды</w:t>
            </w:r>
          </w:p>
        </w:tc>
        <w:tc>
          <w:tcPr>
            <w:tcW w:w="3026" w:type="dxa"/>
            <w:vAlign w:val="center"/>
          </w:tcPr>
          <w:p w14:paraId="40C8736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«Кругосветное путешествие»</w:t>
            </w:r>
          </w:p>
          <w:p w14:paraId="64FFE3A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умение оправдывать свое поведение, разви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вать веру и фантазию, расширять знания детей.</w:t>
            </w:r>
          </w:p>
        </w:tc>
        <w:tc>
          <w:tcPr>
            <w:tcW w:w="7289" w:type="dxa"/>
            <w:vAlign w:val="center"/>
          </w:tcPr>
          <w:p w14:paraId="47CE3299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Детям предлагается отправиться в кругосветное  пу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тешествие. Они должны придумать, где проляжет их путь — по пустыне, по горной тропе, по болоту, через лес, джунгли, через оке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ан на корабле — и соответственно изменять свое поведение.</w:t>
            </w:r>
          </w:p>
        </w:tc>
        <w:tc>
          <w:tcPr>
            <w:tcW w:w="1926" w:type="dxa"/>
            <w:vAlign w:val="center"/>
          </w:tcPr>
          <w:p w14:paraId="4C77EDC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2FE8B43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0D57920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1BAA1727" w14:textId="77777777" w:rsidTr="00792542">
        <w:trPr>
          <w:trHeight w:val="4686"/>
        </w:trPr>
        <w:tc>
          <w:tcPr>
            <w:tcW w:w="2993" w:type="dxa"/>
            <w:vAlign w:val="center"/>
          </w:tcPr>
          <w:p w14:paraId="0F19A2C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Игры на превращения</w:t>
            </w:r>
          </w:p>
        </w:tc>
        <w:tc>
          <w:tcPr>
            <w:tcW w:w="3026" w:type="dxa"/>
            <w:vAlign w:val="center"/>
          </w:tcPr>
          <w:p w14:paraId="6586F7B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«Превращение детей»</w:t>
            </w:r>
          </w:p>
          <w:p w14:paraId="05DA53F8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чувство веры и правды, смелость, сообрази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тельность, воображение и фантазию.</w:t>
            </w:r>
          </w:p>
        </w:tc>
        <w:tc>
          <w:tcPr>
            <w:tcW w:w="7289" w:type="dxa"/>
            <w:vAlign w:val="center"/>
          </w:tcPr>
          <w:p w14:paraId="23D409D1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Предмет кладется на стул в центре круга или пе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редается по кругу от одного ребенка к другому. Каждый дол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жен действовать с предметом по-своему, оправдывая его новое предназначение, чтобы была понятна суть превращения. Вари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анты превращения разных предметов:</w:t>
            </w:r>
          </w:p>
          <w:p w14:paraId="18895DA9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а) карандаш или палочка — ключ, отвертка, вилка, ложка, шприц, градусник, зубная щетка, кисточка для рисования, ду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дочка, расческа и т.д.;</w:t>
            </w:r>
          </w:p>
          <w:p w14:paraId="68DAE1DA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б) маленький мячик — яблоко, ракушка, снежок, картош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ка, камень, ежик, колобок, цыпленок и т.д.;</w:t>
            </w:r>
          </w:p>
          <w:p w14:paraId="301750A6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в) записная книжка — зеркальце, фонарик, мыло, шоколад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ка, обувная щетка, игра.</w:t>
            </w:r>
          </w:p>
          <w:p w14:paraId="097DABBA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Можно превращать стул или деревянный куб, тогда дети должны оправдывать условное название предмета.</w:t>
            </w:r>
          </w:p>
          <w:p w14:paraId="3531B39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Например, большой деревянный куб может быть превращен в королевский трон, клумбу, памятник, костер и т.д. Предложить детям  по команде педагога превратиться в де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ревья, цветы, грибы, игрушки, бабочек, змей, лягушек, котят и т.д.</w:t>
            </w:r>
          </w:p>
          <w:p w14:paraId="4EC4A551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lastRenderedPageBreak/>
              <w:t>Педагог  может сам  превратиться в злую  волшебницу и пре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вращать детей по своему желанию.</w:t>
            </w:r>
          </w:p>
        </w:tc>
        <w:tc>
          <w:tcPr>
            <w:tcW w:w="1926" w:type="dxa"/>
            <w:vAlign w:val="center"/>
          </w:tcPr>
          <w:p w14:paraId="6906E3F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4865AA1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7F3B293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59E100A7" w14:textId="77777777" w:rsidTr="00792542">
        <w:trPr>
          <w:trHeight w:val="5527"/>
        </w:trPr>
        <w:tc>
          <w:tcPr>
            <w:tcW w:w="2993" w:type="dxa"/>
            <w:vAlign w:val="center"/>
          </w:tcPr>
          <w:p w14:paraId="6746EEB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Игры на действия с воображаемыми предметами или на память физических действий</w:t>
            </w:r>
          </w:p>
        </w:tc>
        <w:tc>
          <w:tcPr>
            <w:tcW w:w="3026" w:type="dxa"/>
            <w:vAlign w:val="center"/>
          </w:tcPr>
          <w:p w14:paraId="27418BA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«Что мы делали не скажем, а что делали покажем»</w:t>
            </w:r>
          </w:p>
          <w:p w14:paraId="1897219E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воображение, инициативу, внимание, уме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ние действовать согласованно, обыгрывать воображаемые </w:t>
            </w:r>
          </w:p>
          <w:p w14:paraId="78F17AB8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пред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меты.</w:t>
            </w:r>
          </w:p>
        </w:tc>
        <w:tc>
          <w:tcPr>
            <w:tcW w:w="7289" w:type="dxa"/>
            <w:vAlign w:val="center"/>
          </w:tcPr>
          <w:p w14:paraId="62FDDA41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ные дети и педагог, которые будут загадывать загадки. Договорив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softHyphen/>
              <w:t>шись, о чем будет загадка, дети идут к «дедушке» и «внучатам».</w:t>
            </w:r>
          </w:p>
          <w:p w14:paraId="3FAAE1BB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Дети: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  Здравствуй, дедушка седой с длинной-длинной бородой!</w:t>
            </w:r>
          </w:p>
          <w:p w14:paraId="19A28EEA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Дедушка: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  Здравствуйте, внучата! Здравствуйте, ребята! Где вы побывали? Что вы повидали?</w:t>
            </w:r>
          </w:p>
          <w:p w14:paraId="0C516188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Дети:</w:t>
            </w: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 xml:space="preserve"> Побывали мы в лесу, там увидели лису. Что мы делали, не скажем, но зато мы вам покажем!</w:t>
            </w:r>
          </w:p>
          <w:p w14:paraId="29174C90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неправильно, дети говорят верный ответ и после слов «Раз, два, три — догони!» бегут за черту,  в свой дом, а «дедушка» и «внуки» стараются догнать их, пока те не пересекли спасительной линии. После двух загадок выбираются новые «дедушка» и «внучата».</w:t>
            </w:r>
          </w:p>
          <w:p w14:paraId="7DE105F4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w w:val="103"/>
                <w:sz w:val="24"/>
                <w:szCs w:val="24"/>
              </w:rPr>
      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</w:t>
            </w:r>
          </w:p>
        </w:tc>
        <w:tc>
          <w:tcPr>
            <w:tcW w:w="1926" w:type="dxa"/>
            <w:vAlign w:val="center"/>
          </w:tcPr>
          <w:p w14:paraId="3CAE531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06B626C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14FA1AC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4A075C24" w14:textId="77777777" w:rsidTr="00792542">
        <w:trPr>
          <w:trHeight w:val="239"/>
        </w:trPr>
        <w:tc>
          <w:tcPr>
            <w:tcW w:w="15236" w:type="dxa"/>
            <w:gridSpan w:val="4"/>
            <w:vAlign w:val="center"/>
          </w:tcPr>
          <w:p w14:paraId="27E2FCC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Ритмопластика</w:t>
            </w:r>
          </w:p>
        </w:tc>
      </w:tr>
      <w:tr w:rsidR="00792542" w:rsidRPr="00792542" w14:paraId="24F94362" w14:textId="77777777" w:rsidTr="00792542">
        <w:trPr>
          <w:trHeight w:val="2207"/>
        </w:trPr>
        <w:tc>
          <w:tcPr>
            <w:tcW w:w="2993" w:type="dxa"/>
            <w:vAlign w:val="center"/>
          </w:tcPr>
          <w:p w14:paraId="1766BDB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Игры на развитие двигательных способностей</w:t>
            </w:r>
          </w:p>
        </w:tc>
        <w:tc>
          <w:tcPr>
            <w:tcW w:w="3026" w:type="dxa"/>
            <w:vAlign w:val="center"/>
          </w:tcPr>
          <w:p w14:paraId="5B894A9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 «Буратино и Пьеро»</w:t>
            </w:r>
          </w:p>
          <w:p w14:paraId="3CFF10F1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умение правильно напрягать и расслаблять мышцы.</w:t>
            </w:r>
          </w:p>
        </w:tc>
        <w:tc>
          <w:tcPr>
            <w:tcW w:w="7289" w:type="dxa"/>
          </w:tcPr>
          <w:p w14:paraId="2039CD16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мые, пальцы растопырены, все мышцы напряжены. Движение по залу возобновляется. По команде «Пьеро» — опять замира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ют, изображая грустного Пьеро: голова висит, шея расслабле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на, руки болтаются внизу. В дальнейшем можно предложить детям двигаться, сохраняя образы деревянного крепкого Бура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тино и расслабленного, мягкого Пьеро.</w:t>
            </w:r>
          </w:p>
        </w:tc>
        <w:tc>
          <w:tcPr>
            <w:tcW w:w="1926" w:type="dxa"/>
            <w:vAlign w:val="center"/>
          </w:tcPr>
          <w:p w14:paraId="647D8F2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3FEA5E1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1D280FF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025AC84C" w14:textId="77777777" w:rsidTr="00792542">
        <w:trPr>
          <w:trHeight w:val="1922"/>
        </w:trPr>
        <w:tc>
          <w:tcPr>
            <w:tcW w:w="2993" w:type="dxa"/>
            <w:vAlign w:val="center"/>
          </w:tcPr>
          <w:p w14:paraId="099AD97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Музыкально-пластические импровизации</w:t>
            </w:r>
          </w:p>
        </w:tc>
        <w:tc>
          <w:tcPr>
            <w:tcW w:w="3026" w:type="dxa"/>
            <w:vAlign w:val="center"/>
          </w:tcPr>
          <w:p w14:paraId="1495CCC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Передавать в пластических свободных образах характер и настроение музыкальных произведений.</w:t>
            </w:r>
          </w:p>
        </w:tc>
        <w:tc>
          <w:tcPr>
            <w:tcW w:w="7289" w:type="dxa"/>
          </w:tcPr>
          <w:p w14:paraId="51DCBAC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«В царстве золотой рыбки»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 морском царстве Золотой рыбки покой и тишина.</w:t>
            </w:r>
          </w:p>
          <w:p w14:paraId="1BF5C2F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Его оби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татели занимаются своими делами: плавают рыбки, извивают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ся водоросли, раскрывается и закрывается раковина, быстро перемещается по дну краб...</w:t>
            </w:r>
          </w:p>
          <w:p w14:paraId="3E44C4A3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Музыкальное сопровождение: «Аквариум» («Карнавал животных»), муз.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К.Сен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-Санса.</w:t>
            </w:r>
          </w:p>
        </w:tc>
        <w:tc>
          <w:tcPr>
            <w:tcW w:w="1926" w:type="dxa"/>
            <w:vAlign w:val="center"/>
          </w:tcPr>
          <w:p w14:paraId="6F386B5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6279F4E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7BB5A3D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63386AC7" w14:textId="77777777" w:rsidTr="00792542">
        <w:trPr>
          <w:trHeight w:val="835"/>
        </w:trPr>
        <w:tc>
          <w:tcPr>
            <w:tcW w:w="2993" w:type="dxa"/>
            <w:vAlign w:val="center"/>
          </w:tcPr>
          <w:p w14:paraId="6FC2BBC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Жесты как важное средство выразительности</w:t>
            </w:r>
          </w:p>
        </w:tc>
        <w:tc>
          <w:tcPr>
            <w:tcW w:w="3026" w:type="dxa"/>
            <w:vAlign w:val="center"/>
          </w:tcPr>
          <w:p w14:paraId="1CAB065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Проявлять индивидуальность в выборе  жестов и мимики.</w:t>
            </w:r>
          </w:p>
        </w:tc>
        <w:tc>
          <w:tcPr>
            <w:tcW w:w="7289" w:type="dxa"/>
          </w:tcPr>
          <w:p w14:paraId="681FB709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7"/>
                <w:w w:val="105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 «Приветствие»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Правая рука поднята вверх, маховые дви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жения кистью из стороны в сторону.</w:t>
            </w:r>
          </w:p>
          <w:p w14:paraId="23BDB647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«Прощание»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Глаза устремлены на уходящего, корпус на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клонен вперед плавные маховые движения кистью поднятой правой руки.</w:t>
            </w:r>
          </w:p>
        </w:tc>
        <w:tc>
          <w:tcPr>
            <w:tcW w:w="1926" w:type="dxa"/>
            <w:vAlign w:val="center"/>
          </w:tcPr>
          <w:p w14:paraId="40068BB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562C02F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7179A83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733199D0" w14:textId="77777777" w:rsidTr="00792542">
        <w:trPr>
          <w:trHeight w:val="159"/>
        </w:trPr>
        <w:tc>
          <w:tcPr>
            <w:tcW w:w="15236" w:type="dxa"/>
            <w:gridSpan w:val="4"/>
            <w:vAlign w:val="center"/>
          </w:tcPr>
          <w:p w14:paraId="066531B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Культура и техника речи</w:t>
            </w:r>
          </w:p>
        </w:tc>
      </w:tr>
      <w:tr w:rsidR="00792542" w:rsidRPr="00792542" w14:paraId="67CC6BA3" w14:textId="77777777" w:rsidTr="00792542">
        <w:trPr>
          <w:trHeight w:val="3319"/>
        </w:trPr>
        <w:tc>
          <w:tcPr>
            <w:tcW w:w="2993" w:type="dxa"/>
            <w:vAlign w:val="center"/>
          </w:tcPr>
          <w:p w14:paraId="50E6BA5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Игры и упражнения на речевое дыхание</w:t>
            </w:r>
          </w:p>
        </w:tc>
        <w:tc>
          <w:tcPr>
            <w:tcW w:w="3026" w:type="dxa"/>
            <w:vAlign w:val="center"/>
          </w:tcPr>
          <w:p w14:paraId="3E86BC1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pacing w:val="-1"/>
                <w:w w:val="101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«Мыльные пузыри»</w:t>
            </w:r>
          </w:p>
          <w:p w14:paraId="51E9E80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правильное речевое дыхание.</w:t>
            </w:r>
          </w:p>
        </w:tc>
        <w:tc>
          <w:tcPr>
            <w:tcW w:w="7289" w:type="dxa"/>
            <w:vAlign w:val="center"/>
          </w:tcPr>
          <w:p w14:paraId="157797E2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9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Дети распределяются на две команды. Первая ко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манда с помощью воображаемых соломинок на ровном выдохе надувает «мыльные пузыри». Надо стараться, чтобы они лопались не сразу, а становились как можно больше и, отрываясь от соломинки, улетали. Дети второй группы следят за их действиями и одновременно хором или по ролям читают стихотворение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Э.Фарджен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«Мыльные пузыри»: </w:t>
            </w:r>
          </w:p>
          <w:p w14:paraId="280A812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9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Осторожно — пузыри!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2"/>
              <w:gridCol w:w="3533"/>
            </w:tblGrid>
            <w:tr w:rsidR="00792542" w:rsidRPr="00792542" w14:paraId="0E08ABF9" w14:textId="77777777" w:rsidTr="00792542">
              <w:trPr>
                <w:trHeight w:val="1381"/>
              </w:trPr>
              <w:tc>
                <w:tcPr>
                  <w:tcW w:w="3532" w:type="dxa"/>
                </w:tcPr>
                <w:p w14:paraId="360AB7E0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Ой, какие!</w:t>
                  </w:r>
                </w:p>
                <w:p w14:paraId="543CD102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Ой, смотри!</w:t>
                  </w:r>
                </w:p>
                <w:p w14:paraId="3C2B2241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Раздуваются!</w:t>
                  </w:r>
                </w:p>
                <w:p w14:paraId="5DCDDA00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Блестят!</w:t>
                  </w:r>
                </w:p>
                <w:p w14:paraId="3D31094B" w14:textId="77777777" w:rsidR="00792542" w:rsidRPr="00792542" w:rsidRDefault="00792542" w:rsidP="0079254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Отрываются!</w:t>
                  </w:r>
                </w:p>
              </w:tc>
              <w:tc>
                <w:tcPr>
                  <w:tcW w:w="3533" w:type="dxa"/>
                </w:tcPr>
                <w:p w14:paraId="1D3E4D2D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Летят!</w:t>
                  </w:r>
                </w:p>
                <w:p w14:paraId="7A238366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Мой — со сливу!</w:t>
                  </w:r>
                </w:p>
                <w:p w14:paraId="3F74C7E8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Мой — с орех!</w:t>
                  </w:r>
                </w:p>
                <w:p w14:paraId="7E25DFD3" w14:textId="77777777" w:rsidR="00792542" w:rsidRPr="00792542" w:rsidRDefault="00792542" w:rsidP="0079254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— Мой — не лопнул дольше всех.</w:t>
                  </w:r>
                </w:p>
              </w:tc>
            </w:tr>
          </w:tbl>
          <w:p w14:paraId="7DBA2EEB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AA6E7C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20179C2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44CF827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43EC3E36" w14:textId="77777777" w:rsidTr="00792542">
        <w:trPr>
          <w:trHeight w:val="2192"/>
        </w:trPr>
        <w:tc>
          <w:tcPr>
            <w:tcW w:w="2993" w:type="dxa"/>
            <w:vAlign w:val="center"/>
          </w:tcPr>
          <w:p w14:paraId="284A41B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Артикуляционная гимнастика</w:t>
            </w:r>
          </w:p>
        </w:tc>
        <w:tc>
          <w:tcPr>
            <w:tcW w:w="3026" w:type="dxa"/>
            <w:vAlign w:val="center"/>
          </w:tcPr>
          <w:p w14:paraId="43C7690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Формировать правильное четкое произношение, посредством  освобождение  мышц шеи и челюсти.</w:t>
            </w:r>
          </w:p>
        </w:tc>
        <w:tc>
          <w:tcPr>
            <w:tcW w:w="7289" w:type="dxa"/>
            <w:vAlign w:val="center"/>
          </w:tcPr>
          <w:p w14:paraId="54156585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1. Наклонить голову то к правому, то к левому плечу, затем катать ее по спине и груди;</w:t>
            </w:r>
          </w:p>
          <w:p w14:paraId="53E484B2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2. </w:t>
            </w: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Удивленный бегемот: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отбросить резко вниз нижнюю че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люсть, рот при этом открывается широко и свободно.</w:t>
            </w:r>
          </w:p>
          <w:p w14:paraId="00C3714B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3. </w:t>
            </w: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Зевающая пантера: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нажать двумя руками на обе щеки в средней части и произносить «вау, вау, вау...», подражая голо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су пантеры, резко опуская нижнюю челюсть широко открывая рот, затем зевнуть и потянуться.</w:t>
            </w:r>
          </w:p>
          <w:p w14:paraId="64DDE871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4. </w:t>
            </w: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Горячая картошка: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положить в рот воображаемую горя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чую картофелину и сделать закрытый зевок (губы сомкнуты, мягкое небо поднято, гортань опущена).</w:t>
            </w:r>
          </w:p>
        </w:tc>
        <w:tc>
          <w:tcPr>
            <w:tcW w:w="1926" w:type="dxa"/>
            <w:vAlign w:val="center"/>
          </w:tcPr>
          <w:p w14:paraId="302B189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005BEAA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61458AD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22D74C37" w14:textId="77777777" w:rsidTr="00792542">
        <w:trPr>
          <w:trHeight w:val="1381"/>
        </w:trPr>
        <w:tc>
          <w:tcPr>
            <w:tcW w:w="2993" w:type="dxa"/>
            <w:vAlign w:val="center"/>
          </w:tcPr>
          <w:p w14:paraId="591B794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Игры и упражнения на свободу звучания с мягкой атакой</w:t>
            </w:r>
          </w:p>
        </w:tc>
        <w:tc>
          <w:tcPr>
            <w:tcW w:w="3026" w:type="dxa"/>
            <w:vAlign w:val="center"/>
          </w:tcPr>
          <w:p w14:paraId="0E07921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«Колокольчики»</w:t>
            </w:r>
          </w:p>
          <w:p w14:paraId="537BA61D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 мышцы  губ, челюсти и языка.</w:t>
            </w:r>
          </w:p>
        </w:tc>
        <w:tc>
          <w:tcPr>
            <w:tcW w:w="7289" w:type="dxa"/>
            <w:vAlign w:val="center"/>
          </w:tcPr>
          <w:p w14:paraId="49A07DC0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Дети распределяются на две группы, и каждая по очере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ди изображает звон колоколов: удар — бом! И отзвук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...</w:t>
            </w:r>
          </w:p>
          <w:p w14:paraId="2D05191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БУммм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БОммм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!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БУммм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БОммм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!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БУммм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БОммм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!</w:t>
            </w:r>
          </w:p>
          <w:p w14:paraId="379FBE1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ДИньнь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ДОннн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!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ДИньнь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ДОннн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!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ДИньнь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—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ДОннн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!</w:t>
            </w:r>
          </w:p>
        </w:tc>
        <w:tc>
          <w:tcPr>
            <w:tcW w:w="1926" w:type="dxa"/>
            <w:vAlign w:val="center"/>
          </w:tcPr>
          <w:p w14:paraId="064BC66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24064B2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207E282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335FB1E3" w14:textId="77777777" w:rsidTr="00792542">
        <w:trPr>
          <w:trHeight w:val="1096"/>
        </w:trPr>
        <w:tc>
          <w:tcPr>
            <w:tcW w:w="2993" w:type="dxa"/>
            <w:vAlign w:val="center"/>
          </w:tcPr>
          <w:p w14:paraId="3893B0F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Игры и упражнения </w:t>
            </w:r>
          </w:p>
          <w:p w14:paraId="14F915E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опору дыхания</w:t>
            </w:r>
          </w:p>
        </w:tc>
        <w:tc>
          <w:tcPr>
            <w:tcW w:w="3026" w:type="dxa"/>
            <w:vAlign w:val="center"/>
          </w:tcPr>
          <w:p w14:paraId="32C90EEA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«Дрессированные собачки»</w:t>
            </w:r>
          </w:p>
          <w:p w14:paraId="664DE6F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 дыхание.</w:t>
            </w:r>
          </w:p>
        </w:tc>
        <w:tc>
          <w:tcPr>
            <w:tcW w:w="7289" w:type="dxa"/>
            <w:vAlign w:val="center"/>
          </w:tcPr>
          <w:p w14:paraId="55A3A31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Выбирается ребенок-дрессировщик, который предла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гает остальным детям — цирковым собачкам решать прос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тейшие задачки, самостоятельно им придуманные. Вместо от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вета «собачки» произносят «ав-ав-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ав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!» соответствующее число раз.</w:t>
            </w:r>
          </w:p>
        </w:tc>
        <w:tc>
          <w:tcPr>
            <w:tcW w:w="1926" w:type="dxa"/>
            <w:vAlign w:val="center"/>
          </w:tcPr>
          <w:p w14:paraId="01B5B7F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542" w:rsidRPr="00792542" w14:paraId="7A256CCD" w14:textId="77777777" w:rsidTr="00792542">
        <w:trPr>
          <w:trHeight w:val="991"/>
        </w:trPr>
        <w:tc>
          <w:tcPr>
            <w:tcW w:w="2993" w:type="dxa"/>
            <w:vAlign w:val="center"/>
          </w:tcPr>
          <w:p w14:paraId="7938108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Игры на расширение </w:t>
            </w:r>
          </w:p>
          <w:p w14:paraId="76E0062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диапазона голоса</w:t>
            </w:r>
          </w:p>
        </w:tc>
        <w:tc>
          <w:tcPr>
            <w:tcW w:w="3026" w:type="dxa"/>
            <w:vAlign w:val="center"/>
          </w:tcPr>
          <w:p w14:paraId="0B59F07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«Чудо-лесенка»</w:t>
            </w:r>
          </w:p>
          <w:p w14:paraId="146A283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диапазон голоса.</w:t>
            </w:r>
          </w:p>
        </w:tc>
        <w:tc>
          <w:tcPr>
            <w:tcW w:w="7289" w:type="dxa"/>
            <w:vAlign w:val="center"/>
          </w:tcPr>
          <w:p w14:paraId="4796C2C4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Каждую последующую фразу дети произносят, по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вышая тон голоса.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3"/>
              <w:gridCol w:w="3164"/>
            </w:tblGrid>
            <w:tr w:rsidR="00792542" w:rsidRPr="00792542" w14:paraId="7A984C3E" w14:textId="77777777" w:rsidTr="00792542">
              <w:trPr>
                <w:trHeight w:val="1111"/>
              </w:trPr>
              <w:tc>
                <w:tcPr>
                  <w:tcW w:w="3883" w:type="dxa"/>
                </w:tcPr>
                <w:p w14:paraId="7DBAB6C9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Чу-до-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ле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-сен-кой-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ша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-га-ю, </w:t>
                  </w:r>
                </w:p>
                <w:p w14:paraId="7F033833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Вы-со-ту-я-на-би-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ра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-ю: </w:t>
                  </w:r>
                </w:p>
                <w:p w14:paraId="398FEE0B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Шаг-на-го-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ры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, Шаг-на-ту-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чи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3164" w:type="dxa"/>
                </w:tcPr>
                <w:p w14:paraId="61ABFD07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А-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подъ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-ем-все-вы-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ше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, кру-че... </w:t>
                  </w:r>
                </w:p>
                <w:p w14:paraId="1E16D800" w14:textId="77777777" w:rsidR="00792542" w:rsidRPr="00792542" w:rsidRDefault="00792542" w:rsidP="00792542">
                  <w:pPr>
                    <w:shd w:val="clear" w:color="auto" w:fill="FFFFFF"/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Не-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ро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-бе-ю, петь хо-чу,</w:t>
                  </w:r>
                </w:p>
                <w:p w14:paraId="6D694566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Пря-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мо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к 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солн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цу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-я-</w:t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ле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-чу!</w:t>
                  </w:r>
                </w:p>
              </w:tc>
            </w:tr>
          </w:tbl>
          <w:p w14:paraId="3FB1DFD5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25E4CB3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5554D8D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330FA47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756C2267" w14:textId="77777777" w:rsidTr="00792542">
        <w:trPr>
          <w:trHeight w:val="1126"/>
        </w:trPr>
        <w:tc>
          <w:tcPr>
            <w:tcW w:w="2993" w:type="dxa"/>
            <w:vAlign w:val="center"/>
          </w:tcPr>
          <w:p w14:paraId="08CBF32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Творческие игры со словом</w:t>
            </w:r>
          </w:p>
        </w:tc>
        <w:tc>
          <w:tcPr>
            <w:tcW w:w="3026" w:type="dxa"/>
            <w:vAlign w:val="center"/>
          </w:tcPr>
          <w:p w14:paraId="133CE52F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«Волшебная корзинка»</w:t>
            </w:r>
          </w:p>
          <w:p w14:paraId="2230FBC4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Развивать воображение, пополнять словарный запас, активизировать ассоциативное мышление.</w:t>
            </w:r>
          </w:p>
          <w:p w14:paraId="4C3750D0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7289" w:type="dxa"/>
            <w:vAlign w:val="center"/>
          </w:tcPr>
          <w:p w14:paraId="012427C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Дети сидят в кругу; педагог, держа в руках кор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но придумать, где искать слова для волшебной корзинки. В под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готовительной группе задания усложняются: например, сло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жить слова, имеющие отношение к музыке (нота, скрипичный ключ, регистр, ритм, песня и т.д.) или к театру (занавес, афи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 xml:space="preserve">ша, сцена, актер, репетиция, антракт и т.п.)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lastRenderedPageBreak/>
              <w:t>После этой игры легко перейти к театральным играм на «превращения».</w:t>
            </w:r>
          </w:p>
        </w:tc>
        <w:tc>
          <w:tcPr>
            <w:tcW w:w="1926" w:type="dxa"/>
            <w:vAlign w:val="center"/>
          </w:tcPr>
          <w:p w14:paraId="6316226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6332BCF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2C87EBC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63DA2071" w14:textId="77777777" w:rsidTr="00792542">
        <w:trPr>
          <w:trHeight w:val="2416"/>
        </w:trPr>
        <w:tc>
          <w:tcPr>
            <w:tcW w:w="2993" w:type="dxa"/>
            <w:vAlign w:val="center"/>
          </w:tcPr>
          <w:p w14:paraId="5070BAB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Скороговорки</w:t>
            </w:r>
          </w:p>
        </w:tc>
        <w:tc>
          <w:tcPr>
            <w:tcW w:w="3026" w:type="dxa"/>
            <w:vAlign w:val="center"/>
          </w:tcPr>
          <w:p w14:paraId="0FB7A42C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Формировать правильное произно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шение,</w:t>
            </w:r>
          </w:p>
          <w:p w14:paraId="1321ED7A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артикуляцию, тренировать дикцию, помогать детям учиться </w:t>
            </w:r>
          </w:p>
          <w:p w14:paraId="17A00B5C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быстро и чисто проговаривать труднопроизноси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мые слова и фразы.</w:t>
            </w:r>
          </w:p>
        </w:tc>
        <w:tc>
          <w:tcPr>
            <w:tcW w:w="7289" w:type="dxa"/>
            <w:vAlign w:val="center"/>
          </w:tcPr>
          <w:p w14:paraId="71E0781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Маша дала </w:t>
            </w:r>
            <w:proofErr w:type="spellStart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Ромаше</w:t>
            </w:r>
            <w:proofErr w:type="spellEnd"/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сыворотку от простокваши. </w:t>
            </w:r>
          </w:p>
          <w:p w14:paraId="4B6B5ED2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Купила бабуся бусы Марусе.</w:t>
            </w:r>
          </w:p>
          <w:p w14:paraId="71218A1C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Носит Сеня в сени сено, спать на сене будет Сеня. </w:t>
            </w:r>
          </w:p>
          <w:p w14:paraId="2EBC3CA0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Шапкой Мишка шишки сшиб. </w:t>
            </w:r>
          </w:p>
          <w:p w14:paraId="066E81B2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Маленькая болтунья молоко болтала-болтала, не выболтала.</w:t>
            </w:r>
          </w:p>
          <w:p w14:paraId="58724CA6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Если бы да кабы, во рту выросли бобы, и был бы не рот, а целый огород. </w:t>
            </w:r>
          </w:p>
          <w:p w14:paraId="33F364FB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Осип охрип, Архип осип. </w:t>
            </w:r>
          </w:p>
          <w:p w14:paraId="1B75C182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Летели лебеди с лебедятами.</w:t>
            </w:r>
          </w:p>
          <w:p w14:paraId="0F8D6747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Кукушка кукушонку купила капюшон. Надел кукушонок капюшон. Как в капюшоне он был смешон.</w:t>
            </w:r>
          </w:p>
        </w:tc>
        <w:tc>
          <w:tcPr>
            <w:tcW w:w="1926" w:type="dxa"/>
            <w:vAlign w:val="center"/>
          </w:tcPr>
          <w:p w14:paraId="3EBFDA7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612D18F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1A23A0B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3079E5AA" w14:textId="77777777" w:rsidTr="00792542">
        <w:trPr>
          <w:trHeight w:val="257"/>
        </w:trPr>
        <w:tc>
          <w:tcPr>
            <w:tcW w:w="15236" w:type="dxa"/>
            <w:gridSpan w:val="4"/>
            <w:vAlign w:val="center"/>
          </w:tcPr>
          <w:p w14:paraId="421B683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Этюдный тренаж</w:t>
            </w:r>
          </w:p>
        </w:tc>
      </w:tr>
      <w:tr w:rsidR="00792542" w:rsidRPr="00792542" w14:paraId="69D9BBB9" w14:textId="77777777" w:rsidTr="00792542">
        <w:trPr>
          <w:trHeight w:val="1366"/>
        </w:trPr>
        <w:tc>
          <w:tcPr>
            <w:tcW w:w="2993" w:type="dxa"/>
            <w:vMerge w:val="restart"/>
            <w:vAlign w:val="center"/>
          </w:tcPr>
          <w:p w14:paraId="4F6C82D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развитие внимание, памяти, воображения</w:t>
            </w:r>
          </w:p>
        </w:tc>
        <w:tc>
          <w:tcPr>
            <w:tcW w:w="3026" w:type="dxa"/>
            <w:vMerge w:val="restart"/>
            <w:vAlign w:val="center"/>
          </w:tcPr>
          <w:p w14:paraId="10E5963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Стимулировать внимание, память, воображение детей, научить их копи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ровать действия ведущего.</w:t>
            </w:r>
          </w:p>
          <w:p w14:paraId="52C11A8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7289" w:type="dxa"/>
            <w:vAlign w:val="center"/>
          </w:tcPr>
          <w:p w14:paraId="552325EC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«Нагрузи  машину»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Ведущая вывозит две машины и выносит разнородный строи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тельный материал (кубики, цилиндры, пирамидки, шарики, колеч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ки). По команде дети должны грузить в машину тот строительный материал, который в данный момент грузит сама ведущая,  учитывая размеры груза, его форму и цвет.</w:t>
            </w:r>
          </w:p>
        </w:tc>
        <w:tc>
          <w:tcPr>
            <w:tcW w:w="1926" w:type="dxa"/>
            <w:vMerge w:val="restart"/>
            <w:vAlign w:val="center"/>
          </w:tcPr>
          <w:p w14:paraId="4072C51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0E010FC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59C807A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5EBFD1D8" w14:textId="77777777" w:rsidTr="00792542">
        <w:trPr>
          <w:trHeight w:val="1366"/>
        </w:trPr>
        <w:tc>
          <w:tcPr>
            <w:tcW w:w="2993" w:type="dxa"/>
            <w:vMerge/>
            <w:vAlign w:val="center"/>
          </w:tcPr>
          <w:p w14:paraId="61039B4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62698C7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7289" w:type="dxa"/>
            <w:vAlign w:val="center"/>
          </w:tcPr>
          <w:p w14:paraId="063DE97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>«Кто пришел?»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 Ведущая показывает детям настольный кукольный спектакль, в котором участвуют четыре, пять и более действующих лиц,  по ходу сказки появляющихся друг за другом («Репка»). После просмотра сказки ведущая спрашивает: Кто пришел первым? Кто последним? Просит назвать всех кукол, участвовавших в спектакле.</w:t>
            </w:r>
          </w:p>
        </w:tc>
        <w:tc>
          <w:tcPr>
            <w:tcW w:w="1926" w:type="dxa"/>
            <w:vMerge/>
            <w:vAlign w:val="center"/>
          </w:tcPr>
          <w:p w14:paraId="1031BA2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542" w:rsidRPr="00792542" w14:paraId="67D5D13B" w14:textId="77777777" w:rsidTr="00792542">
        <w:trPr>
          <w:trHeight w:val="1366"/>
        </w:trPr>
        <w:tc>
          <w:tcPr>
            <w:tcW w:w="2993" w:type="dxa"/>
            <w:vMerge/>
            <w:vAlign w:val="center"/>
          </w:tcPr>
          <w:p w14:paraId="7FE23D9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25616F7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7289" w:type="dxa"/>
            <w:vAlign w:val="center"/>
          </w:tcPr>
          <w:p w14:paraId="25FE2FA1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  <w:t xml:space="preserve">«Прогулка в лес» 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 xml:space="preserve">Ведущая предлагает детям отправиться на прогулку в лес. Дети представляют себе, что они идут по извилистой лесной тропинке, перепрыгивая через лужи, пересекают вспаханное поле, увязая в мягкой, рыхлой земле. По тоненькой дощечке переходят ручеек, по кочкам перебираются через болото. </w:t>
            </w:r>
          </w:p>
          <w:p w14:paraId="2375EF95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Возвращаются домой той же дорогой.</w:t>
            </w:r>
          </w:p>
        </w:tc>
        <w:tc>
          <w:tcPr>
            <w:tcW w:w="1926" w:type="dxa"/>
            <w:vMerge/>
            <w:vAlign w:val="center"/>
          </w:tcPr>
          <w:p w14:paraId="7E74F48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542" w:rsidRPr="00792542" w14:paraId="56FC9F1C" w14:textId="77777777" w:rsidTr="00792542">
        <w:trPr>
          <w:trHeight w:val="1594"/>
        </w:trPr>
        <w:tc>
          <w:tcPr>
            <w:tcW w:w="2993" w:type="dxa"/>
            <w:vMerge w:val="restart"/>
            <w:vAlign w:val="center"/>
          </w:tcPr>
          <w:p w14:paraId="10C8BDB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Этюды на выражение</w:t>
            </w:r>
          </w:p>
          <w:p w14:paraId="0023FEC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сопоставление </w:t>
            </w:r>
          </w:p>
          <w:p w14:paraId="7FF239E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различных эмоций</w:t>
            </w:r>
          </w:p>
        </w:tc>
        <w:tc>
          <w:tcPr>
            <w:tcW w:w="3026" w:type="dxa"/>
            <w:vMerge w:val="restart"/>
            <w:vAlign w:val="center"/>
          </w:tcPr>
          <w:p w14:paraId="0AA4982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Выразительно и эмоционально выполнять движения по тексту  потешки.</w:t>
            </w:r>
          </w:p>
        </w:tc>
        <w:tc>
          <w:tcPr>
            <w:tcW w:w="7289" w:type="dxa"/>
            <w:tcBorders>
              <w:bottom w:val="single" w:sz="4" w:space="0" w:color="000000"/>
            </w:tcBorders>
            <w:vAlign w:val="center"/>
          </w:tcPr>
          <w:tbl>
            <w:tblPr>
              <w:tblW w:w="7079" w:type="dxa"/>
              <w:tblLook w:val="04A0" w:firstRow="1" w:lastRow="0" w:firstColumn="1" w:lastColumn="0" w:noHBand="0" w:noVBand="1"/>
            </w:tblPr>
            <w:tblGrid>
              <w:gridCol w:w="1123"/>
              <w:gridCol w:w="2835"/>
              <w:gridCol w:w="3121"/>
            </w:tblGrid>
            <w:tr w:rsidR="00792542" w:rsidRPr="00792542" w14:paraId="5ED38FAF" w14:textId="77777777" w:rsidTr="00792542">
              <w:trPr>
                <w:trHeight w:val="270"/>
              </w:trPr>
              <w:tc>
                <w:tcPr>
                  <w:tcW w:w="7079" w:type="dxa"/>
                  <w:gridSpan w:val="3"/>
                  <w:vAlign w:val="center"/>
                </w:tcPr>
                <w:p w14:paraId="676D1535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«Девочки и мальчики»</w:t>
                  </w:r>
                </w:p>
              </w:tc>
            </w:tr>
            <w:tr w:rsidR="00792542" w:rsidRPr="00792542" w14:paraId="1B64C238" w14:textId="77777777" w:rsidTr="00792542">
              <w:trPr>
                <w:trHeight w:val="1111"/>
              </w:trPr>
              <w:tc>
                <w:tcPr>
                  <w:tcW w:w="1089" w:type="dxa"/>
                </w:tcPr>
                <w:p w14:paraId="753C08F5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  <w:u w:val="single"/>
                    </w:rPr>
                    <w:t>Ребенок:</w:t>
                  </w:r>
                </w:p>
              </w:tc>
              <w:tc>
                <w:tcPr>
                  <w:tcW w:w="2850" w:type="dxa"/>
                </w:tcPr>
                <w:p w14:paraId="1B309DC9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Девочки и мальчики,</w:t>
                  </w:r>
                </w:p>
                <w:p w14:paraId="3321E862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Хлоп, хлоп, хлоп,</w:t>
                  </w:r>
                </w:p>
                <w:p w14:paraId="36DCD291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Прыгают, как мячики,</w:t>
                  </w:r>
                </w:p>
                <w:p w14:paraId="5086CBC8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Прыг, прыг, прыг!</w:t>
                  </w:r>
                </w:p>
              </w:tc>
              <w:tc>
                <w:tcPr>
                  <w:tcW w:w="3140" w:type="dxa"/>
                </w:tcPr>
                <w:p w14:paraId="5E449FF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Ножками топочут:</w:t>
                  </w:r>
                </w:p>
                <w:p w14:paraId="09B94DDA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Топ, топ, топ!</w:t>
                  </w:r>
                </w:p>
                <w:p w14:paraId="24EC617D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Весело хохочут: ха, ха, ха!</w:t>
                  </w:r>
                </w:p>
              </w:tc>
            </w:tr>
            <w:tr w:rsidR="00792542" w:rsidRPr="00792542" w14:paraId="361A5C86" w14:textId="77777777" w:rsidTr="00792542">
              <w:trPr>
                <w:trHeight w:val="270"/>
              </w:trPr>
              <w:tc>
                <w:tcPr>
                  <w:tcW w:w="7079" w:type="dxa"/>
                  <w:gridSpan w:val="3"/>
                  <w:vAlign w:val="center"/>
                </w:tcPr>
                <w:p w14:paraId="037B8E9A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(Голова чуть откинута, на лице улыбка.)</w:t>
                  </w:r>
                </w:p>
              </w:tc>
            </w:tr>
          </w:tbl>
          <w:p w14:paraId="2C5C4B76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6BC7ABF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661DAC4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1B66EF7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51AD4430" w14:textId="77777777" w:rsidTr="00792542">
        <w:trPr>
          <w:trHeight w:val="2118"/>
        </w:trPr>
        <w:tc>
          <w:tcPr>
            <w:tcW w:w="2993" w:type="dxa"/>
            <w:vMerge/>
            <w:vAlign w:val="center"/>
          </w:tcPr>
          <w:p w14:paraId="3470E5F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6A32103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7289" w:type="dxa"/>
            <w:tcBorders>
              <w:bottom w:val="single" w:sz="4" w:space="0" w:color="000000"/>
            </w:tcBorders>
            <w:vAlign w:val="center"/>
          </w:tcPr>
          <w:tbl>
            <w:tblPr>
              <w:tblW w:w="7079" w:type="dxa"/>
              <w:tblLook w:val="04A0" w:firstRow="1" w:lastRow="0" w:firstColumn="1" w:lastColumn="0" w:noHBand="0" w:noVBand="1"/>
            </w:tblPr>
            <w:tblGrid>
              <w:gridCol w:w="1187"/>
              <w:gridCol w:w="2384"/>
              <w:gridCol w:w="1121"/>
              <w:gridCol w:w="2387"/>
            </w:tblGrid>
            <w:tr w:rsidR="00792542" w:rsidRPr="00792542" w14:paraId="32CC7CB5" w14:textId="77777777" w:rsidTr="00792542">
              <w:trPr>
                <w:trHeight w:val="270"/>
              </w:trPr>
              <w:tc>
                <w:tcPr>
                  <w:tcW w:w="7079" w:type="dxa"/>
                  <w:gridSpan w:val="4"/>
                  <w:vAlign w:val="center"/>
                </w:tcPr>
                <w:p w14:paraId="1DA3DFC6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«На улице две курицы»</w:t>
                  </w:r>
                </w:p>
              </w:tc>
            </w:tr>
            <w:tr w:rsidR="00792542" w:rsidRPr="00792542" w14:paraId="25B76A52" w14:textId="77777777" w:rsidTr="00792542">
              <w:trPr>
                <w:trHeight w:val="1381"/>
              </w:trPr>
              <w:tc>
                <w:tcPr>
                  <w:tcW w:w="1152" w:type="dxa"/>
                </w:tcPr>
                <w:p w14:paraId="69D8F40F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  <w:u w:val="single"/>
                    </w:rPr>
                    <w:t>Ведущая:</w:t>
                  </w:r>
                </w:p>
              </w:tc>
              <w:tc>
                <w:tcPr>
                  <w:tcW w:w="2409" w:type="dxa"/>
                </w:tcPr>
                <w:p w14:paraId="4317C827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На улице две курицы</w:t>
                  </w:r>
                </w:p>
                <w:p w14:paraId="02665ECE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С петухом дерутся.</w:t>
                  </w:r>
                </w:p>
                <w:p w14:paraId="2C4FC820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Две девушки-красавицы</w:t>
                  </w:r>
                </w:p>
                <w:p w14:paraId="0BBD2B7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Смотрят и смеются.</w:t>
                  </w:r>
                </w:p>
              </w:tc>
              <w:tc>
                <w:tcPr>
                  <w:tcW w:w="1099" w:type="dxa"/>
                </w:tcPr>
                <w:p w14:paraId="7338B19E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  <w:u w:val="single"/>
                    </w:rPr>
                    <w:t>Девочки:</w:t>
                  </w:r>
                </w:p>
              </w:tc>
              <w:tc>
                <w:tcPr>
                  <w:tcW w:w="2418" w:type="dxa"/>
                </w:tcPr>
                <w:p w14:paraId="6102E83E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Ха-ха-ха! Ха-ха-ха!</w:t>
                  </w:r>
                </w:p>
                <w:p w14:paraId="4794777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Как нам жалко петуха.</w:t>
                  </w:r>
                </w:p>
              </w:tc>
            </w:tr>
            <w:tr w:rsidR="00792542" w:rsidRPr="00792542" w14:paraId="45815F6D" w14:textId="77777777" w:rsidTr="00792542">
              <w:trPr>
                <w:trHeight w:val="841"/>
              </w:trPr>
              <w:tc>
                <w:tcPr>
                  <w:tcW w:w="7079" w:type="dxa"/>
                  <w:gridSpan w:val="4"/>
                  <w:vAlign w:val="center"/>
                </w:tcPr>
                <w:p w14:paraId="087682B7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(Петухи и куры очень </w:t>
                  </w: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cr/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ердиты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, сдвинули брови, размахивают пауками, наступают </w:t>
                  </w: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cr/>
                  </w: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cr/>
                  </w:r>
                  <w:proofErr w:type="spellStart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уг</w:t>
                  </w:r>
                  <w:proofErr w:type="spellEnd"/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на друга. Девочки весело смеются, головы запрокинуты назад, рты полуоткрыты</w:t>
                  </w: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cr/>
                    <w:t>)</w:t>
                  </w:r>
                </w:p>
              </w:tc>
            </w:tr>
          </w:tbl>
          <w:p w14:paraId="0F36B43D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40AD414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542" w:rsidRPr="00792542" w14:paraId="5E0F15A3" w14:textId="77777777" w:rsidTr="00792542">
        <w:trPr>
          <w:trHeight w:val="3398"/>
        </w:trPr>
        <w:tc>
          <w:tcPr>
            <w:tcW w:w="2993" w:type="dxa"/>
            <w:vAlign w:val="center"/>
          </w:tcPr>
          <w:p w14:paraId="7F1DBCA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Этюды на воспроизведение отдельных черт характера</w:t>
            </w:r>
          </w:p>
        </w:tc>
        <w:tc>
          <w:tcPr>
            <w:tcW w:w="3026" w:type="dxa"/>
            <w:tcBorders>
              <w:right w:val="single" w:sz="4" w:space="0" w:color="000000"/>
            </w:tcBorders>
            <w:vAlign w:val="center"/>
          </w:tcPr>
          <w:p w14:paraId="32DB3CF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Определять и четко выражать в движениях, эмоциях  черты характера в текстах потешек.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079" w:type="dxa"/>
              <w:tblLook w:val="04A0" w:firstRow="1" w:lastRow="0" w:firstColumn="1" w:lastColumn="0" w:noHBand="0" w:noVBand="1"/>
            </w:tblPr>
            <w:tblGrid>
              <w:gridCol w:w="1123"/>
              <w:gridCol w:w="2832"/>
              <w:gridCol w:w="3124"/>
            </w:tblGrid>
            <w:tr w:rsidR="00792542" w:rsidRPr="00792542" w14:paraId="174A58C3" w14:textId="77777777" w:rsidTr="00792542">
              <w:trPr>
                <w:trHeight w:val="270"/>
              </w:trPr>
              <w:tc>
                <w:tcPr>
                  <w:tcW w:w="7079" w:type="dxa"/>
                  <w:gridSpan w:val="3"/>
                  <w:vAlign w:val="center"/>
                </w:tcPr>
                <w:p w14:paraId="1FBFAC86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«За деревней я гуляла»</w:t>
                  </w:r>
                </w:p>
              </w:tc>
            </w:tr>
            <w:tr w:rsidR="00792542" w:rsidRPr="00792542" w14:paraId="49869AB4" w14:textId="77777777" w:rsidTr="00792542">
              <w:trPr>
                <w:trHeight w:val="555"/>
              </w:trPr>
              <w:tc>
                <w:tcPr>
                  <w:tcW w:w="1089" w:type="dxa"/>
                </w:tcPr>
                <w:p w14:paraId="1A3C00A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  <w:u w:val="single"/>
                    </w:rPr>
                    <w:t>Ребенок:</w:t>
                  </w:r>
                </w:p>
              </w:tc>
              <w:tc>
                <w:tcPr>
                  <w:tcW w:w="2848" w:type="dxa"/>
                </w:tcPr>
                <w:p w14:paraId="0AF15837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За деревней я гуляла,</w:t>
                  </w:r>
                </w:p>
                <w:p w14:paraId="67D1F82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Там Ванюшу видела.</w:t>
                  </w:r>
                </w:p>
              </w:tc>
              <w:tc>
                <w:tcPr>
                  <w:tcW w:w="3142" w:type="dxa"/>
                </w:tcPr>
                <w:p w14:paraId="7D2965D3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Под кустом сидел и плакал</w:t>
                  </w:r>
                </w:p>
                <w:p w14:paraId="38344D4F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Курица обидел</w:t>
                  </w: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cr/>
                    <w:t>.</w:t>
                  </w:r>
                </w:p>
              </w:tc>
            </w:tr>
            <w:tr w:rsidR="00792542" w:rsidRPr="00792542" w14:paraId="21FA5326" w14:textId="77777777" w:rsidTr="00792542">
              <w:trPr>
                <w:trHeight w:val="826"/>
              </w:trPr>
              <w:tc>
                <w:tcPr>
                  <w:tcW w:w="7079" w:type="dxa"/>
                  <w:gridSpan w:val="3"/>
                  <w:vAlign w:val="center"/>
                </w:tcPr>
                <w:p w14:paraId="4BE9BE69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(Брови сдвинуты, уголки губ опущены вниз, голова и плечи слегка наклонены, </w:t>
                  </w:r>
                </w:p>
                <w:p w14:paraId="613AA5DF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Calibri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рот полуоткрыт.)</w:t>
                  </w:r>
                </w:p>
              </w:tc>
            </w:tr>
          </w:tbl>
          <w:p w14:paraId="1B54AB4E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  <w:u w:val="single"/>
              </w:rPr>
            </w:pPr>
          </w:p>
          <w:tbl>
            <w:tblPr>
              <w:tblW w:w="7079" w:type="dxa"/>
              <w:tblLook w:val="04A0" w:firstRow="1" w:lastRow="0" w:firstColumn="1" w:lastColumn="0" w:noHBand="0" w:noVBand="1"/>
            </w:tblPr>
            <w:tblGrid>
              <w:gridCol w:w="1187"/>
              <w:gridCol w:w="2806"/>
              <w:gridCol w:w="3086"/>
            </w:tblGrid>
            <w:tr w:rsidR="00792542" w:rsidRPr="00792542" w14:paraId="1E5F1824" w14:textId="77777777" w:rsidTr="00792542">
              <w:trPr>
                <w:trHeight w:val="270"/>
              </w:trPr>
              <w:tc>
                <w:tcPr>
                  <w:tcW w:w="7079" w:type="dxa"/>
                  <w:gridSpan w:val="3"/>
                  <w:vAlign w:val="center"/>
                </w:tcPr>
                <w:p w14:paraId="1A3C824A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 «Коза – </w:t>
                  </w:r>
                  <w:proofErr w:type="spellStart"/>
                  <w:r w:rsidRPr="0079254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хлопота</w:t>
                  </w:r>
                  <w:proofErr w:type="spellEnd"/>
                  <w:r w:rsidRPr="0079254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»</w:t>
                  </w:r>
                </w:p>
              </w:tc>
            </w:tr>
            <w:tr w:rsidR="00792542" w:rsidRPr="00792542" w14:paraId="40A3DBEF" w14:textId="77777777" w:rsidTr="00792542">
              <w:trPr>
                <w:trHeight w:val="1381"/>
              </w:trPr>
              <w:tc>
                <w:tcPr>
                  <w:tcW w:w="1151" w:type="dxa"/>
                </w:tcPr>
                <w:p w14:paraId="412DECF4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  <w:u w:val="single"/>
                    </w:rPr>
                    <w:t>Ведущая:</w:t>
                  </w:r>
                </w:p>
              </w:tc>
              <w:tc>
                <w:tcPr>
                  <w:tcW w:w="2822" w:type="dxa"/>
                </w:tcPr>
                <w:p w14:paraId="19E8183F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 xml:space="preserve">Коза - </w:t>
                  </w:r>
                  <w:proofErr w:type="spellStart"/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хлопота</w:t>
                  </w:r>
                  <w:proofErr w:type="spellEnd"/>
                </w:p>
                <w:p w14:paraId="77F6E6ED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День-деньской занята.</w:t>
                  </w:r>
                </w:p>
                <w:p w14:paraId="5605FB39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Ей травы нащипать,</w:t>
                  </w:r>
                </w:p>
                <w:p w14:paraId="3E838D8D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Ей на речку бежать,</w:t>
                  </w:r>
                </w:p>
                <w:p w14:paraId="57DA3DE0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Ей козляток стеречь,</w:t>
                  </w:r>
                </w:p>
              </w:tc>
              <w:tc>
                <w:tcPr>
                  <w:tcW w:w="3105" w:type="dxa"/>
                </w:tcPr>
                <w:p w14:paraId="6A84AA8A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Малых деток беречь,</w:t>
                  </w:r>
                </w:p>
                <w:p w14:paraId="7E8F6D1C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Чтобы волк не украл,</w:t>
                  </w:r>
                </w:p>
                <w:p w14:paraId="5F59CA79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Чтоб медведь не задрал,</w:t>
                  </w:r>
                </w:p>
                <w:p w14:paraId="12B9752D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Чтобы лисонька-лиса</w:t>
                  </w:r>
                </w:p>
                <w:p w14:paraId="6FD1046E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Их с собой не унесла.</w:t>
                  </w:r>
                </w:p>
              </w:tc>
            </w:tr>
            <w:tr w:rsidR="00792542" w:rsidRPr="00792542" w14:paraId="51F0513E" w14:textId="77777777" w:rsidTr="00792542">
              <w:trPr>
                <w:trHeight w:val="555"/>
              </w:trPr>
              <w:tc>
                <w:tcPr>
                  <w:tcW w:w="7079" w:type="dxa"/>
                  <w:gridSpan w:val="3"/>
                  <w:vAlign w:val="center"/>
                </w:tcPr>
                <w:p w14:paraId="69392FEC" w14:textId="77777777" w:rsidR="00792542" w:rsidRPr="00792542" w:rsidRDefault="00792542" w:rsidP="0079254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</w:pPr>
                  <w:r w:rsidRPr="00792542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4"/>
                      <w:w w:val="103"/>
                      <w:sz w:val="24"/>
                      <w:szCs w:val="24"/>
                    </w:rPr>
                    <w:t>(Ребенок выполняет действия, соответствующие тексту, мимикой и  движением выражая озабоченность и беспокойство.)</w:t>
                  </w:r>
                </w:p>
              </w:tc>
            </w:tr>
          </w:tbl>
          <w:p w14:paraId="0B698F91" w14:textId="77777777" w:rsidR="00792542" w:rsidRPr="00792542" w:rsidRDefault="00792542" w:rsidP="0079254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vAlign w:val="center"/>
          </w:tcPr>
          <w:p w14:paraId="6BB5718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2AD26A8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654D35A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29E916D3" w14:textId="77777777" w:rsidTr="00792542">
        <w:trPr>
          <w:trHeight w:val="283"/>
        </w:trPr>
        <w:tc>
          <w:tcPr>
            <w:tcW w:w="15236" w:type="dxa"/>
            <w:gridSpan w:val="4"/>
            <w:vAlign w:val="center"/>
          </w:tcPr>
          <w:p w14:paraId="03BDF83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театральной культуры</w:t>
            </w:r>
          </w:p>
        </w:tc>
      </w:tr>
      <w:tr w:rsidR="00792542" w:rsidRPr="00792542" w14:paraId="0A0A428B" w14:textId="77777777" w:rsidTr="00792542">
        <w:trPr>
          <w:trHeight w:val="701"/>
        </w:trPr>
        <w:tc>
          <w:tcPr>
            <w:tcW w:w="2993" w:type="dxa"/>
            <w:vAlign w:val="center"/>
          </w:tcPr>
          <w:p w14:paraId="6E1D6E3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Особенности  и виды театрального искусства, основа актерского мастерства, культура зрителя.</w:t>
            </w:r>
          </w:p>
        </w:tc>
        <w:tc>
          <w:tcPr>
            <w:tcW w:w="3026" w:type="dxa"/>
            <w:tcBorders>
              <w:right w:val="single" w:sz="4" w:space="0" w:color="000000"/>
            </w:tcBorders>
            <w:vAlign w:val="center"/>
          </w:tcPr>
          <w:p w14:paraId="7A1B5FA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Дать детям возможность окунуться в мир фантазии и воображения. Активизировать познавательный интерес детей.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1BD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Авансцена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пространство сцены между занавесом и оркест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или зрительным залом.</w:t>
            </w:r>
          </w:p>
          <w:p w14:paraId="286285D5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Актер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деятельный, действующий (акт — действие) участник игры.</w:t>
            </w:r>
          </w:p>
          <w:p w14:paraId="66B512D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Амфитеатр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места для зрителей, расположенные за порте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ром.</w:t>
            </w:r>
          </w:p>
          <w:p w14:paraId="4BA0D9D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Антракт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промежуток между действиями спектакля. </w:t>
            </w:r>
          </w:p>
          <w:p w14:paraId="74D1B9C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Аплодисменты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одобрительные хлопки зрителей. </w:t>
            </w:r>
          </w:p>
          <w:p w14:paraId="2CD0519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Афиша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объявление о представлении.</w:t>
            </w:r>
          </w:p>
          <w:p w14:paraId="4ED61EE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Бельэтаж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этаж зрительного зала над партером и ам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фитеатром.</w:t>
            </w:r>
          </w:p>
          <w:p w14:paraId="076BC3EF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Бутафория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предметы, специально подготовленные и употреб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ляемые вместо настоящих в театральных постановках (посуда, оружие, украшение).</w:t>
            </w:r>
          </w:p>
          <w:p w14:paraId="4C4856A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Грим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подкрашивание лица, искусство придания лицу (посред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ством специальных красок, наклеивания усов, бороды и т. Д.) внеш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необходимой актеру для данной роли.</w:t>
            </w:r>
          </w:p>
          <w:p w14:paraId="0E3132A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Декорация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украшение, художественное оформление действия на театральной сцене.</w:t>
            </w:r>
          </w:p>
          <w:p w14:paraId="1071701D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Диалог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разговор между двумя или несколькими лицами.</w:t>
            </w:r>
          </w:p>
          <w:p w14:paraId="6AE6BF8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Драма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сочинение для сцены.</w:t>
            </w:r>
          </w:p>
          <w:p w14:paraId="314EAAAF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Жест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движения рук, головы, передающие чувства и мысли. </w:t>
            </w:r>
          </w:p>
          <w:p w14:paraId="31F6D32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Занавес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полотнище, которое закрывает сцену от зритель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зала.</w:t>
            </w:r>
          </w:p>
          <w:p w14:paraId="650FD90F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Задник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расписной или гладкий фон из мягкой ткани, под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вешенный в глубине сцены.</w:t>
            </w:r>
          </w:p>
          <w:p w14:paraId="2C06F66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Карман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боковая часть сцены, скрытая от зрителей. </w:t>
            </w:r>
          </w:p>
          <w:p w14:paraId="2226D09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Кулисы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вертикальные полосы ткани, обрамляющие сцену по бокам.</w:t>
            </w:r>
          </w:p>
          <w:p w14:paraId="461CF32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Мизансцена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сценическое размещение, положение актеров на сцене в определенный момент.</w:t>
            </w:r>
          </w:p>
          <w:p w14:paraId="5FA988F1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Мимика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мысли и чувства, передаваемые не словами, а те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лодвижениями, выражением лица, отражающие эмоциональное состояние.</w:t>
            </w:r>
          </w:p>
          <w:p w14:paraId="05F77AF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Монолог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речь одного лица, мысли вслух.</w:t>
            </w:r>
          </w:p>
          <w:p w14:paraId="0235216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Пантомима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телодвижение, передача чувств и мыслей лицом и всем телом. </w:t>
            </w:r>
          </w:p>
          <w:p w14:paraId="4B4F7E2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Парик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накладные волосы.</w:t>
            </w:r>
          </w:p>
          <w:p w14:paraId="43A7832C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Партер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места в зрительном зале ниже уровня сцены.</w:t>
            </w:r>
          </w:p>
          <w:p w14:paraId="0C601A2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Режиссер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управляющий актерами, раздающий роли; лицо, руководящее постановкой спектакля.</w:t>
            </w:r>
          </w:p>
          <w:p w14:paraId="5DD75A7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Реквизит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вещи, необходимые актерам по ходу действия спек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такля.</w:t>
            </w:r>
          </w:p>
          <w:p w14:paraId="29B5CE49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Репертуар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пьесы, идущие в театре в определенный проме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жуток времени.</w:t>
            </w:r>
          </w:p>
          <w:p w14:paraId="3EB79E90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Репетиция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повторение, предварительное исполнение спек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такля.</w:t>
            </w:r>
          </w:p>
          <w:p w14:paraId="254ABE3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Реплика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фраза действующего лица, вслед за которым всту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пает другое действующее лицо или происходит какое-либо сце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ническое действие.</w:t>
            </w:r>
          </w:p>
          <w:p w14:paraId="3F6F73BC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Театр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для зрелищ.</w:t>
            </w:r>
          </w:p>
          <w:p w14:paraId="31B7B88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Фойе — 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помещение в театре, которое служит местом отдыха для зрителей во время антракта.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vAlign w:val="center"/>
          </w:tcPr>
          <w:p w14:paraId="702F0CF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5810B46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13E66DA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  <w:tr w:rsidR="00792542" w:rsidRPr="00792542" w14:paraId="23EFB698" w14:textId="77777777" w:rsidTr="00792542">
        <w:trPr>
          <w:trHeight w:val="285"/>
        </w:trPr>
        <w:tc>
          <w:tcPr>
            <w:tcW w:w="15236" w:type="dxa"/>
            <w:gridSpan w:val="4"/>
            <w:vAlign w:val="center"/>
          </w:tcPr>
          <w:p w14:paraId="46A786E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Работа над спектаклем</w:t>
            </w:r>
          </w:p>
        </w:tc>
      </w:tr>
      <w:tr w:rsidR="00792542" w:rsidRPr="00792542" w14:paraId="63325AA2" w14:textId="77777777" w:rsidTr="00792542">
        <w:trPr>
          <w:trHeight w:val="2748"/>
        </w:trPr>
        <w:tc>
          <w:tcPr>
            <w:tcW w:w="2993" w:type="dxa"/>
            <w:vAlign w:val="center"/>
          </w:tcPr>
          <w:p w14:paraId="3E3CBB2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Умение общаться с партнером. Способность импровизировать при создании образа.</w:t>
            </w:r>
          </w:p>
        </w:tc>
        <w:tc>
          <w:tcPr>
            <w:tcW w:w="3026" w:type="dxa"/>
            <w:vAlign w:val="center"/>
          </w:tcPr>
          <w:p w14:paraId="3AE4FAD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Воспитывать устойчивый интерес к театрально-игровой деятельности.</w:t>
            </w:r>
          </w:p>
          <w:p w14:paraId="7D78205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Поддерживать стремление самостоятельно создавать игровые об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разы с помощью движения, мимики, жеста. Приучать внимательно слушать партнера, вовремя произносить свои реплики.</w:t>
            </w:r>
          </w:p>
        </w:tc>
        <w:tc>
          <w:tcPr>
            <w:tcW w:w="7289" w:type="dxa"/>
            <w:vAlign w:val="center"/>
          </w:tcPr>
          <w:p w14:paraId="047D645A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t>Предложить детям разыграть хорошо знакомые им русские народ</w:t>
            </w:r>
            <w:r w:rsidRPr="00792542">
              <w:rPr>
                <w:rFonts w:ascii="Times New Roman" w:eastAsia="Calibri" w:hAnsi="Times New Roman" w:cs="Times New Roman"/>
                <w:i/>
                <w:color w:val="000000"/>
                <w:spacing w:val="-4"/>
                <w:w w:val="103"/>
                <w:sz w:val="24"/>
                <w:szCs w:val="24"/>
              </w:rPr>
              <w:softHyphen/>
              <w:t>ные сказки «Репка», «Теремок», «Колобок», используя знакомые этюды.</w:t>
            </w:r>
          </w:p>
        </w:tc>
        <w:tc>
          <w:tcPr>
            <w:tcW w:w="1926" w:type="dxa"/>
            <w:vAlign w:val="center"/>
          </w:tcPr>
          <w:p w14:paraId="597F93C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заданием справился;</w:t>
            </w:r>
          </w:p>
          <w:p w14:paraId="0E5442C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2 - 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частично;</w:t>
            </w:r>
          </w:p>
          <w:p w14:paraId="5191D8A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5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1 -</w:t>
            </w:r>
            <w:r w:rsidRPr="007925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 справляется.</w:t>
            </w:r>
          </w:p>
        </w:tc>
      </w:tr>
    </w:tbl>
    <w:p w14:paraId="26CE3795" w14:textId="77777777" w:rsidR="00792542" w:rsidRDefault="00792542">
      <w:pPr>
        <w:sectPr w:rsidR="00792542" w:rsidSect="007925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2A5AFE3" w14:textId="77777777" w:rsidR="00792542" w:rsidRPr="00792542" w:rsidRDefault="00792542" w:rsidP="0079254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5952F4" w14:textId="58D68001" w:rsidR="00792542" w:rsidRPr="00792542" w:rsidRDefault="00792542" w:rsidP="00792542">
      <w:pPr>
        <w:pStyle w:val="a7"/>
        <w:numPr>
          <w:ilvl w:val="0"/>
          <w:numId w:val="8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14:paraId="72D06362" w14:textId="77777777" w:rsidR="00792542" w:rsidRPr="00792542" w:rsidRDefault="00792542" w:rsidP="00792542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19379" w14:textId="77777777" w:rsidR="00792542" w:rsidRPr="00792542" w:rsidRDefault="00792542" w:rsidP="0079254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</w:t>
      </w:r>
      <w:proofErr w:type="spellEnd"/>
      <w:r w:rsidRPr="0079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методическое обеспечение дополнительной образовательной программы</w:t>
      </w:r>
    </w:p>
    <w:p w14:paraId="69035FF2" w14:textId="77777777" w:rsidR="00792542" w:rsidRPr="00792542" w:rsidRDefault="00792542" w:rsidP="0079254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915"/>
      </w:tblGrid>
      <w:tr w:rsidR="00792542" w:rsidRPr="00792542" w14:paraId="093DA1E2" w14:textId="77777777" w:rsidTr="00792542">
        <w:trPr>
          <w:trHeight w:val="286"/>
        </w:trPr>
        <w:tc>
          <w:tcPr>
            <w:tcW w:w="5103" w:type="dxa"/>
            <w:shd w:val="clear" w:color="auto" w:fill="auto"/>
          </w:tcPr>
          <w:p w14:paraId="4184C2B2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915" w:type="dxa"/>
            <w:shd w:val="clear" w:color="auto" w:fill="auto"/>
          </w:tcPr>
          <w:p w14:paraId="1D2E033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</w:t>
            </w:r>
          </w:p>
        </w:tc>
      </w:tr>
      <w:tr w:rsidR="00792542" w:rsidRPr="00792542" w14:paraId="02E45E78" w14:textId="77777777" w:rsidTr="00792542">
        <w:trPr>
          <w:trHeight w:val="4376"/>
        </w:trPr>
        <w:tc>
          <w:tcPr>
            <w:tcW w:w="5103" w:type="dxa"/>
            <w:shd w:val="clear" w:color="auto" w:fill="auto"/>
          </w:tcPr>
          <w:p w14:paraId="1C78133A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Pr="007925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5864D6B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игр, упражнений, этюдов</w:t>
            </w:r>
          </w:p>
          <w:p w14:paraId="4C54E84C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театральных постановок </w:t>
            </w:r>
          </w:p>
          <w:p w14:paraId="7060910F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</w:t>
            </w:r>
          </w:p>
          <w:p w14:paraId="43A9EA67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  <w:p w14:paraId="6892584B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</w:t>
            </w:r>
          </w:p>
          <w:p w14:paraId="51521E25" w14:textId="77777777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годом, Теремок!»</w:t>
            </w:r>
          </w:p>
          <w:p w14:paraId="565B56AB" w14:textId="77777777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«Дюймовочка»</w:t>
            </w:r>
          </w:p>
          <w:p w14:paraId="0918C72D" w14:textId="77777777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  <w:p w14:paraId="169DAFCA" w14:textId="77777777" w:rsidR="00792542" w:rsidRPr="00792542" w:rsidRDefault="00792542" w:rsidP="0079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«Незнайка, в цветочном городе».</w:t>
            </w:r>
          </w:p>
          <w:p w14:paraId="3A6D92D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69C92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14071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1F9C1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73E9F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14:paraId="202A4DFA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к играм, упражнениям, этюдам</w:t>
            </w:r>
          </w:p>
          <w:p w14:paraId="11FE3F19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эмоций, жестов</w:t>
            </w:r>
          </w:p>
          <w:p w14:paraId="61C75C4D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</w:t>
            </w:r>
          </w:p>
          <w:p w14:paraId="382CD4FC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картин, фотографий</w:t>
            </w:r>
          </w:p>
          <w:p w14:paraId="2AF38750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Шапочки-маски</w:t>
            </w:r>
          </w:p>
          <w:p w14:paraId="5B9AD1A4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</w:p>
          <w:p w14:paraId="5D6968A7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  <w:p w14:paraId="2FE0B3F9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оформление</w:t>
            </w:r>
          </w:p>
          <w:p w14:paraId="5A65211C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14:paraId="74B41E36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14:paraId="3CF8052A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Бусы</w:t>
            </w:r>
          </w:p>
          <w:p w14:paraId="11EAE65D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Прищепки</w:t>
            </w:r>
          </w:p>
          <w:p w14:paraId="7B9449E9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CF1F4B" w14:textId="77777777" w:rsidR="00792542" w:rsidRDefault="00792542">
      <w:pPr>
        <w:sectPr w:rsidR="00792542" w:rsidSect="0079254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5006B14F" w14:textId="77777777" w:rsidR="00792542" w:rsidRPr="00792542" w:rsidRDefault="00792542" w:rsidP="0079254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CF167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bookmarkStart w:id="3" w:name="_Toc293609786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 xml:space="preserve">План театрально – игровой деятельности  </w:t>
      </w:r>
      <w:bookmarkEnd w:id="3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>с детьми 6-7 лет</w:t>
      </w:r>
    </w:p>
    <w:p w14:paraId="7055BDC1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552"/>
        <w:gridCol w:w="3289"/>
        <w:gridCol w:w="8759"/>
      </w:tblGrid>
      <w:tr w:rsidR="00792542" w:rsidRPr="00792542" w14:paraId="19B3F98E" w14:textId="77777777" w:rsidTr="00792542">
        <w:trPr>
          <w:trHeight w:val="458"/>
        </w:trPr>
        <w:tc>
          <w:tcPr>
            <w:tcW w:w="817" w:type="dxa"/>
            <w:vMerge w:val="restart"/>
            <w:vAlign w:val="center"/>
            <w:hideMark/>
          </w:tcPr>
          <w:p w14:paraId="245D7DF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vMerge w:val="restart"/>
            <w:vAlign w:val="center"/>
          </w:tcPr>
          <w:p w14:paraId="31B53E8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12C687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9" w:type="dxa"/>
            <w:vMerge w:val="restart"/>
            <w:vAlign w:val="center"/>
            <w:hideMark/>
          </w:tcPr>
          <w:p w14:paraId="6FB018C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759" w:type="dxa"/>
            <w:vMerge w:val="restart"/>
            <w:vAlign w:val="center"/>
            <w:hideMark/>
          </w:tcPr>
          <w:p w14:paraId="51B4A1E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92542" w:rsidRPr="00792542" w14:paraId="6B3D9913" w14:textId="77777777" w:rsidTr="00792542">
        <w:trPr>
          <w:trHeight w:val="458"/>
        </w:trPr>
        <w:tc>
          <w:tcPr>
            <w:tcW w:w="817" w:type="dxa"/>
            <w:vMerge/>
            <w:tcBorders>
              <w:bottom w:val="single" w:sz="2" w:space="0" w:color="auto"/>
            </w:tcBorders>
            <w:hideMark/>
          </w:tcPr>
          <w:p w14:paraId="28797FE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582B6C3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14E2A05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hideMark/>
          </w:tcPr>
          <w:p w14:paraId="552F06B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vMerge/>
            <w:hideMark/>
          </w:tcPr>
          <w:p w14:paraId="0820BE9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542" w:rsidRPr="00792542" w14:paraId="4977B092" w14:textId="77777777" w:rsidTr="00792542">
        <w:trPr>
          <w:trHeight w:val="276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textDirection w:val="btLr"/>
            <w:vAlign w:val="center"/>
            <w:hideMark/>
          </w:tcPr>
          <w:p w14:paraId="35265A6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14:paraId="1B66D57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2" w:type="dxa"/>
            <w:vMerge w:val="restart"/>
            <w:hideMark/>
          </w:tcPr>
          <w:p w14:paraId="531925D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результатов</w:t>
            </w:r>
          </w:p>
          <w:p w14:paraId="06CD14CE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театрально-игровой деятельности</w:t>
            </w:r>
          </w:p>
        </w:tc>
        <w:tc>
          <w:tcPr>
            <w:tcW w:w="3289" w:type="dxa"/>
            <w:vMerge w:val="restart"/>
            <w:hideMark/>
          </w:tcPr>
          <w:p w14:paraId="04A3CDB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театрально-игровую деятельность детей перед началом учебного года.</w:t>
            </w:r>
          </w:p>
        </w:tc>
        <w:tc>
          <w:tcPr>
            <w:tcW w:w="8759" w:type="dxa"/>
            <w:hideMark/>
          </w:tcPr>
          <w:p w14:paraId="1B16FB9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Театральная игра</w:t>
            </w:r>
          </w:p>
          <w:p w14:paraId="5BBF504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Общеразвивающие игры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«Передай позу»</w:t>
            </w:r>
          </w:p>
          <w:p w14:paraId="5576E3D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и этюды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«Кругосветное путешествие»</w:t>
            </w:r>
          </w:p>
          <w:p w14:paraId="4D0FB69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Ритмопластика</w:t>
            </w:r>
          </w:p>
          <w:p w14:paraId="6EDC0ED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развитие двигательных способностей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«Буратино и Пьеро»</w:t>
            </w:r>
          </w:p>
          <w:p w14:paraId="0B31A44D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Музыкально-пластические импровизации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«В царстве золотой рыбки»</w:t>
            </w:r>
          </w:p>
          <w:p w14:paraId="0A78C3F7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FF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Жесты как важное средство выразительности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«Приветствие», «Прощание»</w:t>
            </w:r>
            <w:r w:rsidRPr="00792542">
              <w:rPr>
                <w:rFonts w:ascii="Times New Roman" w:eastAsia="Calibri" w:hAnsi="Times New Roman" w:cs="Times New Roman"/>
                <w:b/>
                <w:i/>
                <w:color w:val="FF0000"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560291B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 и техника речи</w:t>
            </w:r>
          </w:p>
          <w:p w14:paraId="3B9D72D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речевое дыхание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«Игра со свечой»</w:t>
            </w:r>
          </w:p>
          <w:p w14:paraId="224BC65A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Артикуляционная гимнастика «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Удивленный бегемот», «Горячая картошка»</w:t>
            </w:r>
            <w:r w:rsidRPr="00792542"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5005242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свободу звучания с мягкой атакой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«Колыбельная»</w:t>
            </w:r>
          </w:p>
          <w:p w14:paraId="7049454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Этюдный тренаж</w:t>
            </w:r>
          </w:p>
          <w:p w14:paraId="45F4D0A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на развитие внимание, памяти, воображения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«Нагрузи машину», «Кто пришел?»</w:t>
            </w:r>
          </w:p>
          <w:p w14:paraId="5BF642C1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Этюды на выражение и сопоставление различных эмоций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«Девочки и мальчики»</w:t>
            </w:r>
          </w:p>
          <w:p w14:paraId="116BD20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Основы театральной культуры</w:t>
            </w:r>
          </w:p>
          <w:p w14:paraId="7064862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Словарь театральных терминов</w:t>
            </w:r>
          </w:p>
          <w:p w14:paraId="5B7B171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Игры-драматизации</w:t>
            </w:r>
          </w:p>
          <w:p w14:paraId="1C321C6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Желание участвовать в играх-дра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матизациях.  Умение общаться с партнером. Способность импровизировать при создании образа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«Репка», «Теремок».</w:t>
            </w:r>
          </w:p>
        </w:tc>
      </w:tr>
      <w:tr w:rsidR="00792542" w:rsidRPr="00792542" w14:paraId="7DE371D7" w14:textId="77777777" w:rsidTr="00792542">
        <w:trPr>
          <w:trHeight w:val="276"/>
        </w:trPr>
        <w:tc>
          <w:tcPr>
            <w:tcW w:w="817" w:type="dxa"/>
            <w:vMerge/>
            <w:vAlign w:val="center"/>
            <w:hideMark/>
          </w:tcPr>
          <w:p w14:paraId="0FBDAA2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348CB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vMerge/>
            <w:hideMark/>
          </w:tcPr>
          <w:p w14:paraId="4D06B1A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hideMark/>
          </w:tcPr>
          <w:p w14:paraId="14D9380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6C47CD91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Театральная игра</w:t>
            </w:r>
          </w:p>
          <w:p w14:paraId="19A6302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превращения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«Превращение детей»</w:t>
            </w:r>
          </w:p>
          <w:p w14:paraId="179156F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действия с воображаемыми предметами или на память физических действий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«Что мы делали не скажем, а что делали покажем»</w:t>
            </w:r>
          </w:p>
          <w:p w14:paraId="3DC196D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 и техника речи</w:t>
            </w:r>
          </w:p>
          <w:p w14:paraId="46C5C6B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опору дыхание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«Дрессированные собачки»</w:t>
            </w:r>
          </w:p>
          <w:p w14:paraId="2C667025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Игры на расширение диапазона голоса «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Чудо-лесенка»</w:t>
            </w:r>
            <w:r w:rsidRPr="00792542"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70E8FE5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Творческие игры со словом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«Волшебная корзинка»</w:t>
            </w:r>
          </w:p>
          <w:p w14:paraId="3572A467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Скороговорки</w:t>
            </w:r>
          </w:p>
          <w:p w14:paraId="0A19D7D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Этюдный тренаж</w:t>
            </w:r>
          </w:p>
          <w:p w14:paraId="1C7B07F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на развитие внимание, памяти, воображения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«Прогулка в лес»</w:t>
            </w:r>
          </w:p>
          <w:p w14:paraId="36ED3791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Этюды на воспроизведение отдельных черт характера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 xml:space="preserve"> «За деревней я гуляла»</w:t>
            </w:r>
          </w:p>
          <w:p w14:paraId="45798F4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Игры-драматизации</w:t>
            </w:r>
          </w:p>
          <w:p w14:paraId="637AED03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Желание участвовать в играх-дра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матизациях.  Умение общаться с партнером. Способность импровизировать при создании образа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«Колобок»</w:t>
            </w:r>
          </w:p>
        </w:tc>
      </w:tr>
      <w:tr w:rsidR="00792542" w:rsidRPr="00792542" w14:paraId="3320FCE5" w14:textId="77777777" w:rsidTr="00792542">
        <w:trPr>
          <w:trHeight w:val="660"/>
        </w:trPr>
        <w:tc>
          <w:tcPr>
            <w:tcW w:w="817" w:type="dxa"/>
            <w:vMerge/>
            <w:vAlign w:val="center"/>
            <w:hideMark/>
          </w:tcPr>
          <w:p w14:paraId="1993389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EE0F6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2" w:type="dxa"/>
            <w:vAlign w:val="center"/>
            <w:hideMark/>
          </w:tcPr>
          <w:p w14:paraId="2AD2D95C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«Пока занавес закрыт»</w:t>
            </w:r>
          </w:p>
        </w:tc>
        <w:tc>
          <w:tcPr>
            <w:tcW w:w="3289" w:type="dxa"/>
            <w:hideMark/>
          </w:tcPr>
          <w:p w14:paraId="75E9758F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интерес детей к сценическому искусству. Воспитывать доброжелательность, коммуникабельность в от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ношениях со сверстниками. Совершенствовать внимание, па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мять, наблюдательность.</w:t>
            </w:r>
          </w:p>
        </w:tc>
        <w:tc>
          <w:tcPr>
            <w:tcW w:w="8759" w:type="dxa"/>
            <w:hideMark/>
          </w:tcPr>
          <w:p w14:paraId="184FF8A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Вводная беседа.</w:t>
            </w:r>
          </w:p>
          <w:p w14:paraId="4F038C91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2. Игровая программа. </w:t>
            </w:r>
          </w:p>
          <w:p w14:paraId="56346559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Игры «И я тоже!», «Птицы, на гнезда!»</w:t>
            </w:r>
          </w:p>
        </w:tc>
      </w:tr>
      <w:tr w:rsidR="00792542" w:rsidRPr="00792542" w14:paraId="6FDD4C3E" w14:textId="77777777" w:rsidTr="00792542">
        <w:tc>
          <w:tcPr>
            <w:tcW w:w="817" w:type="dxa"/>
            <w:vMerge/>
            <w:tcBorders>
              <w:bottom w:val="single" w:sz="2" w:space="0" w:color="auto"/>
            </w:tcBorders>
            <w:vAlign w:val="center"/>
            <w:hideMark/>
          </w:tcPr>
          <w:p w14:paraId="1392B6C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7BDFF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2" w:type="dxa"/>
            <w:vAlign w:val="center"/>
            <w:hideMark/>
          </w:tcPr>
          <w:p w14:paraId="714BEC7B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«Сказку ты, дружок, послушай и сыграй»</w:t>
            </w:r>
          </w:p>
        </w:tc>
        <w:tc>
          <w:tcPr>
            <w:tcW w:w="3289" w:type="dxa"/>
            <w:hideMark/>
          </w:tcPr>
          <w:p w14:paraId="08BC1E4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речевое дыхание, правильную артикуля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цию, дикцию. Совершенствовать память, внимание, воображение, общение детей. Развивать умение детей искренне верить в любую воображаемую ситуацию.</w:t>
            </w:r>
          </w:p>
        </w:tc>
        <w:tc>
          <w:tcPr>
            <w:tcW w:w="8759" w:type="dxa"/>
            <w:hideMark/>
          </w:tcPr>
          <w:p w14:paraId="33E32DF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Упражнения «Мыльные пузыри», «Веселый пятачок».</w:t>
            </w:r>
          </w:p>
          <w:p w14:paraId="2D66325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Упражнение на ритмопластику «Медведи в клетке».</w:t>
            </w:r>
          </w:p>
          <w:p w14:paraId="44A631D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Скороговорка «Шесть мышат в камышах шуршат».</w:t>
            </w:r>
          </w:p>
          <w:p w14:paraId="36D3A13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Сказка «Зайчик и ежик».</w:t>
            </w:r>
            <w:r w:rsidRPr="0079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542" w:rsidRPr="00792542" w14:paraId="7ED67E09" w14:textId="77777777" w:rsidTr="00792542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17C2D16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</w:tcPr>
          <w:p w14:paraId="27E7044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52" w:type="dxa"/>
            <w:vAlign w:val="center"/>
            <w:hideMark/>
          </w:tcPr>
          <w:p w14:paraId="649AE3D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«Колобок»</w:t>
            </w:r>
          </w:p>
        </w:tc>
        <w:tc>
          <w:tcPr>
            <w:tcW w:w="3289" w:type="dxa"/>
            <w:hideMark/>
          </w:tcPr>
          <w:p w14:paraId="2522973A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правильное речевое дыхание.</w:t>
            </w:r>
          </w:p>
        </w:tc>
        <w:tc>
          <w:tcPr>
            <w:tcW w:w="8759" w:type="dxa"/>
            <w:hideMark/>
          </w:tcPr>
          <w:p w14:paraId="3B105EC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Игры и упражнения на речевое дыхание.</w:t>
            </w:r>
          </w:p>
          <w:p w14:paraId="7E11599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Артикуляционная гимнастика.</w:t>
            </w:r>
          </w:p>
          <w:p w14:paraId="7AA74A3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Импровизированная игра «Колобок».</w:t>
            </w:r>
          </w:p>
        </w:tc>
      </w:tr>
      <w:tr w:rsidR="00792542" w:rsidRPr="00792542" w14:paraId="6136C2E2" w14:textId="77777777" w:rsidTr="00792542">
        <w:trPr>
          <w:trHeight w:val="615"/>
        </w:trPr>
        <w:tc>
          <w:tcPr>
            <w:tcW w:w="817" w:type="dxa"/>
            <w:vMerge/>
            <w:tcBorders>
              <w:top w:val="single" w:sz="2" w:space="0" w:color="auto"/>
            </w:tcBorders>
            <w:textDirection w:val="btLr"/>
            <w:vAlign w:val="center"/>
            <w:hideMark/>
          </w:tcPr>
          <w:p w14:paraId="05AE14B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5C495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52" w:type="dxa"/>
            <w:vAlign w:val="center"/>
            <w:hideMark/>
          </w:tcPr>
          <w:p w14:paraId="2975E77F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Ритмопластика. Музыкально-пластические импровизации</w:t>
            </w:r>
          </w:p>
        </w:tc>
        <w:tc>
          <w:tcPr>
            <w:tcW w:w="3289" w:type="dxa"/>
            <w:hideMark/>
          </w:tcPr>
          <w:p w14:paraId="2B3EADA9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передавать в пластических свободных образах характер и настроение музыкальных произведений.</w:t>
            </w:r>
          </w:p>
        </w:tc>
        <w:tc>
          <w:tcPr>
            <w:tcW w:w="8759" w:type="dxa"/>
            <w:hideMark/>
          </w:tcPr>
          <w:p w14:paraId="1E98F18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Упражнение «Осенние листья».</w:t>
            </w:r>
          </w:p>
          <w:p w14:paraId="6C77A12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Упражнение «Бабочки».</w:t>
            </w:r>
          </w:p>
          <w:p w14:paraId="446E942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Упражнение «Утро».</w:t>
            </w:r>
          </w:p>
        </w:tc>
      </w:tr>
      <w:tr w:rsidR="00792542" w:rsidRPr="00792542" w14:paraId="6DDFA840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0CDF37B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69124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14:paraId="5BEE89AD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Театральные игры </w:t>
            </w:r>
          </w:p>
        </w:tc>
        <w:tc>
          <w:tcPr>
            <w:tcW w:w="3289" w:type="dxa"/>
            <w:tcBorders>
              <w:bottom w:val="single" w:sz="2" w:space="0" w:color="auto"/>
            </w:tcBorders>
            <w:hideMark/>
          </w:tcPr>
          <w:p w14:paraId="69249CEB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наблюдательность, быстроту ре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акции, память.</w:t>
            </w:r>
          </w:p>
        </w:tc>
        <w:tc>
          <w:tcPr>
            <w:tcW w:w="8759" w:type="dxa"/>
            <w:hideMark/>
          </w:tcPr>
          <w:p w14:paraId="3CA4D2DD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Игра «Веселые обезьянки».</w:t>
            </w:r>
          </w:p>
          <w:p w14:paraId="1A3A4CE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Игра «Поварята».</w:t>
            </w:r>
          </w:p>
          <w:p w14:paraId="49A584A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Игра «Веселые обезьянки».</w:t>
            </w:r>
          </w:p>
        </w:tc>
      </w:tr>
      <w:tr w:rsidR="00792542" w:rsidRPr="00792542" w14:paraId="4ED6A2C2" w14:textId="77777777" w:rsidTr="00792542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46A36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F84FF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204F28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с воображаемыми предметами</w:t>
            </w:r>
          </w:p>
        </w:tc>
        <w:tc>
          <w:tcPr>
            <w:tcW w:w="3289" w:type="dxa"/>
            <w:tcBorders>
              <w:top w:val="single" w:sz="2" w:space="0" w:color="auto"/>
              <w:right w:val="single" w:sz="2" w:space="0" w:color="auto"/>
            </w:tcBorders>
            <w:hideMark/>
          </w:tcPr>
          <w:p w14:paraId="2789939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8759" w:type="dxa"/>
            <w:tcBorders>
              <w:left w:val="single" w:sz="2" w:space="0" w:color="auto"/>
            </w:tcBorders>
            <w:hideMark/>
          </w:tcPr>
          <w:p w14:paraId="63F0BEF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на тему «Действия с воображаемыми предметами».</w:t>
            </w:r>
          </w:p>
          <w:p w14:paraId="25DA9D70" w14:textId="77777777" w:rsidR="00792542" w:rsidRPr="00792542" w:rsidRDefault="00792542" w:rsidP="00792542">
            <w:pPr>
              <w:shd w:val="clear" w:color="auto" w:fill="FFFFFF"/>
              <w:tabs>
                <w:tab w:val="left" w:pos="13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Игра «Что мы делаем, не скажем, но зато покажем».</w:t>
            </w:r>
          </w:p>
        </w:tc>
      </w:tr>
      <w:tr w:rsidR="00792542" w:rsidRPr="00792542" w14:paraId="02E15D5B" w14:textId="77777777" w:rsidTr="00792542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1B2EDAD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</w:tcPr>
          <w:p w14:paraId="6F8E7FA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48C46583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Разыгрывание этюдов</w:t>
            </w:r>
          </w:p>
          <w:p w14:paraId="31773AD1" w14:textId="77777777" w:rsidR="00792542" w:rsidRPr="00792542" w:rsidRDefault="00792542" w:rsidP="00792542">
            <w:pPr>
              <w:tabs>
                <w:tab w:val="left" w:pos="4040"/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461830C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понятием «этюд»; развивать умение передавать эмоциональное состояние с помощью мимики и жестов. Учить детей действовать в условиях вымысла, об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щаться и реагировать на поведение друг друга.</w:t>
            </w:r>
          </w:p>
        </w:tc>
        <w:tc>
          <w:tcPr>
            <w:tcW w:w="8759" w:type="dxa"/>
            <w:hideMark/>
          </w:tcPr>
          <w:p w14:paraId="2915104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на тему «Что такое этюд?»</w:t>
            </w:r>
          </w:p>
          <w:p w14:paraId="281D30A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Работа над этюдами «Покупка театрального билета», «Утешение». Разыгрывание этюдов на основные эмоции: радость, гнев, грусть, удивление, страх, отвращение.</w:t>
            </w:r>
          </w:p>
        </w:tc>
      </w:tr>
      <w:tr w:rsidR="00792542" w:rsidRPr="00792542" w14:paraId="04E41513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1AC70CE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45DCA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52" w:type="dxa"/>
            <w:hideMark/>
          </w:tcPr>
          <w:p w14:paraId="502E8CAB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Ритмопластика</w:t>
            </w:r>
          </w:p>
          <w:p w14:paraId="24D75716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7434AE19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произвольно реагировать на музыкаль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ный сигнал. Развивать умение передавать в свободных импровизациях характер и настроение музыки.</w:t>
            </w:r>
          </w:p>
        </w:tc>
        <w:tc>
          <w:tcPr>
            <w:tcW w:w="8759" w:type="dxa"/>
            <w:hideMark/>
          </w:tcPr>
          <w:p w14:paraId="2407DD6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о театре.</w:t>
            </w:r>
          </w:p>
          <w:p w14:paraId="5CC4CC7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Игры на развитие двигательных способностей «Снего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вик», «Баба Яга».</w:t>
            </w:r>
          </w:p>
        </w:tc>
      </w:tr>
      <w:tr w:rsidR="00792542" w:rsidRPr="00792542" w14:paraId="372B0DB2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3D091D5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B78F9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52" w:type="dxa"/>
            <w:hideMark/>
          </w:tcPr>
          <w:p w14:paraId="1A0C466F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Театрализованная игра</w:t>
            </w:r>
          </w:p>
          <w:p w14:paraId="63F6DB1A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«Угадай, что я делаю?»</w:t>
            </w:r>
          </w:p>
        </w:tc>
        <w:tc>
          <w:tcPr>
            <w:tcW w:w="3289" w:type="dxa"/>
            <w:hideMark/>
          </w:tcPr>
          <w:p w14:paraId="104058E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память, воображение детей.</w:t>
            </w:r>
          </w:p>
          <w:p w14:paraId="0FA045D5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12A3A5A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о театрализованной игре.</w:t>
            </w:r>
          </w:p>
          <w:p w14:paraId="2B1747D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Игра «Угадай, что я делаю?»</w:t>
            </w:r>
          </w:p>
        </w:tc>
      </w:tr>
      <w:tr w:rsidR="00792542" w:rsidRPr="00792542" w14:paraId="7706BDEA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09B9274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25934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52" w:type="dxa"/>
            <w:hideMark/>
          </w:tcPr>
          <w:p w14:paraId="7F910B79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Театральная игра «Одно и то же по-разному»</w:t>
            </w:r>
          </w:p>
        </w:tc>
        <w:tc>
          <w:tcPr>
            <w:tcW w:w="3289" w:type="dxa"/>
            <w:hideMark/>
          </w:tcPr>
          <w:p w14:paraId="7A720F9F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воображение, фантазию детей.</w:t>
            </w:r>
          </w:p>
          <w:p w14:paraId="04CE51E8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7A28F09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Игра «Одно и то же по-разному».</w:t>
            </w:r>
          </w:p>
          <w:p w14:paraId="0FA2E3B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Игра «Превращение предмета».</w:t>
            </w:r>
          </w:p>
        </w:tc>
      </w:tr>
      <w:tr w:rsidR="00792542" w:rsidRPr="00792542" w14:paraId="7197B3AF" w14:textId="77777777" w:rsidTr="00792542">
        <w:tc>
          <w:tcPr>
            <w:tcW w:w="817" w:type="dxa"/>
            <w:vMerge/>
            <w:vAlign w:val="center"/>
            <w:hideMark/>
          </w:tcPr>
          <w:p w14:paraId="58B0C36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460B8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14:paraId="6A353F9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Театральная игра «Кругосветное путешествие»</w:t>
            </w:r>
          </w:p>
          <w:p w14:paraId="17D46B61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4B282993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фантазию, умение оправдывать свое по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ведение. Дать детям возможность проявить себя в предлагае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мых обстоятельствах; развивать чувства правды, веры в вымысел и смелость, сообразительность, воображение и фантазию.</w:t>
            </w:r>
          </w:p>
        </w:tc>
        <w:tc>
          <w:tcPr>
            <w:tcW w:w="8759" w:type="dxa"/>
            <w:hideMark/>
          </w:tcPr>
          <w:p w14:paraId="5ECFD53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1. Игра «Кругосветное путешествие».</w:t>
            </w:r>
          </w:p>
          <w:p w14:paraId="6633F05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2542" w:rsidRPr="00792542" w14:paraId="1AE72C3B" w14:textId="77777777" w:rsidTr="00792542">
        <w:tc>
          <w:tcPr>
            <w:tcW w:w="817" w:type="dxa"/>
            <w:vMerge w:val="restart"/>
            <w:textDirection w:val="btLr"/>
            <w:vAlign w:val="center"/>
            <w:hideMark/>
          </w:tcPr>
          <w:p w14:paraId="63D5335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</w:tcPr>
          <w:p w14:paraId="05205B1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552" w:type="dxa"/>
            <w:hideMark/>
          </w:tcPr>
          <w:p w14:paraId="455449B1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техника речи</w:t>
            </w:r>
          </w:p>
          <w:p w14:paraId="4D9BE331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7067AB1C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воображение, пополнять словарный за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пас, активизировать ассоциативное мышление детей.</w:t>
            </w:r>
          </w:p>
          <w:p w14:paraId="541C48FB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четкость произношения (дыхание, артикуляция, дикция, интонация).</w:t>
            </w:r>
          </w:p>
        </w:tc>
        <w:tc>
          <w:tcPr>
            <w:tcW w:w="8759" w:type="dxa"/>
            <w:hideMark/>
          </w:tcPr>
          <w:p w14:paraId="5C28B01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Творческие игры со словом «Сочини сказку», «Ручной мяч».</w:t>
            </w:r>
          </w:p>
          <w:p w14:paraId="1FF8DD5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Игры со скороговорками.</w:t>
            </w:r>
          </w:p>
          <w:p w14:paraId="295125A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Упражнение на опору дыхания «Эхо».</w:t>
            </w:r>
          </w:p>
          <w:p w14:paraId="291E74F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Игра «Птичий двор».</w:t>
            </w:r>
          </w:p>
          <w:p w14:paraId="10795CB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5. Упражнение «Гудок», «Эхо».</w:t>
            </w:r>
          </w:p>
        </w:tc>
      </w:tr>
      <w:tr w:rsidR="00792542" w:rsidRPr="00792542" w14:paraId="77646E99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3198930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4E155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52" w:type="dxa"/>
            <w:hideMark/>
          </w:tcPr>
          <w:p w14:paraId="5F96811A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Ритмопластика</w:t>
            </w:r>
          </w:p>
          <w:p w14:paraId="2BE3A70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578A7BB2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ритма, координацию движений, пластическую выразительность и музыкальность.</w:t>
            </w:r>
          </w:p>
          <w:p w14:paraId="76B84D8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детей равномерно размещаться по пло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щадке; двигаться, не сталкиваясь друг с другом, в разных темпах.</w:t>
            </w:r>
          </w:p>
        </w:tc>
        <w:tc>
          <w:tcPr>
            <w:tcW w:w="8759" w:type="dxa"/>
            <w:hideMark/>
          </w:tcPr>
          <w:p w14:paraId="17841E0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Разминочные упражнения.</w:t>
            </w:r>
          </w:p>
          <w:p w14:paraId="4280932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Упражнения на внимание и координацию.</w:t>
            </w:r>
          </w:p>
          <w:p w14:paraId="5999801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Речедвигательная</w:t>
            </w:r>
            <w:proofErr w:type="spellEnd"/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координация.</w:t>
            </w:r>
          </w:p>
          <w:p w14:paraId="70D35B5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Игра «Гипнотизер», «Конкурс лентяев».</w:t>
            </w:r>
          </w:p>
        </w:tc>
      </w:tr>
      <w:tr w:rsidR="00792542" w:rsidRPr="00792542" w14:paraId="1C789547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62F3DAC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1D774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52" w:type="dxa"/>
            <w:hideMark/>
          </w:tcPr>
          <w:p w14:paraId="457607AE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Театральная игра «Метелица»</w:t>
            </w:r>
          </w:p>
          <w:p w14:paraId="5C118815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279E80B8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ориентироваться в окружающей обста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новке, развивать внимание и наблюдательность, музыкаль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ную память, умение верно интонировать мелодию и дейст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вовать с воображаемыми предметами.</w:t>
            </w:r>
          </w:p>
        </w:tc>
        <w:tc>
          <w:tcPr>
            <w:tcW w:w="8759" w:type="dxa"/>
            <w:hideMark/>
          </w:tcPr>
          <w:p w14:paraId="06BCECB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Игра «Метелица».</w:t>
            </w:r>
          </w:p>
          <w:p w14:paraId="18D0C74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2542" w:rsidRPr="00792542" w14:paraId="22F42A5B" w14:textId="77777777" w:rsidTr="00792542"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903930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2BF29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552" w:type="dxa"/>
            <w:hideMark/>
          </w:tcPr>
          <w:p w14:paraId="26059705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Ритмопластика</w:t>
            </w:r>
          </w:p>
          <w:p w14:paraId="3F7F557C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12FF588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ритма, координацию движений; умение согласовывать действия друг с другом.</w:t>
            </w:r>
          </w:p>
        </w:tc>
        <w:tc>
          <w:tcPr>
            <w:tcW w:w="8759" w:type="dxa"/>
            <w:hideMark/>
          </w:tcPr>
          <w:p w14:paraId="68F31A4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Упражнение «Ритмический этюд».</w:t>
            </w:r>
          </w:p>
          <w:p w14:paraId="51436E8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Игра «Считалочка». Ритмический этюд.</w:t>
            </w:r>
          </w:p>
        </w:tc>
      </w:tr>
      <w:tr w:rsidR="00792542" w:rsidRPr="00792542" w14:paraId="52F28127" w14:textId="77777777" w:rsidTr="00792542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0C099B76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</w:tcPr>
          <w:p w14:paraId="679DAC6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552" w:type="dxa"/>
            <w:hideMark/>
          </w:tcPr>
          <w:p w14:paraId="26EB972E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техника речи</w:t>
            </w:r>
          </w:p>
          <w:p w14:paraId="3713762F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00A9C4F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Пополнять словарный запас, развивать образное мышление детей. Развивать четкое,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  <w:tc>
          <w:tcPr>
            <w:tcW w:w="8759" w:type="dxa"/>
            <w:hideMark/>
          </w:tcPr>
          <w:p w14:paraId="0BF4F931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Игра «Ворона», работа над звуками рис. </w:t>
            </w:r>
          </w:p>
          <w:p w14:paraId="500883A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Упражнение на дыхание.</w:t>
            </w:r>
          </w:p>
          <w:p w14:paraId="71AF5B2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3. Работа над стихотворением «Веселые чижи». </w:t>
            </w:r>
          </w:p>
          <w:p w14:paraId="6F4888E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Работа над дыханием.</w:t>
            </w:r>
          </w:p>
          <w:p w14:paraId="4CB83C6A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5. Работа над произношением поэтического текста.</w:t>
            </w:r>
          </w:p>
        </w:tc>
      </w:tr>
      <w:tr w:rsidR="00792542" w:rsidRPr="00792542" w14:paraId="48703C18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3C519C6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EA9A4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552" w:type="dxa"/>
            <w:hideMark/>
          </w:tcPr>
          <w:p w14:paraId="402C59E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техника речи.</w:t>
            </w:r>
          </w:p>
          <w:p w14:paraId="0080AAF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Скороговорки</w:t>
            </w:r>
          </w:p>
        </w:tc>
        <w:tc>
          <w:tcPr>
            <w:tcW w:w="3289" w:type="dxa"/>
            <w:hideMark/>
          </w:tcPr>
          <w:p w14:paraId="632A746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правильное произношение, артикуля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цию; учить детей быстро и четко проговаривать труднопро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износимые слова и фразы.</w:t>
            </w:r>
          </w:p>
        </w:tc>
        <w:tc>
          <w:tcPr>
            <w:tcW w:w="8759" w:type="dxa"/>
            <w:hideMark/>
          </w:tcPr>
          <w:p w14:paraId="6EBF9A1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Игра «Любитель-рыболов».</w:t>
            </w:r>
          </w:p>
          <w:p w14:paraId="4788068D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Работа со скороговорками.</w:t>
            </w:r>
          </w:p>
        </w:tc>
      </w:tr>
      <w:tr w:rsidR="00792542" w:rsidRPr="00792542" w14:paraId="01F61824" w14:textId="77777777" w:rsidTr="00792542">
        <w:tc>
          <w:tcPr>
            <w:tcW w:w="817" w:type="dxa"/>
            <w:vMerge/>
            <w:vAlign w:val="center"/>
            <w:hideMark/>
          </w:tcPr>
          <w:p w14:paraId="14BE3BA3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02AAA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552" w:type="dxa"/>
            <w:hideMark/>
          </w:tcPr>
          <w:p w14:paraId="3E5A1C6A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Театральная игра</w:t>
            </w:r>
          </w:p>
          <w:p w14:paraId="2200F47D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«Карусель»</w:t>
            </w:r>
          </w:p>
          <w:p w14:paraId="19B01B0E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140AB20B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музыкальность, внимание, умение со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измерять свои действия с действиями товарищей. Работать над дикцией и голосом.</w:t>
            </w:r>
          </w:p>
        </w:tc>
        <w:tc>
          <w:tcPr>
            <w:tcW w:w="8759" w:type="dxa"/>
            <w:hideMark/>
          </w:tcPr>
          <w:p w14:paraId="795D0E2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Театральная игра «Карусель».</w:t>
            </w:r>
          </w:p>
        </w:tc>
      </w:tr>
      <w:tr w:rsidR="00792542" w:rsidRPr="00792542" w14:paraId="22646F0D" w14:textId="77777777" w:rsidTr="00792542">
        <w:tc>
          <w:tcPr>
            <w:tcW w:w="817" w:type="dxa"/>
            <w:vMerge/>
            <w:vAlign w:val="center"/>
            <w:hideMark/>
          </w:tcPr>
          <w:p w14:paraId="5908C25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1381D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768A225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Сказка Ш. Перро «Красная Шапочка»</w:t>
            </w:r>
          </w:p>
        </w:tc>
        <w:tc>
          <w:tcPr>
            <w:tcW w:w="3289" w:type="dxa"/>
            <w:hideMark/>
          </w:tcPr>
          <w:p w14:paraId="14213026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сказкой Ш. Перро «Красная Шапочка».</w:t>
            </w:r>
          </w:p>
        </w:tc>
        <w:tc>
          <w:tcPr>
            <w:tcW w:w="8759" w:type="dxa"/>
            <w:hideMark/>
          </w:tcPr>
          <w:p w14:paraId="5840D8F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Чтение сказки Ш. Перро «Красная Шапочка».</w:t>
            </w:r>
          </w:p>
          <w:p w14:paraId="4ACFD67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Беседа о прочитанной сказке.</w:t>
            </w:r>
          </w:p>
        </w:tc>
      </w:tr>
      <w:tr w:rsidR="00792542" w:rsidRPr="00792542" w14:paraId="28246CF4" w14:textId="77777777" w:rsidTr="00792542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0204FFF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</w:tcPr>
          <w:p w14:paraId="14DB9F9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552" w:type="dxa"/>
            <w:vMerge/>
            <w:hideMark/>
          </w:tcPr>
          <w:p w14:paraId="4885171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34D33AD9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 детям значение слова «событие»; продол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жать работу над сказкой, обращая внимание детей на эле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менты актерской игры (внимание, общение, наблюдательность). Совершенствовать технику речи, правильную 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артикуляцию гласных и согласных.</w:t>
            </w:r>
          </w:p>
        </w:tc>
        <w:tc>
          <w:tcPr>
            <w:tcW w:w="8759" w:type="dxa"/>
            <w:hideMark/>
          </w:tcPr>
          <w:p w14:paraId="268575D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1. Упражнение для голоса «Воробьи».</w:t>
            </w:r>
          </w:p>
          <w:p w14:paraId="69069F3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Беседа о театральной терминологии.</w:t>
            </w:r>
          </w:p>
          <w:p w14:paraId="3E178A6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Репетиция сказки «Красная Шапочка».</w:t>
            </w:r>
          </w:p>
        </w:tc>
      </w:tr>
      <w:tr w:rsidR="00792542" w:rsidRPr="00792542" w14:paraId="3E48C2CF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18748B95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1B9CC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552" w:type="dxa"/>
            <w:vMerge/>
            <w:hideMark/>
          </w:tcPr>
          <w:p w14:paraId="205A93B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4DE11B35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воображение, фантазию детей; готовить их к действиям с воображаемыми предметами; раз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вивать дикцию.</w:t>
            </w:r>
          </w:p>
        </w:tc>
        <w:tc>
          <w:tcPr>
            <w:tcW w:w="8759" w:type="dxa"/>
            <w:hideMark/>
          </w:tcPr>
          <w:p w14:paraId="4FDDB0A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Работа над дикцией.</w:t>
            </w:r>
          </w:p>
          <w:p w14:paraId="06CE957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Репетиция события «Работа дровосеков».</w:t>
            </w:r>
          </w:p>
        </w:tc>
      </w:tr>
      <w:tr w:rsidR="00792542" w:rsidRPr="00792542" w14:paraId="0758A627" w14:textId="77777777" w:rsidTr="00792542">
        <w:tc>
          <w:tcPr>
            <w:tcW w:w="817" w:type="dxa"/>
            <w:vMerge/>
            <w:textDirection w:val="btLr"/>
            <w:vAlign w:val="center"/>
            <w:hideMark/>
          </w:tcPr>
          <w:p w14:paraId="08664B1B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5BFE5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52" w:type="dxa"/>
            <w:vMerge/>
            <w:hideMark/>
          </w:tcPr>
          <w:p w14:paraId="7F39E80F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6B888314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память, внимание, общение детей. Работать над голосом.</w:t>
            </w:r>
          </w:p>
          <w:p w14:paraId="6F198B60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4204DE7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Работа над дыханием, артикуляцией.</w:t>
            </w:r>
          </w:p>
          <w:p w14:paraId="4FD7F13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Работа над голосом.</w:t>
            </w:r>
          </w:p>
          <w:p w14:paraId="2A4DD7B3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Репетиция I, II и III событий сказки «Красная Ша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почка».</w:t>
            </w:r>
          </w:p>
        </w:tc>
      </w:tr>
      <w:tr w:rsidR="00792542" w:rsidRPr="00792542" w14:paraId="6BFBD475" w14:textId="77777777" w:rsidTr="00792542"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6EEADB84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F43D6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552" w:type="dxa"/>
            <w:vMerge/>
            <w:hideMark/>
          </w:tcPr>
          <w:p w14:paraId="2EE397C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6C4218C3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работу над эпизодами сказки. Совер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шенствовать чувство правды и веры в предлагаемые об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стоятельства.</w:t>
            </w:r>
          </w:p>
        </w:tc>
        <w:tc>
          <w:tcPr>
            <w:tcW w:w="8759" w:type="dxa"/>
            <w:hideMark/>
          </w:tcPr>
          <w:p w14:paraId="3EBCD38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Упражнение на дыхание и на артикуляцию согласных.</w:t>
            </w:r>
          </w:p>
          <w:p w14:paraId="6D0B77B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Репетиция I, II, III эпизодов сказки «Красная Шапочка».</w:t>
            </w:r>
          </w:p>
        </w:tc>
      </w:tr>
      <w:tr w:rsidR="00792542" w:rsidRPr="00792542" w14:paraId="39AD79C3" w14:textId="77777777" w:rsidTr="00792542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371282D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14:paraId="5C315E9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05EE4A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552" w:type="dxa"/>
            <w:vMerge/>
            <w:hideMark/>
          </w:tcPr>
          <w:p w14:paraId="17937243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0E93450A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работу над событием «Красная Шапоч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в лесу».</w:t>
            </w:r>
          </w:p>
        </w:tc>
        <w:tc>
          <w:tcPr>
            <w:tcW w:w="8759" w:type="dxa"/>
            <w:hideMark/>
          </w:tcPr>
          <w:p w14:paraId="42CC5C2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Упражнения на дыхание, на артикуляцию. Работа над скороговорками.</w:t>
            </w:r>
          </w:p>
          <w:p w14:paraId="34F86E5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Репетиция события «Красная Шапочка в лесу».</w:t>
            </w:r>
          </w:p>
        </w:tc>
      </w:tr>
      <w:tr w:rsidR="00792542" w:rsidRPr="00792542" w14:paraId="0118363F" w14:textId="77777777" w:rsidTr="00792542">
        <w:tc>
          <w:tcPr>
            <w:tcW w:w="817" w:type="dxa"/>
            <w:vMerge/>
            <w:vAlign w:val="center"/>
            <w:hideMark/>
          </w:tcPr>
          <w:p w14:paraId="4F25013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AD3B0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552" w:type="dxa"/>
            <w:vMerge/>
            <w:vAlign w:val="center"/>
            <w:hideMark/>
          </w:tcPr>
          <w:p w14:paraId="65BD77E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30AD6090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работу над эпизодами сказки. Совер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шенствовать внимание, память, фантазию, воображение детей.</w:t>
            </w:r>
          </w:p>
          <w:p w14:paraId="065E3C06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68315F2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Упражнения на дыхание, артикуляционная гимнастика, работа над голосом.</w:t>
            </w:r>
          </w:p>
          <w:p w14:paraId="491B9AF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Упражнение на речевое ды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хание «Свеча». Упражнение «Погасить 3, 4, 5, 6... 10 свечей». Упражнение «Прыгуны». Повторение скороговорок</w:t>
            </w:r>
          </w:p>
          <w:p w14:paraId="4314694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Репетиция эпизода «Хитрый Волк».</w:t>
            </w:r>
          </w:p>
        </w:tc>
      </w:tr>
      <w:tr w:rsidR="00792542" w:rsidRPr="00792542" w14:paraId="557C303F" w14:textId="77777777" w:rsidTr="00792542">
        <w:tc>
          <w:tcPr>
            <w:tcW w:w="817" w:type="dxa"/>
            <w:vMerge/>
            <w:vAlign w:val="center"/>
            <w:hideMark/>
          </w:tcPr>
          <w:p w14:paraId="18E5B3C1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2DB4A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552" w:type="dxa"/>
            <w:vMerge/>
            <w:hideMark/>
          </w:tcPr>
          <w:p w14:paraId="577933B7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5FC1D3FD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Добиваться сведения всех эпизодов сказки «Красная Шапочка» в единый спектакль. Совершенствовать чувства правды, веры в вымысел.</w:t>
            </w:r>
          </w:p>
        </w:tc>
        <w:tc>
          <w:tcPr>
            <w:tcW w:w="8759" w:type="dxa"/>
            <w:hideMark/>
          </w:tcPr>
          <w:p w14:paraId="29EE68F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Работа над техникой речи. Скороговорки.</w:t>
            </w:r>
          </w:p>
          <w:p w14:paraId="3A3D1C87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Репетиция спектакля «Красная Шапочка».</w:t>
            </w:r>
          </w:p>
        </w:tc>
      </w:tr>
      <w:tr w:rsidR="00792542" w:rsidRPr="00792542" w14:paraId="0B185C08" w14:textId="77777777" w:rsidTr="00792542">
        <w:tc>
          <w:tcPr>
            <w:tcW w:w="817" w:type="dxa"/>
            <w:vMerge/>
            <w:vAlign w:val="center"/>
            <w:hideMark/>
          </w:tcPr>
          <w:p w14:paraId="1853CC7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D8849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52" w:type="dxa"/>
            <w:vMerge/>
            <w:hideMark/>
          </w:tcPr>
          <w:p w14:paraId="4A63830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66A57149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Репетировать спектакль «Красная Шапочка» с использованием музыки, 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света, костюмов, реквизита, декора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ции. Обращать внимание детей на правильное произноше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слов в диалогах, верное исполнение песни.</w:t>
            </w:r>
          </w:p>
        </w:tc>
        <w:tc>
          <w:tcPr>
            <w:tcW w:w="8759" w:type="dxa"/>
            <w:hideMark/>
          </w:tcPr>
          <w:p w14:paraId="73F7F90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Репетиция спектакля «Красная Шапочка».</w:t>
            </w:r>
          </w:p>
        </w:tc>
      </w:tr>
      <w:tr w:rsidR="00792542" w:rsidRPr="00792542" w14:paraId="319EC969" w14:textId="77777777" w:rsidTr="00792542">
        <w:tc>
          <w:tcPr>
            <w:tcW w:w="817" w:type="dxa"/>
            <w:vMerge w:val="restart"/>
            <w:textDirection w:val="btLr"/>
            <w:vAlign w:val="center"/>
            <w:hideMark/>
          </w:tcPr>
          <w:p w14:paraId="408F491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F3DB4F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14:paraId="4D314B60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77258E5E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отчет по театральной деятельности.</w:t>
            </w:r>
          </w:p>
        </w:tc>
        <w:tc>
          <w:tcPr>
            <w:tcW w:w="8759" w:type="dxa"/>
            <w:hideMark/>
          </w:tcPr>
          <w:p w14:paraId="76D3ACF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Дети показывают спектакль «Красная Шапочка» своим сверстникам и родителям.</w:t>
            </w:r>
          </w:p>
        </w:tc>
      </w:tr>
      <w:tr w:rsidR="00792542" w:rsidRPr="00792542" w14:paraId="2751E413" w14:textId="77777777" w:rsidTr="00792542">
        <w:tc>
          <w:tcPr>
            <w:tcW w:w="817" w:type="dxa"/>
            <w:vMerge/>
            <w:vAlign w:val="center"/>
            <w:hideMark/>
          </w:tcPr>
          <w:p w14:paraId="33A1809C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CFB4B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55AF39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«Полет на Луну»</w:t>
            </w:r>
          </w:p>
        </w:tc>
        <w:tc>
          <w:tcPr>
            <w:tcW w:w="3289" w:type="dxa"/>
            <w:hideMark/>
          </w:tcPr>
          <w:p w14:paraId="1E2FDB27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двигательные способности, плас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тическую выразительность; воспитывать смелость, ловкость. Развивать наблюдательность, воображение детей; со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вершенствовать умение выступать перед публикой.</w:t>
            </w:r>
          </w:p>
        </w:tc>
        <w:tc>
          <w:tcPr>
            <w:tcW w:w="8759" w:type="dxa"/>
            <w:hideMark/>
          </w:tcPr>
          <w:p w14:paraId="2CF7188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о космосе и профессии космонавта.</w:t>
            </w:r>
          </w:p>
          <w:p w14:paraId="1E75813D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Упражнение на внимание.</w:t>
            </w:r>
          </w:p>
          <w:p w14:paraId="1CEBB47D" w14:textId="77777777" w:rsidR="00792542" w:rsidRPr="00792542" w:rsidRDefault="00792542" w:rsidP="0079254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Упражнение на координацию движений.</w:t>
            </w:r>
          </w:p>
          <w:p w14:paraId="1977E32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4. Игра «Полет на Луну» </w:t>
            </w:r>
          </w:p>
        </w:tc>
      </w:tr>
      <w:tr w:rsidR="00792542" w:rsidRPr="00792542" w14:paraId="00FFB752" w14:textId="77777777" w:rsidTr="00792542">
        <w:tc>
          <w:tcPr>
            <w:tcW w:w="817" w:type="dxa"/>
            <w:vMerge/>
            <w:vAlign w:val="center"/>
            <w:hideMark/>
          </w:tcPr>
          <w:p w14:paraId="0BA77A62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0EAE09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55375E18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Театральная игра «Любитель-рыболов»</w:t>
            </w:r>
          </w:p>
        </w:tc>
        <w:tc>
          <w:tcPr>
            <w:tcW w:w="3289" w:type="dxa"/>
            <w:hideMark/>
          </w:tcPr>
          <w:p w14:paraId="48219BDB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воображение, музыкальный слух, память, общение, умение действовать с воображаемыми предметами.</w:t>
            </w:r>
          </w:p>
        </w:tc>
        <w:tc>
          <w:tcPr>
            <w:tcW w:w="8759" w:type="dxa"/>
            <w:hideMark/>
          </w:tcPr>
          <w:p w14:paraId="4C64F1E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Этюд «Любитель-рыболов».</w:t>
            </w:r>
          </w:p>
          <w:p w14:paraId="57A21B57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Разучивание текста и мелодии песни «Любитель-рыбо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лов»</w:t>
            </w:r>
          </w:p>
        </w:tc>
      </w:tr>
      <w:tr w:rsidR="00792542" w:rsidRPr="00792542" w14:paraId="049CA908" w14:textId="77777777" w:rsidTr="00792542">
        <w:tc>
          <w:tcPr>
            <w:tcW w:w="817" w:type="dxa"/>
            <w:vMerge/>
            <w:vAlign w:val="center"/>
            <w:hideMark/>
          </w:tcPr>
          <w:p w14:paraId="6D2868A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44B547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52" w:type="dxa"/>
            <w:hideMark/>
          </w:tcPr>
          <w:p w14:paraId="60EB308B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«Это вы можете!»</w:t>
            </w:r>
          </w:p>
          <w:p w14:paraId="39B236D6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hideMark/>
          </w:tcPr>
          <w:p w14:paraId="04EE90A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пройденный материал (пословицы, пого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ворки, отрывки из спектаклей). Развивать воображение, фантазию детей; учить под</w:t>
            </w: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бирать рифмы к словам.</w:t>
            </w:r>
          </w:p>
        </w:tc>
        <w:tc>
          <w:tcPr>
            <w:tcW w:w="8759" w:type="dxa"/>
            <w:hideMark/>
          </w:tcPr>
          <w:p w14:paraId="4F2F1EA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о театре и театральной деятельности.</w:t>
            </w:r>
          </w:p>
          <w:p w14:paraId="5DB77595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Развлекательная программа «Это вы можете».</w:t>
            </w:r>
          </w:p>
          <w:p w14:paraId="6226C69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Игра на внимание «Полет на Луну».</w:t>
            </w:r>
          </w:p>
        </w:tc>
      </w:tr>
      <w:tr w:rsidR="00792542" w:rsidRPr="00792542" w14:paraId="2286D0B6" w14:textId="77777777" w:rsidTr="00792542">
        <w:trPr>
          <w:trHeight w:val="384"/>
        </w:trPr>
        <w:tc>
          <w:tcPr>
            <w:tcW w:w="817" w:type="dxa"/>
            <w:vMerge w:val="restart"/>
            <w:textDirection w:val="btLr"/>
            <w:vAlign w:val="center"/>
            <w:hideMark/>
          </w:tcPr>
          <w:p w14:paraId="090D5128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</w:tcPr>
          <w:p w14:paraId="5EEF1650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552" w:type="dxa"/>
            <w:hideMark/>
          </w:tcPr>
          <w:p w14:paraId="1537F067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«Сам себе режиссер»</w:t>
            </w:r>
          </w:p>
        </w:tc>
        <w:tc>
          <w:tcPr>
            <w:tcW w:w="3289" w:type="dxa"/>
            <w:hideMark/>
          </w:tcPr>
          <w:p w14:paraId="1E0E642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условия для импровизации мини-спектакля.</w:t>
            </w:r>
          </w:p>
        </w:tc>
        <w:tc>
          <w:tcPr>
            <w:tcW w:w="8759" w:type="dxa"/>
            <w:hideMark/>
          </w:tcPr>
          <w:p w14:paraId="29240F1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Беседа на тему «Как рождается сценка».</w:t>
            </w:r>
          </w:p>
          <w:p w14:paraId="6764D68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Репетиция сценок.</w:t>
            </w:r>
          </w:p>
        </w:tc>
      </w:tr>
      <w:tr w:rsidR="00792542" w:rsidRPr="00792542" w14:paraId="20E478B5" w14:textId="77777777" w:rsidTr="00792542">
        <w:tc>
          <w:tcPr>
            <w:tcW w:w="817" w:type="dxa"/>
            <w:vMerge/>
            <w:hideMark/>
          </w:tcPr>
          <w:p w14:paraId="29019D87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04FB7E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552" w:type="dxa"/>
            <w:vMerge w:val="restart"/>
            <w:hideMark/>
          </w:tcPr>
          <w:p w14:paraId="6030D422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результатов</w:t>
            </w:r>
          </w:p>
          <w:p w14:paraId="4C470181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театрально-игровой деятельности</w:t>
            </w:r>
          </w:p>
        </w:tc>
        <w:tc>
          <w:tcPr>
            <w:tcW w:w="3289" w:type="dxa"/>
            <w:vMerge w:val="restart"/>
            <w:hideMark/>
          </w:tcPr>
          <w:p w14:paraId="5B1193F1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Оценить театрально-игровую деятельность детей перед началом учебного года.</w:t>
            </w:r>
          </w:p>
        </w:tc>
        <w:tc>
          <w:tcPr>
            <w:tcW w:w="8759" w:type="dxa"/>
            <w:hideMark/>
          </w:tcPr>
          <w:p w14:paraId="4C657BD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Театральная игра</w:t>
            </w:r>
          </w:p>
          <w:p w14:paraId="6C4CA12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Общеразвивающие игры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«Передай позу»</w:t>
            </w:r>
          </w:p>
          <w:p w14:paraId="52D00C6B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и этюды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«Кругосветное путешествие»</w:t>
            </w:r>
          </w:p>
          <w:p w14:paraId="1279536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Ритмопластика</w:t>
            </w:r>
          </w:p>
          <w:p w14:paraId="5380FA1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развитие двигательных способностей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«Буратино и Пьеро»</w:t>
            </w:r>
          </w:p>
          <w:p w14:paraId="1607519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Музыкально-пластические импровизации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«В царстве золотой рыбки»</w:t>
            </w:r>
          </w:p>
          <w:p w14:paraId="31D21D1F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color w:val="FF0000"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Жесты как важное средство выразительности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«Приветствие», «Прощание»</w:t>
            </w:r>
            <w:r w:rsidRPr="00792542">
              <w:rPr>
                <w:rFonts w:ascii="Times New Roman" w:eastAsia="Calibri" w:hAnsi="Times New Roman" w:cs="Times New Roman"/>
                <w:b/>
                <w:i/>
                <w:color w:val="FF0000"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64B3ED20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 и техника речи</w:t>
            </w:r>
          </w:p>
          <w:p w14:paraId="659CCDA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речевое дыхание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«Игра со свечой»</w:t>
            </w:r>
          </w:p>
          <w:p w14:paraId="4B8B32A6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Артикуляционная гимнастика «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Удивленный бегемот», «Горячая картошка»</w:t>
            </w:r>
            <w:r w:rsidRPr="00792542"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3622EB1D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свободу звучания с мягкой атакой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«Колыбельная»</w:t>
            </w:r>
          </w:p>
          <w:p w14:paraId="74A2851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Этюдный тренаж</w:t>
            </w:r>
          </w:p>
          <w:p w14:paraId="19D876C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на развитие внимание, памяти, воображения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«Нагрузи машину», «Кто пришел?»</w:t>
            </w:r>
          </w:p>
          <w:p w14:paraId="2050BB55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Этюды на выражение и сопоставление различных эмоций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«Девочки и мальчики»</w:t>
            </w:r>
          </w:p>
          <w:p w14:paraId="542F70F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Основы театральной культуры</w:t>
            </w:r>
          </w:p>
          <w:p w14:paraId="3B0D7957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Словарь театральных терминов</w:t>
            </w:r>
          </w:p>
          <w:p w14:paraId="0EF4CEA2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Игры-драматизации</w:t>
            </w:r>
          </w:p>
          <w:p w14:paraId="60A7D007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Желание участвовать в играх-дра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матизациях.  Умение общаться с партнером. Способность импровизировать при создании образа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«Репка», «Теремок».</w:t>
            </w:r>
          </w:p>
        </w:tc>
      </w:tr>
      <w:tr w:rsidR="00792542" w:rsidRPr="00792542" w14:paraId="52A05FA0" w14:textId="77777777" w:rsidTr="00792542">
        <w:tc>
          <w:tcPr>
            <w:tcW w:w="817" w:type="dxa"/>
            <w:vMerge/>
            <w:hideMark/>
          </w:tcPr>
          <w:p w14:paraId="77F77B43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40AC6D" w14:textId="77777777" w:rsidR="00792542" w:rsidRPr="00792542" w:rsidRDefault="00792542" w:rsidP="00792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552" w:type="dxa"/>
            <w:vMerge/>
            <w:hideMark/>
          </w:tcPr>
          <w:p w14:paraId="0823D1CE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vMerge/>
            <w:hideMark/>
          </w:tcPr>
          <w:p w14:paraId="61347738" w14:textId="77777777" w:rsidR="00792542" w:rsidRPr="00792542" w:rsidRDefault="00792542" w:rsidP="00792542">
            <w:pPr>
              <w:tabs>
                <w:tab w:val="left" w:pos="40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hideMark/>
          </w:tcPr>
          <w:p w14:paraId="34CE7FB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Театральная игра</w:t>
            </w:r>
          </w:p>
          <w:p w14:paraId="7105E67E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превращения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«Превращение детей»</w:t>
            </w:r>
          </w:p>
          <w:p w14:paraId="0A68624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на действия с воображаемыми предметами или на память физических действий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«Что мы делали не скажем, а что делали покажем»</w:t>
            </w:r>
          </w:p>
          <w:p w14:paraId="618E9328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 и техника речи</w:t>
            </w:r>
          </w:p>
          <w:p w14:paraId="35B0582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Игры и упражнения на опору дыхание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«Дрессированные собачки»</w:t>
            </w:r>
          </w:p>
          <w:p w14:paraId="49336660" w14:textId="77777777" w:rsidR="00792542" w:rsidRPr="00792542" w:rsidRDefault="00792542" w:rsidP="0079254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Игры на расширение диапазона голоса «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Чудо-лесенка»</w:t>
            </w:r>
            <w:r w:rsidRPr="00792542"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  <w:t xml:space="preserve"> </w:t>
            </w:r>
          </w:p>
          <w:p w14:paraId="53EB5B46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Творческие игры со словом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«Волшебная корзинка»</w:t>
            </w:r>
          </w:p>
          <w:p w14:paraId="07196393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pacing w:val="-4"/>
                <w:w w:val="103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Скороговорки</w:t>
            </w:r>
          </w:p>
          <w:p w14:paraId="740DBB64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Этюдный тренаж</w:t>
            </w:r>
          </w:p>
          <w:p w14:paraId="4DDAE5FC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Упражнения на развитие внимание, памяти, воображения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«Прогулка в лес»</w:t>
            </w:r>
          </w:p>
          <w:p w14:paraId="61B5DBB9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Этюды на воспроизведение отдельных черт характера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 xml:space="preserve"> «Коза-</w:t>
            </w:r>
            <w:proofErr w:type="spellStart"/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хлопота</w:t>
            </w:r>
            <w:proofErr w:type="spellEnd"/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»</w:t>
            </w:r>
          </w:p>
          <w:p w14:paraId="18BB269F" w14:textId="77777777" w:rsidR="00792542" w:rsidRPr="00792542" w:rsidRDefault="00792542" w:rsidP="0079254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2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Игры-драматизации</w:t>
            </w:r>
          </w:p>
          <w:p w14:paraId="5EC55024" w14:textId="77777777" w:rsidR="00792542" w:rsidRPr="00792542" w:rsidRDefault="00792542" w:rsidP="00792542">
            <w:pPr>
              <w:tabs>
                <w:tab w:val="left" w:pos="134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Желание участвовать в играх-дра</w:t>
            </w:r>
            <w:r w:rsidRPr="007925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матизациях.  Умение общаться с партнером. Способность импровизировать при создании образа </w:t>
            </w:r>
            <w:r w:rsidRPr="00792542">
              <w:rPr>
                <w:rFonts w:ascii="Times New Roman" w:eastAsia="Calibri" w:hAnsi="Times New Roman" w:cs="Times New Roman"/>
                <w:b/>
                <w:i/>
                <w:spacing w:val="-4"/>
                <w:w w:val="103"/>
                <w:sz w:val="24"/>
                <w:szCs w:val="24"/>
              </w:rPr>
              <w:t>«Колобок»</w:t>
            </w:r>
          </w:p>
        </w:tc>
      </w:tr>
    </w:tbl>
    <w:p w14:paraId="286AF809" w14:textId="77777777" w:rsidR="00792542" w:rsidRDefault="00792542">
      <w:pPr>
        <w:sectPr w:rsidR="00792542" w:rsidSect="007925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ABA43EB" w14:textId="77777777" w:rsidR="00792542" w:rsidRPr="00792542" w:rsidRDefault="00792542" w:rsidP="00792542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CC4F42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93609787"/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14:paraId="27097C5B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Театральная ширма </w:t>
      </w:r>
    </w:p>
    <w:p w14:paraId="31F47FAF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Разные виды кукольных театров:</w:t>
      </w:r>
    </w:p>
    <w:p w14:paraId="0BD32123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</w:t>
      </w:r>
    </w:p>
    <w:p w14:paraId="3DAAF6E9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плоскостной шагающий театр</w:t>
      </w:r>
    </w:p>
    <w:p w14:paraId="62CF0F26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конусный</w:t>
      </w:r>
    </w:p>
    <w:p w14:paraId="3C852216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теневой</w:t>
      </w:r>
    </w:p>
    <w:p w14:paraId="5A797471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би-ба-</w:t>
      </w:r>
      <w:proofErr w:type="spellStart"/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(перчаточный)</w:t>
      </w:r>
    </w:p>
    <w:p w14:paraId="0074F3B6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</w:p>
    <w:p w14:paraId="21B64CBC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магнитный</w:t>
      </w:r>
    </w:p>
    <w:p w14:paraId="69AA83F0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штоковый</w:t>
      </w:r>
      <w:proofErr w:type="spellEnd"/>
    </w:p>
    <w:p w14:paraId="4D948A02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масочный</w:t>
      </w:r>
    </w:p>
    <w:p w14:paraId="567F3B9A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</w:p>
    <w:p w14:paraId="6A1E6AB8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игрушечный (резиновые, деревянные, мягкие куклы)</w:t>
      </w:r>
    </w:p>
    <w:p w14:paraId="2BF104A3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Ноутбук, колонки.</w:t>
      </w:r>
    </w:p>
    <w:p w14:paraId="584BBB5A" w14:textId="77777777" w:rsidR="00792542" w:rsidRPr="00792542" w:rsidRDefault="00792542" w:rsidP="007925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Костюмы.</w:t>
      </w:r>
    </w:p>
    <w:p w14:paraId="6C5F593D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F686E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613C3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0E47A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9DE7B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8FD70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F79B1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C6A7F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E52E4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EDCFA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04F3E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CD0FE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A8774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B2530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E772E" w14:textId="77777777" w:rsidR="00792542" w:rsidRPr="00792542" w:rsidRDefault="00792542" w:rsidP="0079254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F0A42" w14:textId="77777777" w:rsidR="00792542" w:rsidRPr="00792542" w:rsidRDefault="00792542" w:rsidP="00792542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</w:t>
      </w:r>
    </w:p>
    <w:p w14:paraId="78396B34" w14:textId="77777777" w:rsidR="00792542" w:rsidRPr="00792542" w:rsidRDefault="00792542" w:rsidP="00792542">
      <w:pPr>
        <w:numPr>
          <w:ilvl w:val="1"/>
          <w:numId w:val="12"/>
        </w:numPr>
        <w:shd w:val="clear" w:color="auto" w:fill="FFFFFF"/>
        <w:spacing w:before="225" w:after="225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Сентябрь:</w:t>
      </w:r>
    </w:p>
    <w:p w14:paraId="4DD292F1" w14:textId="77777777" w:rsidR="00792542" w:rsidRPr="00792542" w:rsidRDefault="00792542" w:rsidP="00792542">
      <w:pPr>
        <w:shd w:val="clear" w:color="auto" w:fill="FFFFFF"/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«Театр - наш друг и помощник». Анкетирование, памятки, папка- передвижка.</w:t>
      </w:r>
    </w:p>
    <w:p w14:paraId="225BF481" w14:textId="77777777" w:rsidR="00792542" w:rsidRPr="00792542" w:rsidRDefault="00792542" w:rsidP="00792542">
      <w:pPr>
        <w:shd w:val="clear" w:color="auto" w:fill="FFFFFF"/>
        <w:spacing w:after="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FC13F" w14:textId="77777777" w:rsidR="00792542" w:rsidRPr="00792542" w:rsidRDefault="00792542" w:rsidP="00792542">
      <w:pPr>
        <w:numPr>
          <w:ilvl w:val="1"/>
          <w:numId w:val="1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</w:t>
      </w:r>
    </w:p>
    <w:p w14:paraId="23655333" w14:textId="77777777" w:rsidR="00792542" w:rsidRPr="00792542" w:rsidRDefault="00792542" w:rsidP="00792542">
      <w:pPr>
        <w:shd w:val="clear" w:color="auto" w:fill="FFFFFF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«Роль эмоций в жизни ребенка». Анкетирование, памятки.</w:t>
      </w:r>
    </w:p>
    <w:p w14:paraId="01357FAE" w14:textId="77777777" w:rsidR="00792542" w:rsidRPr="00792542" w:rsidRDefault="00792542" w:rsidP="00792542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Декабрь, Февраль:</w:t>
      </w:r>
    </w:p>
    <w:p w14:paraId="7C6FF9DE" w14:textId="77777777" w:rsidR="00792542" w:rsidRPr="00792542" w:rsidRDefault="00792542" w:rsidP="00792542">
      <w:p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при участии в конкурсах.</w:t>
      </w:r>
    </w:p>
    <w:p w14:paraId="6ED1BAAC" w14:textId="77777777" w:rsidR="00792542" w:rsidRPr="00792542" w:rsidRDefault="00792542" w:rsidP="00792542">
      <w:pPr>
        <w:shd w:val="clear" w:color="auto" w:fill="FFFFFF"/>
        <w:spacing w:before="225" w:after="225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F35BFB" w14:textId="77777777" w:rsidR="00792542" w:rsidRPr="00792542" w:rsidRDefault="00792542" w:rsidP="00792542">
      <w:pPr>
        <w:numPr>
          <w:ilvl w:val="0"/>
          <w:numId w:val="13"/>
        </w:numPr>
        <w:shd w:val="clear" w:color="auto" w:fill="FFFFFF"/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- Май:</w:t>
      </w:r>
    </w:p>
    <w:p w14:paraId="591CA3FE" w14:textId="77777777" w:rsidR="00792542" w:rsidRPr="00792542" w:rsidRDefault="00792542" w:rsidP="00792542">
      <w:pPr>
        <w:shd w:val="clear" w:color="auto" w:fill="FFFFFF"/>
        <w:spacing w:before="225" w:after="225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изготовлении декораций и костюмов к спектаклю.</w:t>
      </w:r>
    </w:p>
    <w:p w14:paraId="3ACC3232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</w:p>
    <w:p w14:paraId="46AE89B8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30E644B7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0CE6F767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13ADD282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0E717F86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3335F74B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385CDA41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5D2DB991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3E34D43B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0BBEAC23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2CDE5FE1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6A11182C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2CD93D3B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250ED3D5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44E14C39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1236093E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val="x-none" w:eastAsia="ru-RU"/>
        </w:rPr>
      </w:pPr>
    </w:p>
    <w:p w14:paraId="3E0D3D88" w14:textId="77777777" w:rsidR="00792542" w:rsidRPr="00792542" w:rsidRDefault="00792542" w:rsidP="00792542">
      <w:pPr>
        <w:keepNext/>
        <w:spacing w:after="0"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7925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lastRenderedPageBreak/>
        <w:t>Список используемой литературы</w:t>
      </w:r>
    </w:p>
    <w:p w14:paraId="1CFE521D" w14:textId="77777777" w:rsidR="00792542" w:rsidRPr="00792542" w:rsidRDefault="00792542" w:rsidP="00792542">
      <w:pPr>
        <w:keepNext/>
        <w:spacing w:after="0" w:line="276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7925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</w:t>
      </w:r>
    </w:p>
    <w:p w14:paraId="63A0F5DB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Зацепина М.Б. Развитие ребенка в театрализованной деятельности. Обзор программ дошкольного образования. /Под редакцией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О.Ф.Горбуновой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М.: ТЦ Сфера, 2010.</w:t>
      </w:r>
    </w:p>
    <w:p w14:paraId="3104ABCD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Щёткин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А.В. Театральная деятельность в детском саду. Для занятий с детьми 4 - 5 лет. /Под редакцией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О.Ф.Горбуновой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М.:Мозаика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Синтез, 2008.</w:t>
      </w:r>
    </w:p>
    <w:p w14:paraId="1B3F97C4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Щёткин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А.В. Театральная деятельность в детском саду. Для занятий с детьми 5 - 6 лет /Под редакцией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О.Ф.Горбуновой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М.:Мозаика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Синтез, 2008.</w:t>
      </w:r>
    </w:p>
    <w:p w14:paraId="71ADE7D5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Щёткин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А.В. Театральная деятельность в детском саду. Для занятий с детьми 6 - 7 лет /Под редакцией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О.Ф.Горбуновой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М.:Мозаика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Синтез, 2008.</w:t>
      </w:r>
    </w:p>
    <w:p w14:paraId="37A3C7F9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репертуар.- М.: </w:t>
      </w: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Гуманит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Изд. Центр ВЛАДОС, 2003.</w:t>
      </w:r>
    </w:p>
    <w:p w14:paraId="213B5D06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spellStart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Маханева</w:t>
      </w:r>
      <w:proofErr w:type="spellEnd"/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М.Д. Занятия по театрализованной деятельности в детском саду. М.: ТЦ Сфера, 2009</w:t>
      </w:r>
    </w:p>
    <w:p w14:paraId="7D6C602E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Губанова Н.Ф. Театрализованная деятельность дошкольников: 2 – 5 лет. Методические рекомендации, конспекты занятий, сценарии игр и спектаклей. М.: ВАКО, 2007.</w:t>
      </w:r>
    </w:p>
    <w:p w14:paraId="41B2BCF9" w14:textId="77777777" w:rsidR="00792542" w:rsidRPr="00792542" w:rsidRDefault="00792542" w:rsidP="0079254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25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Сорокина Н.Ф. Играем в кукольный театр. Программа «Театр - Творчество – Дети»: Пособие для воспитателей, педагогов дополнительного образования и музыкальных руководителей детских садов.- М.: 2004.</w:t>
      </w:r>
    </w:p>
    <w:p w14:paraId="01086478" w14:textId="77777777" w:rsidR="00792542" w:rsidRPr="00792542" w:rsidRDefault="00792542" w:rsidP="00792542">
      <w:pPr>
        <w:tabs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02F210" w14:textId="77777777" w:rsidR="00792542" w:rsidRPr="00792542" w:rsidRDefault="00792542" w:rsidP="0079254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0D1892" w14:textId="77777777" w:rsidR="00792542" w:rsidRPr="00792542" w:rsidRDefault="00792542" w:rsidP="0079254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46649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</w:p>
    <w:p w14:paraId="47850923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</w:p>
    <w:p w14:paraId="55BC5F0D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</w:p>
    <w:bookmarkEnd w:id="4"/>
    <w:p w14:paraId="36975FAC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83E1D2D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F2436E" w14:textId="77777777" w:rsidR="00792542" w:rsidRPr="00792542" w:rsidRDefault="00792542" w:rsidP="00792542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11A502" w14:textId="77777777" w:rsidR="00792542" w:rsidRPr="00792542" w:rsidRDefault="00792542" w:rsidP="00792542">
      <w:pPr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DF41398" w14:textId="77777777" w:rsidR="00792542" w:rsidRPr="00792542" w:rsidRDefault="00792542" w:rsidP="00792542">
      <w:pPr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7A08E33" w14:textId="77777777" w:rsidR="00792542" w:rsidRPr="00792542" w:rsidRDefault="00792542" w:rsidP="00792542">
      <w:pPr>
        <w:spacing w:after="0" w:line="0" w:lineRule="atLeas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ectPr w:rsidR="00792542" w:rsidRPr="00792542" w:rsidSect="0008546C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14:paraId="657C2E84" w14:textId="77777777" w:rsidR="00792542" w:rsidRPr="00792542" w:rsidRDefault="00792542" w:rsidP="00792542">
      <w:pPr>
        <w:keepNext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ru-RU"/>
        </w:rPr>
      </w:pPr>
      <w:bookmarkStart w:id="5" w:name="_Toc293609788"/>
      <w:r w:rsidRPr="0079254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ru-RU"/>
        </w:rPr>
        <w:lastRenderedPageBreak/>
        <w:t>Приложение</w:t>
      </w:r>
      <w:bookmarkEnd w:id="5"/>
    </w:p>
    <w:p w14:paraId="68115EA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Игры, считалки, скороговорки</w:t>
      </w:r>
    </w:p>
    <w:p w14:paraId="7D6A4C8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</w:p>
    <w:p w14:paraId="7206683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«Угадай, кто я»</w:t>
      </w:r>
    </w:p>
    <w:p w14:paraId="7AD85D4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 проходит веселее, когда в ней принимает участие мно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го ребят. С помощью считалки выбирают водящего. Ему завя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зывают глаза. Дети берутся за руки и встают в круг вокруг водящего. Водящий хлопает в ладоши, а дети двигаются по кругу.</w:t>
      </w:r>
    </w:p>
    <w:p w14:paraId="597FEE5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Водящий хлопает еще раз — и круг замирает. Теперь водя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щий должен указать на какого-либо игрока и попытаться уга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дать, кто он. Если ему удается сделать это с первой попыт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ки, то игрок, угаданный им, становится водящим. Если же водящий с первой попытки не угадал, кто перед ним, он име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ет право дотронуться до этого игрока и попробовать угадать второй раз. В случае правильной догадки водящим становит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ся ребенок, которого опознали. Если же водящий так и не смог правильно догадаться, он водит по второму кругу.</w:t>
      </w:r>
    </w:p>
    <w:p w14:paraId="1BE6A52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игры.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Можно ввести правило, по которому водя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щий может попросить игрока что-либо произнести, напри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мер, изобразить животное: прогавкать или мяукнуть. Если во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дящий не узнал игрока, он водит еще раз.</w:t>
      </w:r>
    </w:p>
    <w:p w14:paraId="7A5B333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«Горячий картофель»</w:t>
      </w:r>
    </w:p>
    <w:p w14:paraId="17C9BC7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Традиционно в игре используется настоящий картофель, но его можно заменить теннисным мячиком или волейбольным мячом.</w:t>
      </w:r>
    </w:p>
    <w:p w14:paraId="314F430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садятся в круг, водящий находится в центре. Он бро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сает «картошку» кому-нибудь из игроков и тут же закрывает глаза. Дети перебрасывают «картошку» друг другу, желая как можно быстрее от нее избавиться (как будто это настоящая горячая картошка). Вдруг ведущий произносит: «Горячий кар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тофель!» Игрок, у которого оказалась в руках «горячая кар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тошка», выбывает из игры. Когда в кругу остается один ре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бенок, игра прекращается, и этот игрок считается победившим.</w:t>
      </w:r>
    </w:p>
    <w:p w14:paraId="48CBF0D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«Музыкальный стул»</w:t>
      </w:r>
    </w:p>
    <w:p w14:paraId="52E3148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Несколько стульев ставят в круг, спинками внутрь; стульев должно быть на один меньше, чем игроков. Звучит музыка, дети медленно идут вокруг стульев. Когда музыка прекраща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ется, игроки должны попытаться занять стулья. Тот, кому не досталось стула, выбывает из игры. Убирают один стул, так как игроков стало на одного меньше, и игра продолжается.</w:t>
      </w:r>
    </w:p>
    <w:p w14:paraId="6C97C0F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Выигрывает тот, кто остался один и сидит на последнем стуле.</w:t>
      </w:r>
    </w:p>
    <w:p w14:paraId="14D2542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«Кто из нас самый наблюдательный?»</w:t>
      </w:r>
    </w:p>
    <w:p w14:paraId="63F2BA8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Эту игру любят все дети и охотно играют в нее. Выбира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ют водящего, который внимательно осматривает играющих: их одежду, обувь, кто где сидит или стоит, запоминает позы игроков. Водящий выходит из комнаты. Ребята меняются ме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стами; изменяют позы, переобуваются; обмениваются коф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точками, сумочками, ленточками, платочками, шарфиками. Входит водящий и ищет изменения. Чем больше изменений он находит, тем лучше, тем он наблюдательнее.</w:t>
      </w:r>
    </w:p>
    <w:p w14:paraId="71EA918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«Цепочка слов от А до Я»</w:t>
      </w:r>
    </w:p>
    <w:p w14:paraId="4EDDC2A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Играющие садятся в кружок и по часовой стрелке называ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ют: первый называет слово на букву </w:t>
      </w: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а,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например, арбуз, вто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рой на последнюю букву этого слова, на </w:t>
      </w: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з—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заяц, третий— на    цапля, четвертый—яблоко и т.д.</w:t>
      </w:r>
    </w:p>
    <w:p w14:paraId="2C808B8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«Проверка памяти»</w:t>
      </w:r>
    </w:p>
    <w:p w14:paraId="5A76A41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кладет на поднос несколько разных предметов и на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крывает их полотенцем. Дети садятся в круг, педагог откры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вает перед ними поднос на несколько секунд, затем накрыва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ет вновь полотенцем и уносит. Дети получают задание нарисовать как можно больше предметов, которые они запомнили.</w:t>
      </w:r>
    </w:p>
    <w:p w14:paraId="148220E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«Угадай, кто главный!»</w:t>
      </w:r>
    </w:p>
    <w:p w14:paraId="5F36401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с помощью считалки выбирают водящего. Он на од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ну минуту покидает комнату, а в это время дети назначают «главного». Когда ведущий возвращается, по его команде «глав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ный» начинает делать различные движения, например, ка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чать головой, топать ногами, хлопать в ладоши, а дети долж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 повторять эти движения за «главным». Они должны это делать так, чтобы водящий не догадался, кто эти действия придумывает.</w:t>
      </w:r>
    </w:p>
    <w:p w14:paraId="3F45DFA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водящего — попытаться быстро отгадать, кто «глав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ный», и если ему это удалось, то «главный» становится во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дящим в следующем кону.</w:t>
      </w:r>
    </w:p>
    <w:p w14:paraId="76A25BC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DA7545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«Краски»</w:t>
      </w:r>
    </w:p>
    <w:p w14:paraId="275B0A8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Дети выбирают по жребию «хозяина» и «покупателя». Ос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тальные игроки — «краски». Каждая краска придумывает се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бе цвет и тихо называет его «хозяину», он приглашает «по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купателя». «Покупатель стучит»:</w:t>
      </w:r>
    </w:p>
    <w:p w14:paraId="6AAFF27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792542" w:rsidRPr="00792542" w:rsidSect="008772F0">
          <w:pgSz w:w="11906" w:h="16838"/>
          <w:pgMar w:top="567" w:right="851" w:bottom="567" w:left="851" w:header="284" w:footer="284" w:gutter="0"/>
          <w:cols w:space="708"/>
          <w:vAlign w:val="bottom"/>
          <w:docGrid w:linePitch="360"/>
        </w:sectPr>
      </w:pPr>
    </w:p>
    <w:p w14:paraId="7AF506F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Тук, тук!</w:t>
      </w:r>
    </w:p>
    <w:p w14:paraId="2518D56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Кто там?</w:t>
      </w:r>
    </w:p>
    <w:p w14:paraId="44BF6F3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Покупатель!</w:t>
      </w:r>
    </w:p>
    <w:p w14:paraId="7F1A5D8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8402D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За чем пришел?</w:t>
      </w:r>
    </w:p>
    <w:p w14:paraId="306E3F2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За краской.</w:t>
      </w:r>
    </w:p>
    <w:p w14:paraId="107ACDB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За какой?</w:t>
      </w:r>
    </w:p>
    <w:p w14:paraId="523183B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792542" w:rsidRPr="00792542" w:rsidSect="008C7618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За голубой.</w:t>
      </w:r>
    </w:p>
    <w:p w14:paraId="50971F2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голубой краски нет, «хозяин» говорит: «Иди по го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лубой дорожке, найди голубые сапожки, поноси да назад принеси!» или «Скачи на одной ножке по голубой дорожке, принеси мне голубые сапожки!» Если же «покупатель» уга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дал цвет краски, то игрока - «краску» он забирает себе.</w:t>
      </w:r>
    </w:p>
    <w:p w14:paraId="509412C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Когда «покупатель» отгадает несколько красок, он стано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вится «хозяином», а «хозяин» выбирает из числа угаданных красок. При большом количестве участников можно выбрать двух покупателей. Сначала с «хозяином» разговаривает один «покупатель», затем другой. Они подходят по очереди и вы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бирают краски. Выигрывает «покупатель», который угадал больше красок.</w:t>
      </w:r>
    </w:p>
    <w:p w14:paraId="5BA1722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 может быть усложнена тем, что покупателю предла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гается «поймать» угаданную «краску». При этом в комнате определяются границы, до которых можно ловить играющих.</w:t>
      </w:r>
    </w:p>
    <w:p w14:paraId="5BA5006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«Поехали-поехали»</w:t>
      </w:r>
    </w:p>
    <w:p w14:paraId="640E79F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встают в круг, в середине встает водящий. Дети долж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 его внимательно слушать, следить за ним, но думать и показывать нужные движения самостоятельно. Задача водя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щего—говорить одно, а показывать другое. Он ходит по кру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гу и похлопывает руками по коленям, приговаривая «Поеха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ли-поехали». Ребята повторяют движения за ним. Неожиданно для играющих он кричит «Самолет!», а показывает на пол, дети же должны показать наверх, так как самолеты летают в небе. Водящий может крикнуть «Нога!», а схватить себя за нос. Дети должны показать то, что называет, а не показы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вает ведущий. Слова могут быть разные: ракета, вертолет, собака, чайка, поезд, лошадь, глаз, лоб, нос, рука, лев. В оп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ределенный момент показ движений должен стать обман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ным. Тот, кто ошибся, выходит из игры. Таким образом, выявляется самый внимательный ребенок.</w:t>
      </w:r>
    </w:p>
    <w:p w14:paraId="1A6ACCA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«Подскажи словечко»</w:t>
      </w:r>
    </w:p>
    <w:p w14:paraId="0E3B0D0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Ведущий выразительно читает несложный текст, дети дол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жны подсказать слово, подходящее по смыслу и рифме.</w:t>
      </w:r>
    </w:p>
    <w:p w14:paraId="0A6F628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Можно придумать простенькую мелодию, если вы готови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тесь заранее, или подобрать что-то по ходу игры. Музыка всегда оживляет обстановку, все могут хлопать в ладоши в такт музыке.</w:t>
      </w:r>
    </w:p>
    <w:p w14:paraId="6E242D4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«Кто быстрее»</w:t>
      </w:r>
    </w:p>
    <w:p w14:paraId="7CEA2B9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выбирает одну скороговорку и произносит ее вслух медленно и внятно, затем предлагает ребятам прочесть ее бы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стрее. Играющие сменяют друг друга, соревнуясь в быстро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 и правильности произношения. Выигрывает ребенок, который произнесет скороговорку без ошибок. В игре мож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 использовать такие скороговорки:</w:t>
      </w:r>
    </w:p>
    <w:p w14:paraId="3E9783F1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792542" w:rsidRPr="00792542" w:rsidSect="008C761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55AD9C07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Болтунья болтала, не переболтала.</w:t>
      </w:r>
    </w:p>
    <w:p w14:paraId="00478C78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Дятел дуб долбил, да не продолбил.</w:t>
      </w:r>
    </w:p>
    <w:p w14:paraId="53E4757D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Жук жужжит над абажуром.</w:t>
      </w:r>
    </w:p>
    <w:p w14:paraId="7E7C2874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Враль клал в ларь.</w:t>
      </w:r>
    </w:p>
    <w:p w14:paraId="7C28F5E1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Около кола колокола.</w:t>
      </w:r>
    </w:p>
    <w:p w14:paraId="4A6DAFCD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пенька опять пять опят.</w:t>
      </w:r>
    </w:p>
    <w:p w14:paraId="6CFE1713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Папа покупал покупки.</w:t>
      </w:r>
    </w:p>
    <w:p w14:paraId="6AC8184E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топота копыт пыль по полю летит.</w:t>
      </w:r>
    </w:p>
    <w:p w14:paraId="19595177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Пекарь пек пироги в печи.</w:t>
      </w:r>
    </w:p>
    <w:p w14:paraId="1296EFB7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Шли сорок мышей, несли сорок грошей;</w:t>
      </w:r>
    </w:p>
    <w:p w14:paraId="4376FCC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две мышки поплоше несли два гроша.</w:t>
      </w:r>
    </w:p>
    <w:p w14:paraId="46CC01BC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Собирала Маргарита маргаритки на горе,</w:t>
      </w:r>
    </w:p>
    <w:p w14:paraId="1B6B5FE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растеряла Маргарита маргаритки во дворе.</w:t>
      </w:r>
    </w:p>
    <w:p w14:paraId="014B6CF4" w14:textId="77777777" w:rsidR="00792542" w:rsidRPr="00792542" w:rsidRDefault="00792542" w:rsidP="00792542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792542" w:rsidRPr="00792542" w:rsidSect="008C7618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Водовоз вез воду из водопровода.</w:t>
      </w:r>
    </w:p>
    <w:p w14:paraId="459F710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 «Домашний театр»</w:t>
      </w:r>
    </w:p>
    <w:p w14:paraId="10C10A9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Основой игры является простой, но удивительный прием своеобразного «озвучивания», что делает действие увлека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тельным и познавательным. Проявляются таланты детей-актеров, сценаристов, режиссеров. Хорошо поставить такой спектакль, когда собирается много гостей, как детей, так и взрослых. Принимать участие в нем могут все. Перед спек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таклем нужно распределить роли. Примерно зная способ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ности детей, главную роль предложить эмоциональной ар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тистичной девочке. В предложенном ниже спектакле задействованы 20 человек; участников может быть и боль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ше, и меньше. Чтобы дети не забыли, кого они должны изо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бражать, можно сделать карточки с надписями: «Принцес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са», «Царь» и т.д.</w:t>
      </w:r>
    </w:p>
    <w:p w14:paraId="58BF31D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Подобную сказку вы можете придумать сами.</w:t>
      </w:r>
    </w:p>
    <w:p w14:paraId="39E8FFA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вы уже догадались, это спектакль мимики и жестов. Успех зависит от актеров и ведущего.</w:t>
      </w:r>
    </w:p>
    <w:p w14:paraId="3AA4294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Ведущий должен читать текст громко, в замедленном тем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пе, чтобы артисты успели выполнить действия, и, конечно, выразительно.</w:t>
      </w:r>
    </w:p>
    <w:p w14:paraId="46D0FF9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Занавес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мальчик, исполняющий роль занавеса, он делает движения, изображающие закрытие и открытие занавеса.</w:t>
      </w:r>
    </w:p>
    <w:p w14:paraId="5AEAC39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Горько плакать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актер может собирать слезы из глаз рука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ми, сотрясаясь телом (беззвучно).</w:t>
      </w:r>
    </w:p>
    <w:p w14:paraId="7B5E290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Лужа слез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это место надо прочувствовать так, будто это настоящая лужа, состоящая из жидкости, и вести себя соот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ветственно.</w:t>
      </w:r>
    </w:p>
    <w:p w14:paraId="6658118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Погрузился в думу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можно изобразить задумчивый взгляд, обхватить голову руками и т.д.</w:t>
      </w:r>
    </w:p>
    <w:p w14:paraId="5BA6811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Утешать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гладить, целовать, прижимать, обнимать, угова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ривать, убеждать (жестами).</w:t>
      </w:r>
    </w:p>
    <w:p w14:paraId="1DB2A5D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Как вкопанная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остолбенеть, открыть рот, выпучив глаза, чтобы было смешнее.</w:t>
      </w:r>
    </w:p>
    <w:p w14:paraId="6991378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Цветочки шевелили листочками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шевелить пальцами.</w:t>
      </w:r>
    </w:p>
    <w:p w14:paraId="030CB4C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Ветер дует сильно, то слегка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ребенок, изображающий ве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тер может подойти к тому актеру, о котором идет речь, 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ближе и дуть на него то сильно, то слабо.</w:t>
      </w:r>
    </w:p>
    <w:p w14:paraId="1980E62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Пенеку</w:t>
      </w:r>
      <w:proofErr w:type="spellEnd"/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сундук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должны так сложиться, чтобы на них бы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ло удобно сесть.</w:t>
      </w:r>
    </w:p>
    <w:p w14:paraId="010948A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Ветвистый дуб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расставить руки, пальцы и двигать ими в разные стороны.</w:t>
      </w:r>
    </w:p>
    <w:p w14:paraId="5C35C04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Прилетел ворон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махать руками, раскрывать рот, подражая птице.</w:t>
      </w:r>
    </w:p>
    <w:p w14:paraId="151F57A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Бабочки порхают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на носочках хаотично двигаются по сцене.</w:t>
      </w:r>
    </w:p>
    <w:p w14:paraId="6E72E63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 может повторяться на каждом празднике, и каждый раз всем будет весело, так как играть спектакль будут всегда по-разному.</w:t>
      </w:r>
    </w:p>
    <w:p w14:paraId="48F643B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Игра-сказка «Смех сквозь слезы»</w:t>
      </w:r>
    </w:p>
    <w:p w14:paraId="2A91846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14:paraId="2B91159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Принцесса, Царь, Царица, Солдат, Дуб, Подружки, Ворон, Занавес, Сундук (желательно взрослый мужчина), Пенек, Цветочки (несколько ребят), Бабочки (несколько ребят), Ежики (несколько ребят), Ветер (несколько ребят), Ведущий. Занавес открывается.</w:t>
      </w:r>
    </w:p>
    <w:p w14:paraId="77F7430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некотором царстве, в некотором государстве жила принцесса Несмеяна. Она ходила по двору взад-вперед, прижимая руки то к щекам, то к груди, то к голове, и горько плакала. Слезы текли ру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чьем, и вскоре она оказалась в луже слез. Услышал ее плач царь и очень испугался, увидев лужу. На цыпочках царь перепрыгнул лу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жу и давай утешать принцессу. Брал за руку, похлопывал по плечу, утирал слезы, вытирал нос — но ничего не помогало, царевна ры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дала. Отец опустил голову ниже плеч, а сам смотрит, озирается. Вдруг он заметил, что появился сундук, такой удобный. Обрадо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вался царь, сел на сундук и загрустил, погрузился в думу: «Что де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лать дальше?»</w:t>
      </w:r>
    </w:p>
    <w:p w14:paraId="63D48F8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Занавес закрывается, занавес открывается.</w:t>
      </w:r>
    </w:p>
    <w:p w14:paraId="6C9342A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Опять принцесса одна и снова рыдает. Зашли подружки, стали успокаивать, утешать—ничего не получается. Они стали ее тормо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шить, смешить, строить рожицы, прыгать на одной ноге, падать. Потом подружки взялись за руки, окружив принцессу, и стали водить хоровод. А принцесса все рыдала. Напоследок подружки 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гладили ее по голове и тоже заревели.</w:t>
      </w:r>
    </w:p>
    <w:p w14:paraId="686FD56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Прибежала на крики испуганная мать-царица, встала как вко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панная, увидев такую картину, а когда опомнилась, закрыла рот и стала спрашивать, заглядывать в глаза, гладить по головке и вдруг случайно наступила в лужу и чуть не утонула. Заревела и царица белугой.</w:t>
      </w:r>
    </w:p>
    <w:p w14:paraId="2559E1C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Наконец, все устали плакать, вытерли слезы и ушли в другую комнату.</w:t>
      </w:r>
    </w:p>
    <w:p w14:paraId="043651B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Занавес закрывается, занавес открывается.</w:t>
      </w:r>
    </w:p>
    <w:p w14:paraId="32EA114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в это время шел по лесу бравый солдат.</w:t>
      </w:r>
    </w:p>
    <w:p w14:paraId="58A5C04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Занавес открывается, занавес закрывается.</w:t>
      </w:r>
    </w:p>
    <w:p w14:paraId="69CE952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 размахивал руками топал ногами и весело улыбался, хотя и устал. Вышел на полянку и огляделся по сторонам. Видит—перед ним пенек, обошел его вокруг и сел. А кругом цвели цветочки. От дуновения ветерка они махали головками, шевелили листочками и улыбались, в воздухе порхали пестрые бабочки, бегали ежики, 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том ежики собрались около пенька и стали смотреть на солдата, а солдат на них. Неподалеку рос огромный ветвистый дуб. Вдруг при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летел ворон, уселся на дуб и давай каркать, широко разевая клюв.</w:t>
      </w:r>
    </w:p>
    <w:p w14:paraId="353CAA7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Налетел злой ветер, стал дуть, дуб закачался, ворон свалился с дерева, а солдат упал с пенька, около которого сидели ежики, пря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 на них.</w:t>
      </w:r>
    </w:p>
    <w:p w14:paraId="7364AB5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Солдат, уколовшись, застонал, заохал, а ежики, испугавшись, убе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жали. Бабочки закружились и улетели, а цветочки задрожали от страха и прижались друг к другу, а потом спрятали свои головки.</w:t>
      </w:r>
    </w:p>
    <w:p w14:paraId="780EEC9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Занавес закрывается, занавес открывается.</w:t>
      </w:r>
    </w:p>
    <w:p w14:paraId="6F976CF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Ветер наконец стих, угомонился, наступила тишина.</w:t>
      </w:r>
    </w:p>
    <w:p w14:paraId="1F3B3EC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Собрался в дорогу солдат и пошел дальше.</w:t>
      </w:r>
    </w:p>
    <w:p w14:paraId="3EE4416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Занавес закрывается, занавес открывается.</w:t>
      </w:r>
    </w:p>
    <w:p w14:paraId="55AE79A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Пришел солдат ко дворцу и открыл рот от удивления. Красоты дворец был неописуемой. Прислушался солдат, пригляделся и ви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дит: бегут прямо на него царь с указом, царица с принцессой и 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дружками, и все руками машут. А в указе приказ: «Кто рассмешит мою дочь, тот мужем ее станет и полцарства получит». Приосанил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ся солдат, чуб причесал, поправил мундир и думает: «Попробую, мо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жет, и впрямь повезет. Принцесса хороша, да и полцарства не по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мешает». А принцесса рыдает и рыдает. Подошел бравый солдат, взял ее за белые руки и дал клятву, что рассмешит принцессу. Она от удивления плакать перестала, внимательно на него смотрит. Солдат встал на одну ногу, другую подхватил руками и давай кружиться волчком, изображая игру на балалайке. Все засмеялись. Принцесса терпела, терпела, потом вытерла слезы, улыбнулась и в ладоши за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хлопала. Понравился ей бравый солдат. Солдат от радости упал к ее ногам. Все пришли в неописуемый восторг. Солдата подняли и повели к царю, царице. Царь и царица обняли его, подвели к нему прин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цессу. Все довольны, кончились слезы, началось веселье.</w:t>
      </w:r>
    </w:p>
    <w:p w14:paraId="217D654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Занавес закрывается, занавес открывается.</w:t>
      </w:r>
    </w:p>
    <w:p w14:paraId="62A2AFA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Выходят все артисты. Бурные аплодисменты. Конец.</w:t>
      </w:r>
    </w:p>
    <w:p w14:paraId="163889B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1208A766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bookmarkStart w:id="6" w:name="_Toc293609789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>Считалки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405"/>
        <w:gridCol w:w="3399"/>
      </w:tblGrid>
      <w:tr w:rsidR="00792542" w:rsidRPr="00792542" w14:paraId="4A9E31BC" w14:textId="77777777" w:rsidTr="00380FDF">
        <w:tc>
          <w:tcPr>
            <w:tcW w:w="3473" w:type="dxa"/>
            <w:vAlign w:val="center"/>
          </w:tcPr>
          <w:p w14:paraId="710AAD1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златом крыльце сидели</w:t>
            </w:r>
          </w:p>
          <w:p w14:paraId="419E948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Царь, царевич,</w:t>
            </w:r>
          </w:p>
          <w:p w14:paraId="7BB41A90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Король, королевич,</w:t>
            </w:r>
          </w:p>
          <w:p w14:paraId="476BF04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Сапожник, портной.</w:t>
            </w:r>
          </w:p>
          <w:p w14:paraId="12ED0E30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ты будешь такой?</w:t>
            </w:r>
          </w:p>
        </w:tc>
        <w:tc>
          <w:tcPr>
            <w:tcW w:w="3473" w:type="dxa"/>
            <w:vAlign w:val="center"/>
          </w:tcPr>
          <w:p w14:paraId="2B4604B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Говори поскорей.</w:t>
            </w:r>
          </w:p>
          <w:p w14:paraId="383043BD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задерживай добрых</w:t>
            </w:r>
          </w:p>
          <w:p w14:paraId="2EA3804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честных людей.</w:t>
            </w:r>
          </w:p>
          <w:p w14:paraId="517CFCB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42F8831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Выходи, тебе искать!</w:t>
            </w:r>
          </w:p>
        </w:tc>
        <w:tc>
          <w:tcPr>
            <w:tcW w:w="3474" w:type="dxa"/>
            <w:vAlign w:val="center"/>
          </w:tcPr>
          <w:p w14:paraId="52C95461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Шла лисичка по тропинке</w:t>
            </w:r>
          </w:p>
          <w:p w14:paraId="10B6FD5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несла грибы в корзинке —</w:t>
            </w:r>
          </w:p>
          <w:p w14:paraId="5721758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Пять опят и пять лисичек</w:t>
            </w:r>
          </w:p>
          <w:p w14:paraId="39A6991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лисят и для лисичек.</w:t>
            </w:r>
          </w:p>
          <w:p w14:paraId="474C6B3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не верит — это он,</w:t>
            </w:r>
          </w:p>
          <w:p w14:paraId="59B9DE9E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Выходи из круга вон!</w:t>
            </w:r>
          </w:p>
        </w:tc>
      </w:tr>
      <w:tr w:rsidR="00792542" w:rsidRPr="00792542" w14:paraId="0F4904D0" w14:textId="77777777" w:rsidTr="00380FDF">
        <w:trPr>
          <w:trHeight w:val="3197"/>
        </w:trPr>
        <w:tc>
          <w:tcPr>
            <w:tcW w:w="3473" w:type="dxa"/>
            <w:vAlign w:val="center"/>
          </w:tcPr>
          <w:p w14:paraId="31E6C71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7D6FEC34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Вышел зайчик погулять.</w:t>
            </w:r>
          </w:p>
          <w:p w14:paraId="49C591F5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Вдруг охотник выбегает, Прямо в зайчика стреляет: Пиф-паф, ой-ой-ой!</w:t>
            </w:r>
          </w:p>
          <w:p w14:paraId="3B7D42A4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Умирает зайчик мой.</w:t>
            </w:r>
          </w:p>
        </w:tc>
        <w:tc>
          <w:tcPr>
            <w:tcW w:w="3473" w:type="dxa"/>
            <w:vAlign w:val="center"/>
          </w:tcPr>
          <w:p w14:paraId="4F7250DD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ребят спрятан клад,</w:t>
            </w:r>
          </w:p>
          <w:p w14:paraId="6F950C7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отыщет, будет рад,</w:t>
            </w:r>
          </w:p>
          <w:p w14:paraId="440C3DCC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отыщет, тот расскажет, Тот расскажет и покажет.</w:t>
            </w:r>
          </w:p>
          <w:p w14:paraId="24AB8BA9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сможешь отыскать,</w:t>
            </w:r>
          </w:p>
          <w:p w14:paraId="64198FFC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забудешь рассказать,</w:t>
            </w:r>
          </w:p>
          <w:p w14:paraId="43B59C3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забудешь показать,</w:t>
            </w:r>
          </w:p>
          <w:p w14:paraId="29372334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 нас на сеновале</w:t>
            </w:r>
          </w:p>
          <w:p w14:paraId="434E5C54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лягушки ночевали.</w:t>
            </w:r>
          </w:p>
          <w:p w14:paraId="3038E59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Утром встали, щей поели</w:t>
            </w:r>
          </w:p>
          <w:p w14:paraId="11CBF0D4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тебе водить велели.</w:t>
            </w:r>
          </w:p>
        </w:tc>
        <w:tc>
          <w:tcPr>
            <w:tcW w:w="3474" w:type="dxa"/>
            <w:vAlign w:val="center"/>
          </w:tcPr>
          <w:p w14:paraId="57E29FE0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Испекла пирог Надюша,</w:t>
            </w:r>
          </w:p>
          <w:p w14:paraId="2C1C2A5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куску дала Катюше,</w:t>
            </w:r>
          </w:p>
          <w:p w14:paraId="4F904C60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Валюте, и Иринке,</w:t>
            </w:r>
          </w:p>
          <w:p w14:paraId="6DCEEEBE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Светланке</w:t>
            </w:r>
            <w:proofErr w:type="spellEnd"/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 Маринке.</w:t>
            </w:r>
          </w:p>
          <w:p w14:paraId="36A9D02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Катюши и Маринки</w:t>
            </w:r>
          </w:p>
          <w:p w14:paraId="2BA26B6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куска в одной корзинке.</w:t>
            </w:r>
          </w:p>
          <w:p w14:paraId="10FF8AC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пирог умеет печь,</w:t>
            </w:r>
          </w:p>
          <w:p w14:paraId="367C339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Растопи скорее печь!</w:t>
            </w:r>
          </w:p>
          <w:p w14:paraId="55D3D0E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3A028F87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иди скорей искать!</w:t>
            </w:r>
          </w:p>
        </w:tc>
      </w:tr>
      <w:tr w:rsidR="00792542" w:rsidRPr="00792542" w14:paraId="38AACBC4" w14:textId="77777777" w:rsidTr="00380FDF">
        <w:tc>
          <w:tcPr>
            <w:tcW w:w="3473" w:type="dxa"/>
            <w:vAlign w:val="center"/>
          </w:tcPr>
          <w:p w14:paraId="7F4A6012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Жили-были два дружка,</w:t>
            </w:r>
          </w:p>
          <w:p w14:paraId="6354A1CD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заядлых рыбака.</w:t>
            </w:r>
          </w:p>
          <w:p w14:paraId="40D01AB3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заре до петухов</w:t>
            </w:r>
          </w:p>
          <w:p w14:paraId="0A9D2E15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Накопали червяков</w:t>
            </w:r>
          </w:p>
          <w:p w14:paraId="4AFD8211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другой приманки</w:t>
            </w:r>
          </w:p>
          <w:p w14:paraId="7A73A6F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стеклянных банки.</w:t>
            </w:r>
          </w:p>
        </w:tc>
        <w:tc>
          <w:tcPr>
            <w:tcW w:w="3473" w:type="dxa"/>
            <w:vAlign w:val="center"/>
          </w:tcPr>
          <w:p w14:paraId="41D9DF19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Маша рано встала,</w:t>
            </w:r>
          </w:p>
          <w:p w14:paraId="5E509BE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 всех пересчитала:</w:t>
            </w:r>
          </w:p>
          <w:p w14:paraId="557A7E68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Маринки на окошке,</w:t>
            </w:r>
          </w:p>
          <w:p w14:paraId="5750352B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Две </w:t>
            </w:r>
            <w:proofErr w:type="spellStart"/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Аринки</w:t>
            </w:r>
            <w:proofErr w:type="spellEnd"/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перинке,</w:t>
            </w:r>
          </w:p>
          <w:p w14:paraId="3B14A736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Танюшки на подушке,</w:t>
            </w:r>
          </w:p>
          <w:p w14:paraId="225F8E5F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Петрушка в колпачке</w:t>
            </w:r>
          </w:p>
          <w:p w14:paraId="46E59E7D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дубовом сундучке.</w:t>
            </w:r>
          </w:p>
        </w:tc>
        <w:tc>
          <w:tcPr>
            <w:tcW w:w="3474" w:type="dxa"/>
            <w:vAlign w:val="center"/>
          </w:tcPr>
          <w:p w14:paraId="71FE024A" w14:textId="77777777" w:rsidR="00792542" w:rsidRPr="00792542" w:rsidRDefault="00792542" w:rsidP="00792542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57F3D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83296E9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bookmarkStart w:id="7" w:name="_Toc293609790"/>
    </w:p>
    <w:p w14:paraId="57D442A2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</w:p>
    <w:p w14:paraId="050D2077" w14:textId="77777777" w:rsidR="00792542" w:rsidRPr="00792542" w:rsidRDefault="00792542" w:rsidP="00792542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63A32003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>Скороговорки</w:t>
      </w:r>
      <w:bookmarkEnd w:id="7"/>
    </w:p>
    <w:p w14:paraId="0410086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62028A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sectPr w:rsidR="00792542" w:rsidRPr="00792542" w:rsidSect="008C761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4AC5179D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Едет с косой </w:t>
      </w:r>
      <w:proofErr w:type="spellStart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косой</w:t>
      </w:r>
      <w:proofErr w:type="spellEnd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козел.</w:t>
      </w:r>
    </w:p>
    <w:p w14:paraId="0627C6A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Ехал Пахом на козе верхом.</w:t>
      </w:r>
    </w:p>
    <w:p w14:paraId="3EFD3F6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4770002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Ткач ткет ткани на платок Тане.</w:t>
      </w:r>
    </w:p>
    <w:p w14:paraId="3448042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9D4F5B5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Все бобры добры до своих бобрят.</w:t>
      </w:r>
    </w:p>
    <w:p w14:paraId="09E305E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566775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Шла Саша по шоссе и сосала сушку.</w:t>
      </w:r>
    </w:p>
    <w:p w14:paraId="26FDFBB6" w14:textId="77777777" w:rsidR="00792542" w:rsidRPr="00792542" w:rsidRDefault="00792542" w:rsidP="007925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AE2F2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D551582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Щуку я тащу, тащу, щуку я не упущу.</w:t>
      </w:r>
    </w:p>
    <w:p w14:paraId="54270AB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8D41827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Дали </w:t>
      </w:r>
      <w:proofErr w:type="spellStart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Клаше</w:t>
      </w:r>
      <w:proofErr w:type="spellEnd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каши с простоквашей.</w:t>
      </w:r>
    </w:p>
    <w:p w14:paraId="7BAF770B" w14:textId="77777777" w:rsidR="00792542" w:rsidRPr="00792542" w:rsidRDefault="00792542" w:rsidP="007925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76C9F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92F1B5E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Не любила Мила мыло, </w:t>
      </w:r>
    </w:p>
    <w:p w14:paraId="6F39AAA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мама Милу мылом мыла.</w:t>
      </w:r>
    </w:p>
    <w:p w14:paraId="1255C4A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F65323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Карл у Клары украл кораллы, а Клара у Карла украла кларнет.</w:t>
      </w:r>
    </w:p>
    <w:p w14:paraId="6844977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A73734B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Маша дала </w:t>
      </w:r>
      <w:proofErr w:type="spellStart"/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Ромаше</w:t>
      </w:r>
      <w:proofErr w:type="spellEnd"/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1ACD8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сыворотку от простокваши.</w:t>
      </w:r>
    </w:p>
    <w:p w14:paraId="614B803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83C050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Купила бабуся бусы Марусе.</w:t>
      </w:r>
    </w:p>
    <w:p w14:paraId="6175853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848C1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Носит Сеня в сени сено, спать на сене будет Сеня.</w:t>
      </w:r>
    </w:p>
    <w:p w14:paraId="1BFFF50D" w14:textId="77777777" w:rsidR="00792542" w:rsidRPr="00792542" w:rsidRDefault="00792542" w:rsidP="007925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8B65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D27C713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Шапкой Мишка шишки сшиб.</w:t>
      </w:r>
    </w:p>
    <w:p w14:paraId="5A0D08D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118A08E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Маленькая болтунья молоко болтала-болтала, не выболтала.</w:t>
      </w:r>
    </w:p>
    <w:p w14:paraId="68D444DF" w14:textId="77777777" w:rsidR="00792542" w:rsidRPr="00792542" w:rsidRDefault="00792542" w:rsidP="007925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2FE5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C36B6E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бы да кабы, во рту выросли бобы, и был бы не рот, а целый огород.</w:t>
      </w:r>
    </w:p>
    <w:p w14:paraId="55FD140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8F746A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Осип охрип, Архип осип.</w:t>
      </w:r>
    </w:p>
    <w:p w14:paraId="715E989C" w14:textId="77777777" w:rsidR="00792542" w:rsidRPr="00792542" w:rsidRDefault="00792542" w:rsidP="007925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182F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BDB40E3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Летели лебеди с лебедятами.</w:t>
      </w:r>
    </w:p>
    <w:p w14:paraId="45550C8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ACF26A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Кукушка кукушонку купила капюшон.</w:t>
      </w:r>
    </w:p>
    <w:p w14:paraId="280AE60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Надел кукушонок капюшон.</w:t>
      </w:r>
    </w:p>
    <w:p w14:paraId="4527831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Как в капюшоне он был смешон.</w:t>
      </w:r>
    </w:p>
    <w:p w14:paraId="17DC0BE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FC25A63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Шапкой Мишка шишки сшиб.</w:t>
      </w:r>
    </w:p>
    <w:p w14:paraId="0E12794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5C2A507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Был корабль у короля.</w:t>
      </w:r>
    </w:p>
    <w:p w14:paraId="4741E56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Бороздил корабль моря,</w:t>
      </w:r>
    </w:p>
    <w:p w14:paraId="460A243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Королева у причала</w:t>
      </w:r>
    </w:p>
    <w:p w14:paraId="0E1D1C1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Короля всегда встречала.</w:t>
      </w:r>
    </w:p>
    <w:p w14:paraId="0DCC6A3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613861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Встретил друга я вчера,</w:t>
      </w:r>
    </w:p>
    <w:p w14:paraId="660CE0F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Разговор был до утра.</w:t>
      </w:r>
    </w:p>
    <w:p w14:paraId="171F939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Рассказал про вести я</w:t>
      </w:r>
    </w:p>
    <w:p w14:paraId="316DC73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про происшествия.</w:t>
      </w:r>
    </w:p>
    <w:p w14:paraId="5B8188F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371283B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Горох сладкий в огороде</w:t>
      </w:r>
    </w:p>
    <w:p w14:paraId="77211C7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Посадил Володя вроде,</w:t>
      </w:r>
    </w:p>
    <w:p w14:paraId="4C4F35C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Совершенно горький лук</w:t>
      </w:r>
    </w:p>
    <w:p w14:paraId="15CE5CF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Володи вырос вдруг.</w:t>
      </w:r>
    </w:p>
    <w:p w14:paraId="28D17BD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78900F0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Осень в парке красит листья</w:t>
      </w:r>
    </w:p>
    <w:p w14:paraId="2DF5A72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Золотой волшебной кистью.</w:t>
      </w:r>
    </w:p>
    <w:p w14:paraId="4419F38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Листья краской покрывает</w:t>
      </w:r>
    </w:p>
    <w:p w14:paraId="329F9D7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Жалко, ветер их срывает.</w:t>
      </w:r>
    </w:p>
    <w:p w14:paraId="3069A76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0477F2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Сочинял Мышонок в норке</w:t>
      </w:r>
    </w:p>
    <w:p w14:paraId="31E583C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До утра скороговорки</w:t>
      </w:r>
    </w:p>
    <w:p w14:paraId="4CFD8B9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Получилось ровно сорок</w:t>
      </w:r>
    </w:p>
    <w:p w14:paraId="35E0E3F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него скороговорок</w:t>
      </w:r>
    </w:p>
    <w:p w14:paraId="0F9658D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5DB0F5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драке был взъерошен ерш.</w:t>
      </w:r>
    </w:p>
    <w:p w14:paraId="0FE8514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кого ерш стал похож?</w:t>
      </w:r>
    </w:p>
    <w:p w14:paraId="5E82CE0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колючку, щетку, шишку</w:t>
      </w:r>
    </w:p>
    <w:p w14:paraId="5B260BE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ершистого мальчишку.</w:t>
      </w:r>
    </w:p>
    <w:p w14:paraId="5DA45DD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5B0B350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Кот Шалун сидит на шторе,</w:t>
      </w:r>
    </w:p>
    <w:p w14:paraId="66DBABF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Потому что Маша в школе.</w:t>
      </w:r>
    </w:p>
    <w:p w14:paraId="14624EB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Будет Маша после школы</w:t>
      </w:r>
    </w:p>
    <w:p w14:paraId="1A72D71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Штопать шелковые шторы.</w:t>
      </w:r>
    </w:p>
    <w:p w14:paraId="42B1621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A0C1D8A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Ручеек бежал, журчал.</w:t>
      </w:r>
    </w:p>
    <w:p w14:paraId="2DD5F82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Жук на нем кружил, жужжал.</w:t>
      </w:r>
    </w:p>
    <w:p w14:paraId="049E7CF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Слушал жук ручья журчанье,</w:t>
      </w:r>
    </w:p>
    <w:p w14:paraId="4F2BCB9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 ручей—жука жужжанье.</w:t>
      </w:r>
    </w:p>
    <w:p w14:paraId="5E2D655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E95E1D9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Медвежонок неуклюжий</w:t>
      </w:r>
    </w:p>
    <w:p w14:paraId="2706057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Лапой шлепает по луже.</w:t>
      </w:r>
    </w:p>
    <w:p w14:paraId="2D0D8D7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Медвежонок кружится,</w:t>
      </w:r>
    </w:p>
    <w:p w14:paraId="7BF7D34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Ловит лучик в лужице.</w:t>
      </w:r>
    </w:p>
    <w:p w14:paraId="6D7169F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2FA14E6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Жук— пожарник на пожар</w:t>
      </w:r>
    </w:p>
    <w:p w14:paraId="3F00870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 всех ножек побежал.</w:t>
      </w:r>
    </w:p>
    <w:p w14:paraId="12482E3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«Где пожар? Без паники!</w:t>
      </w:r>
    </w:p>
    <w:p w14:paraId="7620FF2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Мы жуки—пожарники».</w:t>
      </w:r>
    </w:p>
    <w:p w14:paraId="6AE9E7A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A68624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валежнике снежок,</w:t>
      </w:r>
    </w:p>
    <w:p w14:paraId="0190418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 валежником клубок.</w:t>
      </w:r>
    </w:p>
    <w:p w14:paraId="162F715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Лежит ежик в зимнем сне.</w:t>
      </w:r>
    </w:p>
    <w:p w14:paraId="351B525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Оживится еж к весне.</w:t>
      </w:r>
    </w:p>
    <w:p w14:paraId="7432F376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Жеребенок, рыжий хвостик,</w:t>
      </w:r>
    </w:p>
    <w:p w14:paraId="61B2F73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Убежал к ежонку в гости.</w:t>
      </w:r>
    </w:p>
    <w:p w14:paraId="29C3705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 тревожьтесь за малютку.</w:t>
      </w:r>
    </w:p>
    <w:p w14:paraId="49B8C41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Убежал он на минутку.</w:t>
      </w:r>
    </w:p>
    <w:p w14:paraId="504893E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B5FF3E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Прочитал Журавль в журнале:</w:t>
      </w:r>
    </w:p>
    <w:p w14:paraId="7B1D4BC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«Шмель вчера Ужа ужалил,</w:t>
      </w:r>
    </w:p>
    <w:p w14:paraId="2DF0B6C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Ужа ужасный жар»</w:t>
      </w:r>
    </w:p>
    <w:p w14:paraId="06A0036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Журавлю больного жаль.</w:t>
      </w:r>
    </w:p>
    <w:p w14:paraId="43B022F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3B658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Четверть часа черный кот</w:t>
      </w:r>
    </w:p>
    <w:p w14:paraId="1CB2E48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Чистит черненький живот.</w:t>
      </w:r>
    </w:p>
    <w:p w14:paraId="15F5EBE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Чистит чистым язычком</w:t>
      </w:r>
    </w:p>
    <w:p w14:paraId="1666F29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мурлыча, и молчком.</w:t>
      </w:r>
    </w:p>
    <w:p w14:paraId="0675CBF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01DE01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Вечер. В чашках чай горячий.</w:t>
      </w:r>
    </w:p>
    <w:p w14:paraId="452C03F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Чаепитие на даче.</w:t>
      </w:r>
    </w:p>
    <w:p w14:paraId="44A0FA9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Мама с дочкой рады встрече.</w:t>
      </w:r>
    </w:p>
    <w:p w14:paraId="6EB94C5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Очень чудный нынче вечер.</w:t>
      </w:r>
    </w:p>
    <w:p w14:paraId="55B374C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09322B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Тучки очень скучные,</w:t>
      </w:r>
    </w:p>
    <w:p w14:paraId="07A8E54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Потому что тучные.</w:t>
      </w:r>
    </w:p>
    <w:p w14:paraId="7570EA9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Когда плачут тучи,</w:t>
      </w:r>
    </w:p>
    <w:p w14:paraId="07E3E71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Тучам чуть-чуть лучше.</w:t>
      </w:r>
    </w:p>
    <w:p w14:paraId="4D242CC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FD596B7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щекастого щенка</w:t>
      </w:r>
    </w:p>
    <w:p w14:paraId="4003E9E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Чуть топорщится щека:</w:t>
      </w:r>
    </w:p>
    <w:p w14:paraId="71324E9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щекою</w:t>
      </w:r>
      <w:proofErr w:type="spellEnd"/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хрящ хрустящий,</w:t>
      </w:r>
    </w:p>
    <w:p w14:paraId="31FEC03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Аппетитный, настоящий.</w:t>
      </w:r>
    </w:p>
    <w:p w14:paraId="1521D0E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D573715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Сто столичных мастеров</w:t>
      </w:r>
    </w:p>
    <w:p w14:paraId="25E8F75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Смастерили сто столов.</w:t>
      </w:r>
    </w:p>
    <w:p w14:paraId="7564E4B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Сто столов сосновых</w:t>
      </w:r>
    </w:p>
    <w:p w14:paraId="3AA66DA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Для семи столовых.</w:t>
      </w:r>
    </w:p>
    <w:p w14:paraId="1DCAB78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4EE9D0B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Ездил в праздники Захар</w:t>
      </w:r>
    </w:p>
    <w:p w14:paraId="510B65E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 арбузом на базар.</w:t>
      </w:r>
    </w:p>
    <w:p w14:paraId="3D51C7A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 арбузом на обед</w:t>
      </w:r>
    </w:p>
    <w:p w14:paraId="056639D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Карапузу пяти лет.</w:t>
      </w:r>
    </w:p>
    <w:p w14:paraId="3DC6194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3C5157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Цып — цыпленок нацарапал</w:t>
      </w:r>
    </w:p>
    <w:p w14:paraId="6AD500B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Письмецо для Цыпа-папы:</w:t>
      </w:r>
    </w:p>
    <w:p w14:paraId="08897D2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«Вы отец — большой певец.</w:t>
      </w:r>
    </w:p>
    <w:p w14:paraId="1D93AAD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Вас целую — Цып. Конец».</w:t>
      </w:r>
    </w:p>
    <w:p w14:paraId="450EF51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9DD698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улице Центральной отличные жильцы.</w:t>
      </w:r>
    </w:p>
    <w:p w14:paraId="6E25D7F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улице Центральной певцы и кузнецы,</w:t>
      </w:r>
    </w:p>
    <w:p w14:paraId="3CDA6DC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Цветочницы и птичницы, </w:t>
      </w:r>
    </w:p>
    <w:p w14:paraId="22B33A4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жницы и продавцы...</w:t>
      </w:r>
    </w:p>
    <w:p w14:paraId="50D053D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Жильцы с Центральной улицы </w:t>
      </w:r>
    </w:p>
    <w:p w14:paraId="632E58D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умельцы, удальцы.</w:t>
      </w:r>
    </w:p>
    <w:p w14:paraId="04123CB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AB01CC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Тщательно в расщелине</w:t>
      </w:r>
    </w:p>
    <w:p w14:paraId="614E135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Ящерицу съели бы.</w:t>
      </w:r>
    </w:p>
    <w:p w14:paraId="0B4961F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 вытащат никак.</w:t>
      </w:r>
    </w:p>
    <w:p w14:paraId="193F839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Рыщут натощак.</w:t>
      </w:r>
    </w:p>
    <w:p w14:paraId="34A8094E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Над рекою тучи гуще,</w:t>
      </w:r>
    </w:p>
    <w:p w14:paraId="2D79B9D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Дождик хлещет пуще, пуще.</w:t>
      </w:r>
    </w:p>
    <w:p w14:paraId="31DA87E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Даже щуки и лещи</w:t>
      </w:r>
    </w:p>
    <w:p w14:paraId="279B8D5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Ищут шляпы и плащи.</w:t>
      </w:r>
    </w:p>
    <w:p w14:paraId="158B25B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631C946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Сыплет, сыплет снег с небес.</w:t>
      </w:r>
    </w:p>
    <w:p w14:paraId="0F03515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Спит под снегом зимний лес.</w:t>
      </w:r>
    </w:p>
    <w:p w14:paraId="0D53E7A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Сонный сад в снегу стоит.</w:t>
      </w:r>
    </w:p>
    <w:p w14:paraId="66E98C0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Сад под снегом тоже спит.</w:t>
      </w:r>
    </w:p>
    <w:p w14:paraId="28AD335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7979229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Танцевала оса</w:t>
      </w:r>
    </w:p>
    <w:p w14:paraId="2CCEE48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листочке боса.</w:t>
      </w:r>
    </w:p>
    <w:p w14:paraId="1822847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Застудила лапки.</w:t>
      </w:r>
    </w:p>
    <w:p w14:paraId="7F3F6B4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Дайте осе тапки.</w:t>
      </w:r>
    </w:p>
    <w:p w14:paraId="3F03F55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5E7BD09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Вез я вазу на возу.</w:t>
      </w:r>
    </w:p>
    <w:p w14:paraId="764BBF1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Загляделся на козу.</w:t>
      </w:r>
    </w:p>
    <w:p w14:paraId="52EF81E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Ваза с воза звонко — звяк!</w:t>
      </w:r>
    </w:p>
    <w:p w14:paraId="4956F73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глазах у всех зевак.</w:t>
      </w:r>
    </w:p>
    <w:p w14:paraId="2858098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4731BA5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Гусеница цепко</w:t>
      </w:r>
    </w:p>
    <w:p w14:paraId="5EF8765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Цепляется за ветку.</w:t>
      </w:r>
    </w:p>
    <w:p w14:paraId="7CE0A29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скворцов скрывается.</w:t>
      </w:r>
    </w:p>
    <w:p w14:paraId="50C9B95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Ей скворцы не нравятся.</w:t>
      </w:r>
    </w:p>
    <w:p w14:paraId="65D92E9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небе полная луна.</w:t>
      </w:r>
    </w:p>
    <w:p w14:paraId="57DCBF0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 волной бежит волна.</w:t>
      </w:r>
    </w:p>
    <w:p w14:paraId="4A99528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догонялках при луне</w:t>
      </w:r>
    </w:p>
    <w:p w14:paraId="76FFB67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 догнать волну волне.</w:t>
      </w:r>
    </w:p>
    <w:p w14:paraId="4B08FB7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2A4735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Зима была белым-бела,</w:t>
      </w:r>
    </w:p>
    <w:p w14:paraId="69E9289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Платок из снега соткала.</w:t>
      </w:r>
    </w:p>
    <w:p w14:paraId="30C7293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 город спал, во сне зевнул,</w:t>
      </w:r>
    </w:p>
    <w:p w14:paraId="6384B5D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Платок на плечи натянул.</w:t>
      </w:r>
    </w:p>
    <w:p w14:paraId="7541B06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41A614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Дали Лене пластилин.</w:t>
      </w:r>
    </w:p>
    <w:p w14:paraId="33138BD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Лена лепит апельсин.</w:t>
      </w:r>
    </w:p>
    <w:p w14:paraId="0FE8418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Апельсин слепила —</w:t>
      </w:r>
    </w:p>
    <w:p w14:paraId="5C266EA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Кукол угостила.</w:t>
      </w:r>
    </w:p>
    <w:p w14:paraId="497090C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E6F0964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Блины белка напекла</w:t>
      </w:r>
    </w:p>
    <w:p w14:paraId="04C83F2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бельчатам подала.</w:t>
      </w:r>
    </w:p>
    <w:p w14:paraId="112AD44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Удались блины у белки.</w:t>
      </w:r>
    </w:p>
    <w:p w14:paraId="331F0C0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Опустели вмиг тарелки.</w:t>
      </w:r>
    </w:p>
    <w:p w14:paraId="491D26A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E60EB1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Грустит Осень в лесу, и от грусти</w:t>
      </w:r>
    </w:p>
    <w:p w14:paraId="6728FA4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Вырастают кругом грибы грузди.</w:t>
      </w:r>
    </w:p>
    <w:p w14:paraId="2A162C9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Там, где Осень уронит слезинки,</w:t>
      </w:r>
    </w:p>
    <w:p w14:paraId="2FB8880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Наберешь ты грибов три корзинки.</w:t>
      </w:r>
    </w:p>
    <w:p w14:paraId="5548183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9D6BAD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морского корма морж</w:t>
      </w:r>
    </w:p>
    <w:p w14:paraId="4DCBC74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Отвернулся. Ну и что ж?</w:t>
      </w:r>
    </w:p>
    <w:p w14:paraId="1DA855C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мороженицы Фроси</w:t>
      </w:r>
    </w:p>
    <w:p w14:paraId="5DEF26C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Морж мороженого просит.</w:t>
      </w:r>
    </w:p>
    <w:p w14:paraId="3AAF93A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CC16FE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3EF984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9B2038F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Бегу берегом реки</w:t>
      </w:r>
    </w:p>
    <w:p w14:paraId="7D3F530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 ветром наперегонки.</w:t>
      </w:r>
    </w:p>
    <w:p w14:paraId="0160F15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 от ветра берегу</w:t>
      </w:r>
    </w:p>
    <w:p w14:paraId="7F182AB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Берет белый на бегу.</w:t>
      </w:r>
    </w:p>
    <w:p w14:paraId="5D2B959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C16581B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Словно белый пони</w:t>
      </w:r>
    </w:p>
    <w:p w14:paraId="303F01F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небесном склоне,</w:t>
      </w:r>
    </w:p>
    <w:p w14:paraId="7C3C1C4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Облако бежало,</w:t>
      </w:r>
    </w:p>
    <w:p w14:paraId="2914BF2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Вдалеке пропало.</w:t>
      </w:r>
    </w:p>
    <w:p w14:paraId="1BF7325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552D2EC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Жует поросенок</w:t>
      </w:r>
    </w:p>
    <w:p w14:paraId="0572A51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Морковку спросонок.</w:t>
      </w:r>
    </w:p>
    <w:p w14:paraId="1A3438D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Грызет спозаранку Барашек баранку.</w:t>
      </w:r>
    </w:p>
    <w:p w14:paraId="6075C05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060857A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Однажды Братцы-Кролики</w:t>
      </w:r>
    </w:p>
    <w:p w14:paraId="31ED51D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Купили коньки-ролики.</w:t>
      </w:r>
    </w:p>
    <w:p w14:paraId="7868971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Теперь Лисе без роликов</w:t>
      </w:r>
    </w:p>
    <w:p w14:paraId="5F7A2BB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 просто ловить Кроликов.</w:t>
      </w:r>
    </w:p>
    <w:p w14:paraId="6CEC192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88E72F8" w14:textId="77777777" w:rsidR="00792542" w:rsidRPr="00792542" w:rsidRDefault="00792542" w:rsidP="00792542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0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 крокодила ножки</w:t>
      </w:r>
    </w:p>
    <w:p w14:paraId="4BDD60B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Коротковаты немножко.</w:t>
      </w:r>
    </w:p>
    <w:p w14:paraId="06D5524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Зато зубы длинноваты,</w:t>
      </w:r>
    </w:p>
    <w:p w14:paraId="40C183C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Зубы не коротковаты.</w:t>
      </w:r>
    </w:p>
    <w:p w14:paraId="5AE8F59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56A0DC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09F9C2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6357C19" w14:textId="18C11E48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3B37F95" w14:textId="58323F49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B2AA4A" w14:textId="1EB5A616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B15CAE" w14:textId="1295181C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CCA9D92" w14:textId="45D48F83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6925FBF" w14:textId="038BEC03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9E9D42E" w14:textId="7106C980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C6D173B" w14:textId="1B0F3B1C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5B5061" w14:textId="7CEBB748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9E3402F" w14:textId="399F8C0F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8CCF0A5" w14:textId="69526979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A52D63" w14:textId="1A3EE1BA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9665F1A" w14:textId="44880476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1FFF8E" w14:textId="0BBD7AD8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1E69A3" w14:textId="42FDCE7A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DE70918" w14:textId="3CB9EA3A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35B8890" w14:textId="7DCDD863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CF34C85" w14:textId="23527291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D01D8AD" w14:textId="3B501DC8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B935B20" w14:textId="7CB8AC10" w:rsid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ADE58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CE6AA51" w14:textId="77777777" w:rsidR="00792542" w:rsidRPr="00792542" w:rsidRDefault="00792542" w:rsidP="0079254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</w:pPr>
      <w:bookmarkStart w:id="8" w:name="_Toc293609791"/>
      <w:r w:rsidRPr="007925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ru-RU"/>
        </w:rPr>
        <w:lastRenderedPageBreak/>
        <w:t>Словарь театральных терминов</w:t>
      </w:r>
      <w:bookmarkEnd w:id="8"/>
    </w:p>
    <w:p w14:paraId="2820BA1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Авансцена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пространство сцены между занавесом и оркест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ром или зрительным залом.</w:t>
      </w:r>
    </w:p>
    <w:p w14:paraId="0A900E4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Актер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деятельный, действующий (акт — действие) участник игры.</w:t>
      </w:r>
    </w:p>
    <w:p w14:paraId="538162C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Амфитеатр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места для зрителей, расположенные за порте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ром.</w:t>
      </w:r>
    </w:p>
    <w:p w14:paraId="25B879F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Антракт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промежуток между действиями спектакля. </w:t>
      </w:r>
    </w:p>
    <w:p w14:paraId="312AC4C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Аплодисменты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одобрительные хлопки зрителей. </w:t>
      </w:r>
    </w:p>
    <w:p w14:paraId="50CAEE6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Афиша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объявление о представлении.</w:t>
      </w:r>
    </w:p>
    <w:p w14:paraId="14292B3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Балет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вид театрального искусства, где содержание переда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ется без слов: музыкой, танцем, пантомимой.</w:t>
      </w:r>
    </w:p>
    <w:p w14:paraId="0A6C3E4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Бельэтаж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первый этаж зрительного зала над партером и ам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фитеатром.</w:t>
      </w:r>
    </w:p>
    <w:p w14:paraId="759E7E2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Бенуар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ложи по обеим сторонам партера на уровне сцены.</w:t>
      </w:r>
    </w:p>
    <w:p w14:paraId="5C59FC1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Бутафория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предметы, специально подготовленные и употреб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ляемые вместо настоящих в театральных постановках (посуда, оружие, украшение).</w:t>
      </w:r>
    </w:p>
    <w:p w14:paraId="03284C6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Грим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подкрашивание лица, искусство придания лицу (посред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ством специальных красок, наклеивания усов, бороды и т. Д.) внеш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ности, необходимой актеру для данной роли.</w:t>
      </w:r>
    </w:p>
    <w:p w14:paraId="3C06F92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Декорация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украшение, художественное оформление действия на театральной сцене.</w:t>
      </w:r>
    </w:p>
    <w:p w14:paraId="72915E2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Диалог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разговор между двумя или несколькими лицами.</w:t>
      </w:r>
    </w:p>
    <w:p w14:paraId="4DD6013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Драма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сочинение для сцены.</w:t>
      </w:r>
    </w:p>
    <w:p w14:paraId="25F98F59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Жест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движения рук, головы, передающие чувства и мысли. </w:t>
      </w:r>
    </w:p>
    <w:p w14:paraId="71FD002D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Занавес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полотнище, которое закрывает сцену от зритель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ного зала.</w:t>
      </w:r>
    </w:p>
    <w:p w14:paraId="11FCBD0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Задник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расписной или гладкий фон из мягкой ткани, под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вешенный в глубине сцены.</w:t>
      </w:r>
    </w:p>
    <w:p w14:paraId="27ED7B8F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Карман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боковая часть сцены, скрытая от зрителей. </w:t>
      </w:r>
    </w:p>
    <w:p w14:paraId="5CA9DCA3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Кулисы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вертикальные полосы ткани, обрамляющие сцену по бокам.</w:t>
      </w:r>
    </w:p>
    <w:p w14:paraId="7B82423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Мизансцена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сценическое размещение, положение актеров на сцене в определенный момент.</w:t>
      </w:r>
    </w:p>
    <w:p w14:paraId="4F3217A2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Мимика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мысли и чувства, передаваемые не словами, а те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лодвижениями, выражением лица, отражающие эмоциональное состояние.</w:t>
      </w:r>
    </w:p>
    <w:p w14:paraId="4FC186C8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Монолог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речь одного лица, мысли вслух.</w:t>
      </w:r>
    </w:p>
    <w:p w14:paraId="4E5C73D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музыкально-драматический спектакль, в котором ар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тисты не разговаривают, а поют.</w:t>
      </w:r>
    </w:p>
    <w:p w14:paraId="4BD48FA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Оперетта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веселый музыкальный спектакль, в котором пе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ние чередуется с разговорами.</w:t>
      </w:r>
    </w:p>
    <w:p w14:paraId="34984C1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Падуга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горизонтальные полосы ткани, ограничивающие вы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соту сцены.</w:t>
      </w:r>
    </w:p>
    <w:p w14:paraId="51AB03D0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Пантомима—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выразительное телодвижение, передача чувств и мыслей лицом и всем телом. </w:t>
      </w:r>
    </w:p>
    <w:p w14:paraId="28BE2206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Парик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накладные волосы.</w:t>
      </w:r>
    </w:p>
    <w:p w14:paraId="212C036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Партер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места в зрительном зале ниже уровня сцены.</w:t>
      </w:r>
    </w:p>
    <w:p w14:paraId="308AEA8C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Режиссер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управляющий актерами, раздающий роли; лицо, руководящее постановкой спектакля.</w:t>
      </w:r>
    </w:p>
    <w:p w14:paraId="5C54C0D1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Реквизит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вещи, необходимые актерам по ходу действия спек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такля.</w:t>
      </w:r>
    </w:p>
    <w:p w14:paraId="3A76087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Ремарка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пояснения драматурга на страницах пьесы, кото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рые определяют место и обстановку действия, указывают, как должны вести себя действующие лица в тех или иных обстоятельствах.</w:t>
      </w:r>
    </w:p>
    <w:p w14:paraId="5D2F7E5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Репертуар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пьесы, идущие в театре в определенный проме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жуток времени.</w:t>
      </w:r>
    </w:p>
    <w:p w14:paraId="020EC9E4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Репетиция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повторение, предварительное исполнение спек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такля.</w:t>
      </w:r>
    </w:p>
    <w:p w14:paraId="0C63F417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Реплика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фраза действующего лица, вслед за которым всту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пает другое действующее лицо или происходит какое-либо сце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ническое действие.</w:t>
      </w:r>
    </w:p>
    <w:p w14:paraId="7197DC0A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Театр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для зрелищ.</w:t>
      </w:r>
    </w:p>
    <w:p w14:paraId="69E1599E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Штанкет</w:t>
      </w:r>
      <w:proofErr w:type="spellEnd"/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металлическая труба на тросах, к которой крепят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ся кулисы, детали декораций.</w:t>
      </w:r>
    </w:p>
    <w:p w14:paraId="0537E5FB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25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Фойе — </w:t>
      </w:r>
      <w:r w:rsidRPr="0079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помещение в театре, которое служит местом отдыха для зрителей во время антракта.</w:t>
      </w:r>
      <w:r w:rsidRPr="007925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7E9105" w14:textId="77777777" w:rsidR="00792542" w:rsidRPr="00792542" w:rsidRDefault="00792542" w:rsidP="007925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4E8E9" w14:textId="77777777" w:rsidR="00792542" w:rsidRDefault="00792542"/>
    <w:sectPr w:rsidR="00792542" w:rsidSect="0079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7DDA" w14:textId="77777777" w:rsidR="009A28B4" w:rsidRDefault="009A28B4" w:rsidP="00792542">
      <w:pPr>
        <w:spacing w:after="0" w:line="240" w:lineRule="auto"/>
      </w:pPr>
      <w:r>
        <w:separator/>
      </w:r>
    </w:p>
  </w:endnote>
  <w:endnote w:type="continuationSeparator" w:id="0">
    <w:p w14:paraId="36C96C02" w14:textId="77777777" w:rsidR="009A28B4" w:rsidRDefault="009A28B4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67FF" w14:textId="77777777" w:rsidR="009A28B4" w:rsidRDefault="009A28B4" w:rsidP="00792542">
      <w:pPr>
        <w:spacing w:after="0" w:line="240" w:lineRule="auto"/>
      </w:pPr>
      <w:r>
        <w:separator/>
      </w:r>
    </w:p>
  </w:footnote>
  <w:footnote w:type="continuationSeparator" w:id="0">
    <w:p w14:paraId="48BD01F4" w14:textId="77777777" w:rsidR="009A28B4" w:rsidRDefault="009A28B4" w:rsidP="0079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BBD"/>
    <w:multiLevelType w:val="hybridMultilevel"/>
    <w:tmpl w:val="B8E23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72E21"/>
    <w:multiLevelType w:val="hybridMultilevel"/>
    <w:tmpl w:val="A7C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CB6"/>
    <w:multiLevelType w:val="hybridMultilevel"/>
    <w:tmpl w:val="A97A4C7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27F8B"/>
    <w:multiLevelType w:val="hybridMultilevel"/>
    <w:tmpl w:val="B576F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C040E"/>
    <w:multiLevelType w:val="hybridMultilevel"/>
    <w:tmpl w:val="6172B2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24C50"/>
    <w:multiLevelType w:val="hybridMultilevel"/>
    <w:tmpl w:val="C66C95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5478C"/>
    <w:multiLevelType w:val="hybridMultilevel"/>
    <w:tmpl w:val="32E866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95F9C"/>
    <w:multiLevelType w:val="hybridMultilevel"/>
    <w:tmpl w:val="57ACE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9A6650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A2357"/>
    <w:multiLevelType w:val="hybridMultilevel"/>
    <w:tmpl w:val="C7408396"/>
    <w:lvl w:ilvl="0" w:tplc="0C0A61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A53F0"/>
    <w:multiLevelType w:val="hybridMultilevel"/>
    <w:tmpl w:val="D95E6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937944"/>
    <w:multiLevelType w:val="hybridMultilevel"/>
    <w:tmpl w:val="03E82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5991">
    <w:abstractNumId w:val="8"/>
  </w:num>
  <w:num w:numId="2" w16cid:durableId="1280527770">
    <w:abstractNumId w:val="10"/>
  </w:num>
  <w:num w:numId="3" w16cid:durableId="1432819712">
    <w:abstractNumId w:val="5"/>
  </w:num>
  <w:num w:numId="4" w16cid:durableId="1965889535">
    <w:abstractNumId w:val="7"/>
  </w:num>
  <w:num w:numId="5" w16cid:durableId="1101339454">
    <w:abstractNumId w:val="2"/>
  </w:num>
  <w:num w:numId="6" w16cid:durableId="1070033941">
    <w:abstractNumId w:val="0"/>
  </w:num>
  <w:num w:numId="7" w16cid:durableId="884023103">
    <w:abstractNumId w:val="6"/>
  </w:num>
  <w:num w:numId="8" w16cid:durableId="1341615654">
    <w:abstractNumId w:val="9"/>
  </w:num>
  <w:num w:numId="9" w16cid:durableId="87313037">
    <w:abstractNumId w:val="1"/>
  </w:num>
  <w:num w:numId="10" w16cid:durableId="1484808956">
    <w:abstractNumId w:val="12"/>
  </w:num>
  <w:num w:numId="11" w16cid:durableId="469439677">
    <w:abstractNumId w:val="4"/>
  </w:num>
  <w:num w:numId="12" w16cid:durableId="18679868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09276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42"/>
    <w:rsid w:val="00263A96"/>
    <w:rsid w:val="00276920"/>
    <w:rsid w:val="003148E8"/>
    <w:rsid w:val="00342146"/>
    <w:rsid w:val="00441337"/>
    <w:rsid w:val="00792542"/>
    <w:rsid w:val="009A28B4"/>
    <w:rsid w:val="009B4D3B"/>
    <w:rsid w:val="00AF7B4D"/>
    <w:rsid w:val="00D82D06"/>
    <w:rsid w:val="00EA4F80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E5D6"/>
  <w15:chartTrackingRefBased/>
  <w15:docId w15:val="{08EB3A81-FCBF-429E-A5C7-598430D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42"/>
  </w:style>
  <w:style w:type="paragraph" w:styleId="a5">
    <w:name w:val="footer"/>
    <w:basedOn w:val="a"/>
    <w:link w:val="a6"/>
    <w:uiPriority w:val="99"/>
    <w:unhideWhenUsed/>
    <w:rsid w:val="0079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42"/>
  </w:style>
  <w:style w:type="paragraph" w:styleId="a7">
    <w:name w:val="List Paragraph"/>
    <w:basedOn w:val="a"/>
    <w:uiPriority w:val="34"/>
    <w:qFormat/>
    <w:rsid w:val="0079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10576</Words>
  <Characters>60289</Characters>
  <Application>Microsoft Office Word</Application>
  <DocSecurity>0</DocSecurity>
  <Lines>502</Lines>
  <Paragraphs>141</Paragraphs>
  <ScaleCrop>false</ScaleCrop>
  <Company/>
  <LinksUpToDate>false</LinksUpToDate>
  <CharactersWithSpaces>70724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2022-10-26T13:49:00Z</dcterms:created>
  <dcterms:modified xsi:type="dcterms:W3CDTF">2022-10-26T15:00:00Z</dcterms:modified>
</cp:coreProperties>
</file>